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C7" w:rsidRPr="00C56C1F" w:rsidRDefault="003B63C7" w:rsidP="003B63C7">
      <w:pPr>
        <w:pStyle w:val="text-b"/>
        <w:spacing w:before="0" w:after="0"/>
        <w:jc w:val="center"/>
        <w:rPr>
          <w:rFonts w:cs="Times New Roman"/>
          <w:caps/>
        </w:rPr>
      </w:pPr>
      <w:r w:rsidRPr="00C56C1F">
        <w:rPr>
          <w:rFonts w:cs="Times New Roman"/>
          <w:caps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:rsidR="003B63C7" w:rsidRPr="00C56C1F" w:rsidRDefault="003B63C7" w:rsidP="003B63C7">
      <w:pPr>
        <w:jc w:val="center"/>
        <w:rPr>
          <w:b/>
          <w:caps/>
          <w:sz w:val="56"/>
          <w:szCs w:val="56"/>
        </w:rPr>
      </w:pPr>
    </w:p>
    <w:p w:rsidR="003B63C7" w:rsidRPr="00C56C1F" w:rsidRDefault="003B63C7" w:rsidP="003B63C7">
      <w:pPr>
        <w:jc w:val="center"/>
        <w:rPr>
          <w:b/>
          <w:caps/>
          <w:sz w:val="56"/>
          <w:szCs w:val="56"/>
        </w:rPr>
      </w:pPr>
      <w:r w:rsidRPr="00C56C1F">
        <w:rPr>
          <w:b/>
          <w:caps/>
          <w:sz w:val="56"/>
          <w:szCs w:val="56"/>
        </w:rPr>
        <w:t>Дневник</w:t>
      </w:r>
    </w:p>
    <w:p w:rsidR="003B63C7" w:rsidRPr="00C56C1F" w:rsidRDefault="003B63C7" w:rsidP="003B63C7">
      <w:pPr>
        <w:jc w:val="center"/>
        <w:rPr>
          <w:b/>
          <w:sz w:val="44"/>
          <w:szCs w:val="56"/>
        </w:rPr>
      </w:pPr>
      <w:r w:rsidRPr="00C56C1F">
        <w:rPr>
          <w:b/>
          <w:sz w:val="44"/>
          <w:szCs w:val="56"/>
        </w:rPr>
        <w:t xml:space="preserve">по </w:t>
      </w:r>
    </w:p>
    <w:p w:rsidR="003B63C7" w:rsidRPr="00C56C1F" w:rsidRDefault="003B63C7" w:rsidP="003B63C7">
      <w:pPr>
        <w:jc w:val="center"/>
        <w:rPr>
          <w:b/>
          <w:caps/>
          <w:sz w:val="40"/>
          <w:szCs w:val="40"/>
        </w:rPr>
      </w:pPr>
      <w:r w:rsidRPr="00C56C1F">
        <w:rPr>
          <w:b/>
          <w:caps/>
          <w:sz w:val="40"/>
          <w:szCs w:val="40"/>
        </w:rPr>
        <w:t>научно-исследовательской работе</w:t>
      </w:r>
    </w:p>
    <w:p w:rsidR="003B63C7" w:rsidRPr="00C56C1F" w:rsidRDefault="003B63C7" w:rsidP="003B63C7">
      <w:pPr>
        <w:jc w:val="center"/>
        <w:rPr>
          <w:b/>
          <w:caps/>
          <w:sz w:val="36"/>
          <w:szCs w:val="56"/>
        </w:rPr>
      </w:pPr>
      <w:r w:rsidRPr="00C56C1F">
        <w:rPr>
          <w:b/>
          <w:sz w:val="44"/>
          <w:szCs w:val="56"/>
        </w:rPr>
        <w:t>(производственная практика)</w:t>
      </w:r>
      <w:r w:rsidRPr="00C56C1F">
        <w:rPr>
          <w:b/>
          <w:caps/>
          <w:sz w:val="44"/>
          <w:szCs w:val="56"/>
        </w:rPr>
        <w:t xml:space="preserve"> </w:t>
      </w:r>
    </w:p>
    <w:p w:rsidR="003B63C7" w:rsidRPr="00C56C1F" w:rsidRDefault="003B63C7" w:rsidP="003B63C7">
      <w:pPr>
        <w:jc w:val="center"/>
        <w:rPr>
          <w:b/>
          <w:caps/>
          <w:sz w:val="36"/>
          <w:szCs w:val="56"/>
        </w:rPr>
      </w:pPr>
    </w:p>
    <w:p w:rsidR="003B63C7" w:rsidRPr="00C56C1F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C56C1F">
        <w:rPr>
          <w:sz w:val="28"/>
        </w:rPr>
        <w:t xml:space="preserve">Направление подготовки </w:t>
      </w:r>
    </w:p>
    <w:p w:rsidR="003B63C7" w:rsidRPr="00C56C1F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C56C1F">
        <w:rPr>
          <w:sz w:val="28"/>
        </w:rPr>
        <w:t>49.04.02  Физическая культура для лиц с отклонениями в состоянии здоровья (адаптивная физическая культура)</w:t>
      </w:r>
    </w:p>
    <w:p w:rsidR="003B63C7" w:rsidRPr="00C56C1F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</w:p>
    <w:p w:rsidR="003B63C7" w:rsidRPr="00C56C1F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C56C1F">
        <w:rPr>
          <w:sz w:val="28"/>
        </w:rPr>
        <w:t xml:space="preserve">Квалификация </w:t>
      </w:r>
    </w:p>
    <w:p w:rsidR="003B63C7" w:rsidRPr="00C56C1F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  <w:r w:rsidRPr="00C56C1F">
        <w:rPr>
          <w:b/>
          <w:sz w:val="28"/>
        </w:rPr>
        <w:t>МАГИСТР</w:t>
      </w:r>
    </w:p>
    <w:p w:rsidR="003B63C7" w:rsidRPr="00C56C1F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</w:p>
    <w:p w:rsidR="003B63C7" w:rsidRPr="00C56C1F" w:rsidRDefault="003B63C7" w:rsidP="003B63C7">
      <w:pPr>
        <w:jc w:val="center"/>
        <w:rPr>
          <w:sz w:val="28"/>
        </w:rPr>
      </w:pPr>
      <w:r w:rsidRPr="00C56C1F">
        <w:rPr>
          <w:sz w:val="28"/>
        </w:rPr>
        <w:t>(фамилия, имя, отчество практиканта)</w:t>
      </w:r>
    </w:p>
    <w:p w:rsidR="003B63C7" w:rsidRPr="00C56C1F" w:rsidRDefault="003B63C7" w:rsidP="003B63C7">
      <w:pPr>
        <w:jc w:val="center"/>
        <w:rPr>
          <w:sz w:val="28"/>
        </w:rPr>
      </w:pPr>
    </w:p>
    <w:p w:rsidR="003B63C7" w:rsidRPr="00C56C1F" w:rsidRDefault="003B63C7" w:rsidP="003B63C7">
      <w:pPr>
        <w:jc w:val="center"/>
        <w:rPr>
          <w:b/>
          <w:bCs/>
          <w:sz w:val="26"/>
          <w:szCs w:val="26"/>
        </w:rPr>
      </w:pPr>
      <w:r w:rsidRPr="00C56C1F">
        <w:rPr>
          <w:b/>
          <w:bCs/>
          <w:sz w:val="26"/>
          <w:szCs w:val="26"/>
        </w:rPr>
        <w:t>Факультет образовательных технологий Института АФК</w:t>
      </w:r>
    </w:p>
    <w:p w:rsidR="003B63C7" w:rsidRPr="00C56C1F" w:rsidRDefault="003B63C7" w:rsidP="003B63C7">
      <w:pPr>
        <w:jc w:val="center"/>
        <w:rPr>
          <w:rStyle w:val="ad"/>
          <w:color w:val="000000"/>
          <w:szCs w:val="28"/>
          <w:shd w:val="clear" w:color="auto" w:fill="FFFFFF"/>
        </w:rPr>
      </w:pPr>
    </w:p>
    <w:p w:rsidR="003B63C7" w:rsidRPr="00C56C1F" w:rsidRDefault="003B63C7" w:rsidP="003B63C7">
      <w:pPr>
        <w:jc w:val="center"/>
        <w:rPr>
          <w:b/>
          <w:bCs/>
          <w:sz w:val="32"/>
        </w:rPr>
      </w:pPr>
      <w:r w:rsidRPr="00C56C1F">
        <w:rPr>
          <w:b/>
          <w:bCs/>
          <w:sz w:val="32"/>
        </w:rPr>
        <w:t>ЗАОЧНАЯ ФОРМА ОБУЧЕНИЯ</w:t>
      </w:r>
    </w:p>
    <w:p w:rsidR="003B63C7" w:rsidRPr="00C56C1F" w:rsidRDefault="003B63C7" w:rsidP="003B63C7">
      <w:pPr>
        <w:jc w:val="center"/>
        <w:rPr>
          <w:b/>
          <w:bCs/>
          <w:sz w:val="36"/>
        </w:rPr>
      </w:pPr>
      <w:r w:rsidRPr="00C56C1F">
        <w:rPr>
          <w:b/>
          <w:bCs/>
          <w:sz w:val="36"/>
        </w:rPr>
        <w:t>1 курс 2 семестр</w:t>
      </w:r>
    </w:p>
    <w:p w:rsidR="003B63C7" w:rsidRPr="00C56C1F" w:rsidRDefault="003B63C7" w:rsidP="003B63C7">
      <w:pPr>
        <w:jc w:val="center"/>
        <w:rPr>
          <w:b/>
          <w:bCs/>
        </w:rPr>
      </w:pPr>
    </w:p>
    <w:p w:rsidR="003B63C7" w:rsidRPr="00C56C1F" w:rsidRDefault="003B63C7" w:rsidP="003B63C7">
      <w:pPr>
        <w:framePr w:hSpace="180" w:wrap="around" w:vAnchor="text" w:hAnchor="margin" w:x="-629" w:y="442"/>
        <w:shd w:val="clear" w:color="auto" w:fill="FFFFFF"/>
        <w:jc w:val="both"/>
        <w:rPr>
          <w:rStyle w:val="ad"/>
          <w:b w:val="0"/>
          <w:i/>
          <w:color w:val="000000"/>
          <w:shd w:val="clear" w:color="auto" w:fill="FFFFFF"/>
        </w:rPr>
      </w:pPr>
      <w:r w:rsidRPr="00C56C1F">
        <w:rPr>
          <w:rStyle w:val="ad"/>
          <w:b w:val="0"/>
          <w:color w:val="000000"/>
          <w:shd w:val="clear" w:color="auto" w:fill="FFFFFF"/>
        </w:rPr>
        <w:t xml:space="preserve"> </w:t>
      </w:r>
    </w:p>
    <w:p w:rsidR="003B63C7" w:rsidRPr="00C56C1F" w:rsidRDefault="003B63C7" w:rsidP="003B63C7">
      <w:pPr>
        <w:rPr>
          <w:b/>
          <w:bCs/>
          <w:sz w:val="28"/>
          <w:szCs w:val="28"/>
        </w:rPr>
      </w:pPr>
    </w:p>
    <w:p w:rsidR="003B63C7" w:rsidRPr="00C56C1F" w:rsidRDefault="003B63C7" w:rsidP="003B63C7">
      <w:pPr>
        <w:jc w:val="center"/>
        <w:rPr>
          <w:b/>
          <w:sz w:val="28"/>
          <w:szCs w:val="28"/>
        </w:rPr>
      </w:pPr>
      <w:r w:rsidRPr="00C56C1F">
        <w:rPr>
          <w:b/>
          <w:sz w:val="28"/>
          <w:szCs w:val="28"/>
        </w:rPr>
        <w:t>Профиль образовательной программы:</w:t>
      </w:r>
    </w:p>
    <w:p w:rsidR="003B63C7" w:rsidRPr="00C56C1F" w:rsidRDefault="003B63C7" w:rsidP="003B63C7">
      <w:pPr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C56C1F" w:rsidRDefault="003B63C7" w:rsidP="003B63C7">
      <w:pPr>
        <w:shd w:val="clear" w:color="auto" w:fill="FFFFFF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C56C1F">
        <w:rPr>
          <w:rStyle w:val="ad"/>
          <w:color w:val="000000"/>
          <w:sz w:val="28"/>
          <w:szCs w:val="28"/>
          <w:highlight w:val="yellow"/>
          <w:shd w:val="clear" w:color="auto" w:fill="FFFFFF"/>
        </w:rPr>
        <w:t>Спортивная подготовка лиц  с ограниченными возможностями здоровья, включая инвалидов</w:t>
      </w:r>
    </w:p>
    <w:p w:rsidR="003B63C7" w:rsidRPr="00C56C1F" w:rsidRDefault="003B63C7" w:rsidP="003B63C7">
      <w:pPr>
        <w:jc w:val="center"/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C56C1F" w:rsidRDefault="003B63C7" w:rsidP="003B63C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01"/>
        <w:gridCol w:w="1904"/>
        <w:gridCol w:w="1451"/>
        <w:gridCol w:w="1423"/>
        <w:gridCol w:w="1601"/>
      </w:tblGrid>
      <w:tr w:rsidR="003B63C7" w:rsidRPr="00C56C1F" w:rsidTr="00A42C1D">
        <w:tc>
          <w:tcPr>
            <w:tcW w:w="1365" w:type="dxa"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 xml:space="preserve">Подпись руководителя практики 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(методиста)</w:t>
            </w:r>
          </w:p>
        </w:tc>
        <w:tc>
          <w:tcPr>
            <w:tcW w:w="1904" w:type="dxa"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Промежуточный контроль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(баллы)</w:t>
            </w:r>
          </w:p>
        </w:tc>
        <w:tc>
          <w:tcPr>
            <w:tcW w:w="1451" w:type="dxa"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 xml:space="preserve">Оценка за практику 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Подпись курсового руководителя</w:t>
            </w:r>
          </w:p>
        </w:tc>
      </w:tr>
      <w:tr w:rsidR="003B63C7" w:rsidRPr="00C56C1F" w:rsidTr="00A42C1D">
        <w:trPr>
          <w:trHeight w:val="661"/>
        </w:trPr>
        <w:tc>
          <w:tcPr>
            <w:tcW w:w="1365" w:type="dxa"/>
          </w:tcPr>
          <w:p w:rsidR="003B63C7" w:rsidRPr="00C56C1F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C56C1F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:rsidR="003B63C7" w:rsidRPr="00C56C1F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:rsidR="003B63C7" w:rsidRPr="00C56C1F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3B63C7" w:rsidRPr="00C56C1F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C56C1F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63C7" w:rsidRPr="00C56C1F" w:rsidRDefault="003B63C7" w:rsidP="003B63C7">
      <w:pPr>
        <w:jc w:val="both"/>
        <w:rPr>
          <w:sz w:val="28"/>
        </w:rPr>
      </w:pPr>
    </w:p>
    <w:p w:rsidR="003B63C7" w:rsidRPr="00C56C1F" w:rsidRDefault="003B63C7" w:rsidP="003B63C7">
      <w:pPr>
        <w:jc w:val="center"/>
      </w:pPr>
      <w:r w:rsidRPr="00C56C1F">
        <w:t>Санкт-Петербург, 20____г.</w:t>
      </w:r>
    </w:p>
    <w:tbl>
      <w:tblPr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6863"/>
      </w:tblGrid>
      <w:tr w:rsidR="003B63C7" w:rsidRPr="00C56C1F" w:rsidTr="00A42C1D">
        <w:tc>
          <w:tcPr>
            <w:tcW w:w="3686" w:type="dxa"/>
          </w:tcPr>
          <w:p w:rsidR="003B63C7" w:rsidRPr="00C56C1F" w:rsidRDefault="003B63C7" w:rsidP="00A42C1D">
            <w:pPr>
              <w:ind w:firstLine="33"/>
              <w:jc w:val="both"/>
            </w:pPr>
            <w:r w:rsidRPr="00C56C1F">
              <w:rPr>
                <w:caps/>
              </w:rPr>
              <w:lastRenderedPageBreak/>
              <w:t>Н</w:t>
            </w:r>
            <w:r w:rsidRPr="00C56C1F">
              <w:t>аименование профильной организации (кафедры)</w:t>
            </w:r>
          </w:p>
        </w:tc>
        <w:tc>
          <w:tcPr>
            <w:tcW w:w="6863" w:type="dxa"/>
          </w:tcPr>
          <w:p w:rsidR="003B63C7" w:rsidRPr="00C56C1F" w:rsidRDefault="003B63C7" w:rsidP="00A42C1D"/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</w:pPr>
            <w:r w:rsidRPr="00C56C1F">
              <w:t>(название кафедры)</w:t>
            </w:r>
          </w:p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</w:pPr>
          </w:p>
        </w:tc>
      </w:tr>
      <w:tr w:rsidR="003B63C7" w:rsidRPr="00C56C1F" w:rsidTr="00A42C1D">
        <w:tc>
          <w:tcPr>
            <w:tcW w:w="3686" w:type="dxa"/>
          </w:tcPr>
          <w:p w:rsidR="003B63C7" w:rsidRPr="00C56C1F" w:rsidRDefault="003B63C7" w:rsidP="00A42C1D">
            <w:pPr>
              <w:ind w:firstLine="33"/>
              <w:jc w:val="both"/>
            </w:pPr>
            <w:r w:rsidRPr="00C56C1F">
              <w:t xml:space="preserve">Руководитель профильной организации </w:t>
            </w:r>
          </w:p>
          <w:p w:rsidR="003B63C7" w:rsidRPr="00C56C1F" w:rsidRDefault="003B63C7" w:rsidP="00A42C1D">
            <w:pPr>
              <w:ind w:firstLine="33"/>
              <w:jc w:val="both"/>
              <w:rPr>
                <w:i/>
              </w:rPr>
            </w:pPr>
            <w:r w:rsidRPr="00C56C1F">
              <w:rPr>
                <w:i/>
              </w:rPr>
              <w:t>(заведующий  кафедрой)</w:t>
            </w:r>
          </w:p>
          <w:p w:rsidR="003B63C7" w:rsidRPr="00C56C1F" w:rsidRDefault="003B63C7" w:rsidP="00A42C1D">
            <w:pPr>
              <w:ind w:firstLine="33"/>
              <w:jc w:val="both"/>
            </w:pPr>
          </w:p>
        </w:tc>
        <w:tc>
          <w:tcPr>
            <w:tcW w:w="6863" w:type="dxa"/>
          </w:tcPr>
          <w:p w:rsidR="003B63C7" w:rsidRPr="00C56C1F" w:rsidRDefault="003B63C7" w:rsidP="00A42C1D"/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</w:pPr>
            <w:r w:rsidRPr="00C56C1F">
              <w:t xml:space="preserve">         (фамилия, имя, отчество, научная степень и/или звание)</w:t>
            </w:r>
          </w:p>
          <w:p w:rsidR="003B63C7" w:rsidRPr="00C56C1F" w:rsidRDefault="003B63C7" w:rsidP="00A42C1D">
            <w:pPr>
              <w:jc w:val="center"/>
              <w:rPr>
                <w:sz w:val="20"/>
                <w:szCs w:val="20"/>
              </w:rPr>
            </w:pPr>
          </w:p>
        </w:tc>
      </w:tr>
      <w:tr w:rsidR="003B63C7" w:rsidRPr="00C56C1F" w:rsidTr="00A42C1D">
        <w:tc>
          <w:tcPr>
            <w:tcW w:w="3686" w:type="dxa"/>
          </w:tcPr>
          <w:p w:rsidR="003B63C7" w:rsidRPr="00C56C1F" w:rsidRDefault="003B63C7" w:rsidP="00A42C1D">
            <w:pPr>
              <w:ind w:firstLine="33"/>
              <w:jc w:val="both"/>
            </w:pPr>
            <w:r w:rsidRPr="00C56C1F">
              <w:t xml:space="preserve">Руководитель практики от образовательной организации </w:t>
            </w:r>
          </w:p>
          <w:p w:rsidR="003B63C7" w:rsidRPr="00C56C1F" w:rsidRDefault="003B63C7" w:rsidP="00A42C1D">
            <w:pPr>
              <w:ind w:firstLine="33"/>
              <w:jc w:val="both"/>
              <w:rPr>
                <w:sz w:val="22"/>
                <w:szCs w:val="22"/>
              </w:rPr>
            </w:pPr>
            <w:r w:rsidRPr="00C56C1F">
              <w:rPr>
                <w:i/>
                <w:sz w:val="22"/>
                <w:szCs w:val="22"/>
              </w:rPr>
              <w:t>(методист/научный руководитель кафедры)</w:t>
            </w:r>
          </w:p>
        </w:tc>
        <w:tc>
          <w:tcPr>
            <w:tcW w:w="6863" w:type="dxa"/>
          </w:tcPr>
          <w:p w:rsidR="003B63C7" w:rsidRPr="00C56C1F" w:rsidRDefault="003B63C7" w:rsidP="00A42C1D">
            <w:pPr>
              <w:rPr>
                <w:sz w:val="38"/>
                <w:szCs w:val="38"/>
              </w:rPr>
            </w:pPr>
          </w:p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</w:pPr>
            <w:r w:rsidRPr="00C56C1F">
              <w:t xml:space="preserve">         (фамилия, имя, отчество, научная степень и/или звание)</w:t>
            </w:r>
          </w:p>
        </w:tc>
      </w:tr>
      <w:tr w:rsidR="003B63C7" w:rsidRPr="00C56C1F" w:rsidTr="00A42C1D">
        <w:tc>
          <w:tcPr>
            <w:tcW w:w="3686" w:type="dxa"/>
          </w:tcPr>
          <w:p w:rsidR="003B63C7" w:rsidRPr="00C56C1F" w:rsidRDefault="003B63C7" w:rsidP="00A42C1D">
            <w:pPr>
              <w:ind w:firstLine="33"/>
            </w:pPr>
          </w:p>
          <w:p w:rsidR="003B63C7" w:rsidRPr="00C56C1F" w:rsidRDefault="003B63C7" w:rsidP="00A42C1D">
            <w:pPr>
              <w:ind w:firstLine="33"/>
            </w:pPr>
            <w:r w:rsidRPr="00C56C1F">
              <w:t>Курсовой руководитель</w:t>
            </w:r>
          </w:p>
        </w:tc>
        <w:tc>
          <w:tcPr>
            <w:tcW w:w="6863" w:type="dxa"/>
          </w:tcPr>
          <w:p w:rsidR="003B63C7" w:rsidRPr="00C56C1F" w:rsidRDefault="003B63C7" w:rsidP="00A42C1D"/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</w:pPr>
            <w:r w:rsidRPr="00C56C1F">
              <w:t xml:space="preserve">         (фамилия, имя, отчество, научная степень и/или звание)</w:t>
            </w:r>
          </w:p>
          <w:p w:rsidR="003B63C7" w:rsidRPr="00C56C1F" w:rsidRDefault="003B63C7" w:rsidP="00A42C1D">
            <w:pPr>
              <w:jc w:val="center"/>
            </w:pPr>
          </w:p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</w:t>
            </w:r>
          </w:p>
          <w:p w:rsidR="003B63C7" w:rsidRPr="00C56C1F" w:rsidRDefault="003B63C7" w:rsidP="00A42C1D">
            <w:pPr>
              <w:jc w:val="center"/>
            </w:pPr>
            <w:r w:rsidRPr="00C56C1F">
              <w:t>(должность)</w:t>
            </w:r>
          </w:p>
          <w:p w:rsidR="003B63C7" w:rsidRPr="00C56C1F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C56C1F" w:rsidRDefault="003B63C7" w:rsidP="00A42C1D">
            <w:pPr>
              <w:jc w:val="center"/>
            </w:pPr>
          </w:p>
        </w:tc>
      </w:tr>
    </w:tbl>
    <w:p w:rsidR="003B63C7" w:rsidRPr="00C56C1F" w:rsidRDefault="003B63C7" w:rsidP="003B63C7">
      <w:pPr>
        <w:rPr>
          <w:sz w:val="28"/>
        </w:rPr>
      </w:pPr>
    </w:p>
    <w:p w:rsidR="003B63C7" w:rsidRPr="00C56C1F" w:rsidRDefault="003B63C7" w:rsidP="003B63C7">
      <w:pPr>
        <w:rPr>
          <w:sz w:val="28"/>
        </w:rPr>
      </w:pPr>
    </w:p>
    <w:p w:rsidR="003B63C7" w:rsidRPr="00C56C1F" w:rsidRDefault="003B63C7" w:rsidP="003B63C7">
      <w:pPr>
        <w:jc w:val="both"/>
        <w:rPr>
          <w:sz w:val="28"/>
          <w:szCs w:val="28"/>
        </w:rPr>
      </w:pPr>
      <w:r w:rsidRPr="00C56C1F">
        <w:rPr>
          <w:sz w:val="28"/>
          <w:szCs w:val="28"/>
        </w:rPr>
        <w:tab/>
      </w:r>
      <w:r w:rsidRPr="00C56C1F">
        <w:rPr>
          <w:sz w:val="28"/>
          <w:szCs w:val="28"/>
        </w:rPr>
        <w:tab/>
      </w:r>
      <w:r w:rsidRPr="00C56C1F">
        <w:rPr>
          <w:sz w:val="28"/>
          <w:szCs w:val="28"/>
        </w:rPr>
        <w:tab/>
      </w:r>
      <w:r w:rsidRPr="00C56C1F">
        <w:rPr>
          <w:sz w:val="28"/>
          <w:szCs w:val="28"/>
        </w:rPr>
        <w:tab/>
      </w:r>
      <w:r w:rsidRPr="00C56C1F">
        <w:rPr>
          <w:sz w:val="28"/>
          <w:szCs w:val="28"/>
        </w:rPr>
        <w:tab/>
      </w:r>
      <w:r w:rsidRPr="00C56C1F">
        <w:rPr>
          <w:sz w:val="28"/>
          <w:szCs w:val="28"/>
        </w:rPr>
        <w:tab/>
      </w:r>
      <w:r w:rsidRPr="00C56C1F">
        <w:rPr>
          <w:sz w:val="28"/>
          <w:szCs w:val="28"/>
        </w:rPr>
        <w:tab/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>СРОКИ НАУЧНО-ИССЛЕДОВАТЕЛЬСКОЙ РАБОТЫ</w:t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both"/>
        <w:rPr>
          <w:b/>
          <w:sz w:val="28"/>
        </w:rPr>
      </w:pPr>
      <w:r w:rsidRPr="00C56C1F">
        <w:rPr>
          <w:b/>
          <w:sz w:val="28"/>
        </w:rPr>
        <w:t xml:space="preserve"> на 1 курсе во 2 семестре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3B63C7" w:rsidRPr="00C56C1F" w:rsidTr="00A42C1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3B63C7">
            <w:pPr>
              <w:ind w:firstLine="0"/>
            </w:pPr>
            <w:r w:rsidRPr="00C56C1F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3B63C7">
            <w:pPr>
              <w:ind w:firstLine="0"/>
            </w:pPr>
            <w:r w:rsidRPr="00C56C1F">
              <w:t>1</w:t>
            </w:r>
            <w:r w:rsidR="001E5523">
              <w:t>0</w:t>
            </w:r>
            <w:r w:rsidRPr="00C56C1F">
              <w:t xml:space="preserve"> марта 202</w:t>
            </w:r>
            <w:r w:rsidR="001E5523">
              <w:t>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B63C7" w:rsidRPr="00C56C1F" w:rsidRDefault="003B63C7" w:rsidP="00A42C1D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3B63C7">
            <w:pPr>
              <w:ind w:firstLine="0"/>
            </w:pPr>
            <w:r w:rsidRPr="00C56C1F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B63C7" w:rsidRPr="00C56C1F" w:rsidRDefault="003B63C7" w:rsidP="003B63C7">
            <w:pPr>
              <w:ind w:firstLine="0"/>
            </w:pPr>
            <w:r w:rsidRPr="00C56C1F">
              <w:t>0</w:t>
            </w:r>
            <w:r w:rsidR="001E5523">
              <w:t>5</w:t>
            </w:r>
            <w:r w:rsidRPr="00C56C1F">
              <w:t xml:space="preserve"> апреля 202</w:t>
            </w:r>
            <w:r w:rsidR="001E5523">
              <w:t>5</w:t>
            </w:r>
          </w:p>
        </w:tc>
      </w:tr>
    </w:tbl>
    <w:p w:rsidR="003B63C7" w:rsidRPr="00C56C1F" w:rsidRDefault="003B63C7" w:rsidP="003B63C7"/>
    <w:p w:rsidR="003B63C7" w:rsidRPr="00C56C1F" w:rsidRDefault="003B63C7" w:rsidP="003B63C7"/>
    <w:p w:rsidR="003B63C7" w:rsidRPr="00C56C1F" w:rsidRDefault="003B63C7" w:rsidP="003B63C7"/>
    <w:p w:rsidR="003B63C7" w:rsidRPr="00C56C1F" w:rsidRDefault="003B63C7" w:rsidP="003B63C7"/>
    <w:p w:rsidR="003B63C7" w:rsidRPr="00C56C1F" w:rsidRDefault="003B63C7" w:rsidP="003B63C7"/>
    <w:p w:rsidR="003B63C7" w:rsidRPr="00C56C1F" w:rsidRDefault="003B63C7" w:rsidP="003B63C7">
      <w:pPr>
        <w:jc w:val="center"/>
        <w:rPr>
          <w:b/>
        </w:rPr>
      </w:pPr>
      <w:r w:rsidRPr="00C56C1F">
        <w:rPr>
          <w:sz w:val="28"/>
        </w:rPr>
        <w:br w:type="page"/>
      </w:r>
      <w:r w:rsidRPr="00C56C1F">
        <w:rPr>
          <w:b/>
        </w:rPr>
        <w:lastRenderedPageBreak/>
        <w:t>ПРОГРАММА НАУЧНО-ИССЛЕДОВАТЕЛЬСКОЙ  РАБОТЫ</w:t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both"/>
        <w:rPr>
          <w:iCs/>
          <w:color w:val="000000"/>
        </w:rPr>
      </w:pPr>
      <w:r w:rsidRPr="00C56C1F">
        <w:t>Целью научно-исследовательской работы (НИР) является освоение магистрантами системы научно-практических знаний умений и компетенции в области адаптивной физической культуры и реализации их в своем профессиональной деятельности. У</w:t>
      </w:r>
      <w:r w:rsidRPr="00C56C1F">
        <w:rPr>
          <w:color w:val="000000"/>
        </w:rPr>
        <w:t>глубление теоретической подготовки, приобретение практических умений и компетенций для ведения профессиональной деятельности в качестве научно-педагогических работников учреждений высшего профессионального образования, ведущих подготовку кадров для сферы адаптивной физической культуры и спорта при реализации программ</w:t>
      </w:r>
      <w:r w:rsidRPr="00C56C1F">
        <w:rPr>
          <w:iCs/>
          <w:color w:val="000000"/>
        </w:rPr>
        <w:t xml:space="preserve"> дисциплин (в соответствии с профилем подготовки); моделирование будущей профессиональной деятельности в условиях высшего учебного заведения.</w:t>
      </w:r>
    </w:p>
    <w:p w:rsidR="003B63C7" w:rsidRPr="00C56C1F" w:rsidRDefault="003B63C7" w:rsidP="003B63C7">
      <w:pPr>
        <w:pStyle w:val="a4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3B63C7" w:rsidRPr="00C56C1F" w:rsidRDefault="003B63C7" w:rsidP="003B63C7">
      <w:pPr>
        <w:ind w:firstLine="357"/>
        <w:jc w:val="both"/>
        <w:rPr>
          <w:color w:val="000000"/>
        </w:rPr>
      </w:pPr>
      <w:r w:rsidRPr="00C56C1F">
        <w:rPr>
          <w:color w:val="000000"/>
        </w:rPr>
        <w:t>Результаты освоения научно-исследовательской работы определяются способностью применять знания, умения и личные качества в соответствии с задачами профессиональной деятельности магистранта и направленностью образовательной программы.</w:t>
      </w:r>
    </w:p>
    <w:p w:rsidR="003B63C7" w:rsidRPr="00C56C1F" w:rsidRDefault="003B63C7" w:rsidP="003B63C7">
      <w:pPr>
        <w:jc w:val="both"/>
      </w:pPr>
      <w:r w:rsidRPr="00C56C1F">
        <w:t xml:space="preserve">Магистр </w:t>
      </w:r>
      <w:r w:rsidRPr="00C56C1F">
        <w:rPr>
          <w:spacing w:val="-1"/>
        </w:rPr>
        <w:t xml:space="preserve"> по</w:t>
      </w:r>
      <w:r w:rsidRPr="00C56C1F">
        <w:rPr>
          <w:color w:val="000000"/>
          <w:spacing w:val="-1"/>
        </w:rPr>
        <w:t xml:space="preserve"> направлению подготовки 49.04.02 -  Физическая культура для лиц с отклонениями в состоянии здоровья  должен быть готов решать профессиональные задачи в соответствии с видами профессиональной деятельности и профилем подготовки</w:t>
      </w:r>
      <w:r w:rsidRPr="00C56C1F">
        <w:t>, а именно в научно-исследовательской:</w:t>
      </w:r>
    </w:p>
    <w:p w:rsidR="003B63C7" w:rsidRPr="00C56C1F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C56C1F">
        <w:rPr>
          <w:sz w:val="24"/>
          <w:szCs w:val="24"/>
        </w:rPr>
        <w:t>постоянно повышать свою профессиональную компетенцию в области выявления научных проблем и способов их решения;</w:t>
      </w:r>
    </w:p>
    <w:p w:rsidR="003B63C7" w:rsidRPr="00C56C1F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C56C1F">
        <w:rPr>
          <w:sz w:val="24"/>
          <w:szCs w:val="24"/>
        </w:rPr>
        <w:t>выявлять и формулировать актуальные проблемы в сфере адаптивной физической культуры;</w:t>
      </w:r>
    </w:p>
    <w:p w:rsidR="003B63C7" w:rsidRPr="00C56C1F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C56C1F">
        <w:rPr>
          <w:sz w:val="24"/>
          <w:szCs w:val="24"/>
        </w:rPr>
        <w:t>внедрять инновационные и современные технологии в практику научных исследований в области адаптивной физической культуры;</w:t>
      </w:r>
    </w:p>
    <w:p w:rsidR="003B63C7" w:rsidRPr="00C56C1F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C56C1F">
        <w:rPr>
          <w:sz w:val="24"/>
          <w:szCs w:val="24"/>
        </w:rPr>
        <w:t>разрабатывать программы научных исследований и методологию их реализации.</w:t>
      </w: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>ФОРМЫ ОТЧЕТНОСТИ</w:t>
      </w:r>
    </w:p>
    <w:p w:rsidR="003B63C7" w:rsidRPr="00C56C1F" w:rsidRDefault="003B63C7" w:rsidP="003B63C7">
      <w:pPr>
        <w:jc w:val="center"/>
        <w:rPr>
          <w:b/>
          <w:sz w:val="22"/>
        </w:rPr>
      </w:pPr>
      <w:r w:rsidRPr="00C56C1F">
        <w:rPr>
          <w:b/>
          <w:color w:val="000000"/>
          <w:spacing w:val="7"/>
        </w:rPr>
        <w:t xml:space="preserve"> ПО НАУЧНО-ИССЛЕДОВАТЕЛЬСКОЙ РАБОТЕ</w:t>
      </w:r>
      <w:r w:rsidRPr="00C56C1F">
        <w:rPr>
          <w:b/>
          <w:sz w:val="22"/>
        </w:rPr>
        <w:t xml:space="preserve"> </w:t>
      </w: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</w:rPr>
        <w:t>ФОРМЫ ПРОМЕЖУТОЧНОЙ АТТЕСТАЦИИ</w:t>
      </w:r>
      <w:r w:rsidRPr="00C56C1F">
        <w:rPr>
          <w:b/>
          <w:color w:val="000000"/>
          <w:spacing w:val="7"/>
        </w:rPr>
        <w:t>, КРИТЕРИИ ОЦЕНИВАНИЯ</w:t>
      </w:r>
    </w:p>
    <w:p w:rsidR="003B63C7" w:rsidRPr="00C56C1F" w:rsidRDefault="003B63C7" w:rsidP="003B63C7">
      <w:pPr>
        <w:jc w:val="both"/>
        <w:rPr>
          <w:b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>Перечень документов и требований к ним:</w:t>
      </w:r>
    </w:p>
    <w:p w:rsidR="003B63C7" w:rsidRPr="00C56C1F" w:rsidRDefault="003B63C7" w:rsidP="003B63C7">
      <w:pPr>
        <w:pStyle w:val="a4"/>
        <w:shd w:val="clear" w:color="auto" w:fill="FFFFFF"/>
        <w:ind w:left="0" w:firstLine="720"/>
        <w:rPr>
          <w:b/>
          <w:sz w:val="24"/>
          <w:szCs w:val="24"/>
        </w:rPr>
      </w:pPr>
    </w:p>
    <w:p w:rsidR="003B63C7" w:rsidRPr="00C56C1F" w:rsidRDefault="003B63C7" w:rsidP="003B63C7">
      <w:pPr>
        <w:numPr>
          <w:ilvl w:val="0"/>
          <w:numId w:val="30"/>
        </w:numPr>
        <w:ind w:left="0"/>
        <w:rPr>
          <w:b/>
        </w:rPr>
      </w:pPr>
      <w:r w:rsidRPr="00C56C1F">
        <w:rPr>
          <w:b/>
        </w:rPr>
        <w:t>Дневник магистранта по НИР: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t xml:space="preserve">индивидуальное задание, 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t>рабочий график проведения практики;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rPr>
          <w:color w:val="000000"/>
          <w:spacing w:val="7"/>
        </w:rPr>
        <w:t>проведение инструктажей,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t>индивидуальный план работы,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t>анализ выполнения программы НИР,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t>технологическая карта,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  <w:rPr>
          <w:rStyle w:val="data"/>
        </w:rPr>
      </w:pPr>
      <w:r w:rsidRPr="00C56C1F">
        <w:rPr>
          <w:rStyle w:val="data"/>
          <w:b/>
        </w:rPr>
        <w:t xml:space="preserve">отчет </w:t>
      </w:r>
      <w:r w:rsidRPr="00C56C1F">
        <w:rPr>
          <w:rStyle w:val="data"/>
        </w:rPr>
        <w:t>магистранта,</w:t>
      </w:r>
    </w:p>
    <w:p w:rsidR="003B63C7" w:rsidRPr="00C56C1F" w:rsidRDefault="003B63C7" w:rsidP="003B63C7">
      <w:pPr>
        <w:numPr>
          <w:ilvl w:val="0"/>
          <w:numId w:val="8"/>
        </w:numPr>
        <w:tabs>
          <w:tab w:val="left" w:pos="993"/>
        </w:tabs>
        <w:ind w:left="0" w:hanging="11"/>
        <w:jc w:val="both"/>
      </w:pPr>
      <w:r w:rsidRPr="00C56C1F">
        <w:rPr>
          <w:b/>
        </w:rPr>
        <w:t xml:space="preserve">отзыв </w:t>
      </w:r>
      <w:r w:rsidRPr="00C56C1F">
        <w:t>на</w:t>
      </w:r>
      <w:r w:rsidRPr="00C56C1F">
        <w:rPr>
          <w:b/>
        </w:rPr>
        <w:t xml:space="preserve"> </w:t>
      </w:r>
      <w:r w:rsidRPr="00C56C1F">
        <w:t>магистранта от кафедры.</w:t>
      </w:r>
    </w:p>
    <w:p w:rsidR="003B63C7" w:rsidRPr="00C56C1F" w:rsidRDefault="003B63C7" w:rsidP="003B63C7">
      <w:pPr>
        <w:numPr>
          <w:ilvl w:val="0"/>
          <w:numId w:val="30"/>
        </w:numPr>
        <w:ind w:left="0"/>
        <w:jc w:val="both"/>
        <w:rPr>
          <w:b/>
        </w:rPr>
      </w:pPr>
      <w:r w:rsidRPr="00C56C1F">
        <w:rPr>
          <w:b/>
        </w:rPr>
        <w:t>Приложения к дневнику:</w:t>
      </w:r>
    </w:p>
    <w:p w:rsidR="003B63C7" w:rsidRPr="00C56C1F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C56C1F">
        <w:rPr>
          <w:b/>
        </w:rPr>
        <w:t>проект выпускной квалификационной</w:t>
      </w:r>
      <w:r w:rsidRPr="00C56C1F">
        <w:t xml:space="preserve"> </w:t>
      </w:r>
      <w:r w:rsidRPr="00C56C1F">
        <w:rPr>
          <w:b/>
        </w:rPr>
        <w:t>работы,</w:t>
      </w:r>
      <w:r w:rsidRPr="00C56C1F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3B63C7" w:rsidRPr="00C56C1F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C56C1F">
        <w:rPr>
          <w:b/>
        </w:rPr>
        <w:t>копии первичных материалов исследования</w:t>
      </w:r>
      <w:r w:rsidRPr="00C56C1F">
        <w:t xml:space="preserve"> (протоколов тестирования, анкет и т.п.) первичного тестирования,</w:t>
      </w:r>
    </w:p>
    <w:p w:rsidR="003B63C7" w:rsidRPr="00C56C1F" w:rsidRDefault="003B63C7" w:rsidP="003B63C7">
      <w:pPr>
        <w:numPr>
          <w:ilvl w:val="0"/>
          <w:numId w:val="11"/>
        </w:numPr>
        <w:tabs>
          <w:tab w:val="left" w:pos="993"/>
        </w:tabs>
        <w:ind w:left="0" w:hanging="11"/>
        <w:jc w:val="both"/>
        <w:rPr>
          <w:b/>
        </w:rPr>
      </w:pPr>
      <w:r w:rsidRPr="00C56C1F">
        <w:rPr>
          <w:b/>
        </w:rPr>
        <w:t>портфолио (см. приложение 1)</w:t>
      </w:r>
    </w:p>
    <w:p w:rsidR="003B63C7" w:rsidRPr="00C56C1F" w:rsidRDefault="003B63C7" w:rsidP="003B63C7">
      <w:pPr>
        <w:numPr>
          <w:ilvl w:val="0"/>
          <w:numId w:val="30"/>
        </w:numPr>
        <w:ind w:left="0"/>
        <w:jc w:val="both"/>
      </w:pPr>
      <w:r w:rsidRPr="00C56C1F">
        <w:rPr>
          <w:b/>
        </w:rPr>
        <w:t>Все документы помещаются в папку – скоросшиватель.</w:t>
      </w:r>
      <w:r w:rsidRPr="00C56C1F">
        <w:t xml:space="preserve"> </w:t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</w:rPr>
        <w:t>Формы промежуточной аттестации</w:t>
      </w:r>
      <w:r w:rsidRPr="00C56C1F">
        <w:rPr>
          <w:b/>
          <w:color w:val="000000"/>
          <w:spacing w:val="7"/>
        </w:rPr>
        <w:t>, критерии оценивания</w:t>
      </w:r>
    </w:p>
    <w:p w:rsidR="003B63C7" w:rsidRPr="00C56C1F" w:rsidRDefault="003B63C7" w:rsidP="003B63C7">
      <w:pPr>
        <w:shd w:val="clear" w:color="auto" w:fill="FFFFFF"/>
        <w:tabs>
          <w:tab w:val="left" w:leader="underscore" w:pos="4882"/>
        </w:tabs>
        <w:ind w:firstLine="576"/>
        <w:jc w:val="both"/>
      </w:pPr>
    </w:p>
    <w:p w:rsidR="003B63C7" w:rsidRPr="00C56C1F" w:rsidRDefault="003B63C7" w:rsidP="003B63C7">
      <w:pPr>
        <w:ind w:firstLine="576"/>
        <w:jc w:val="both"/>
        <w:rPr>
          <w:b/>
          <w:i/>
          <w:u w:val="single"/>
        </w:rPr>
      </w:pPr>
      <w:r w:rsidRPr="00C56C1F">
        <w:t xml:space="preserve">Аттестация по </w:t>
      </w:r>
      <w:r w:rsidRPr="00C56C1F">
        <w:rPr>
          <w:spacing w:val="-1"/>
        </w:rPr>
        <w:t xml:space="preserve">научно-исследовательской работе </w:t>
      </w:r>
      <w:r w:rsidRPr="00C56C1F">
        <w:t xml:space="preserve">НИР осуществляется на заключительной конференции при условии сдачи, ответственным за практику на кафедрах всего пакета документов. Подведение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руководителем. По итоговой сумме баллов  выставляется: </w:t>
      </w:r>
      <w:r w:rsidRPr="00C56C1F">
        <w:rPr>
          <w:b/>
          <w:i/>
        </w:rPr>
        <w:t>во 2 семестре –  зачет с оценкой.</w:t>
      </w:r>
    </w:p>
    <w:p w:rsidR="003B63C7" w:rsidRPr="00C56C1F" w:rsidRDefault="003B63C7" w:rsidP="003B63C7">
      <w:pPr>
        <w:ind w:firstLine="576"/>
        <w:jc w:val="both"/>
      </w:pPr>
    </w:p>
    <w:p w:rsidR="003B63C7" w:rsidRPr="00C56C1F" w:rsidRDefault="003B63C7" w:rsidP="003B63C7">
      <w:pPr>
        <w:ind w:firstLine="576"/>
        <w:jc w:val="both"/>
      </w:pPr>
      <w:r w:rsidRPr="00C56C1F">
        <w:t>Соответствие окончательного количества баллов (полученных студентом по всем видам контроля)  оценке по пятибалльной 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76"/>
        <w:gridCol w:w="1216"/>
        <w:gridCol w:w="2315"/>
        <w:gridCol w:w="2804"/>
      </w:tblGrid>
      <w:tr w:rsidR="003B63C7" w:rsidRPr="00C56C1F" w:rsidTr="00A42C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80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65-79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50-64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менее 50</w:t>
            </w:r>
          </w:p>
        </w:tc>
      </w:tr>
      <w:tr w:rsidR="003B63C7" w:rsidRPr="00C56C1F" w:rsidTr="00A42C1D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удовлетворительно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неудовлетворительно</w:t>
            </w:r>
          </w:p>
        </w:tc>
      </w:tr>
      <w:tr w:rsidR="003B63C7" w:rsidRPr="00C56C1F" w:rsidTr="00A42C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зачет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jc w:val="center"/>
              <w:rPr>
                <w:color w:val="000000"/>
              </w:rPr>
            </w:pPr>
            <w:r w:rsidRPr="00C56C1F">
              <w:rPr>
                <w:color w:val="000000"/>
              </w:rPr>
              <w:t>незачет</w:t>
            </w:r>
          </w:p>
        </w:tc>
      </w:tr>
    </w:tbl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</w:pPr>
      <w:r w:rsidRPr="00C56C1F">
        <w:rPr>
          <w:rStyle w:val="data"/>
          <w:b/>
          <w:sz w:val="22"/>
          <w:szCs w:val="22"/>
        </w:rPr>
        <w:lastRenderedPageBreak/>
        <w:t>МЕТОДИЧЕСКИЕ МАТЕРИАЛЫ</w:t>
      </w:r>
    </w:p>
    <w:p w:rsidR="003B63C7" w:rsidRPr="00C56C1F" w:rsidRDefault="003B63C7" w:rsidP="003B63C7">
      <w:pPr>
        <w:rPr>
          <w:rStyle w:val="data"/>
          <w:sz w:val="23"/>
          <w:szCs w:val="23"/>
        </w:rPr>
      </w:pPr>
    </w:p>
    <w:p w:rsidR="003B63C7" w:rsidRPr="00C56C1F" w:rsidRDefault="003B63C7" w:rsidP="003B63C7">
      <w:pPr>
        <w:jc w:val="center"/>
        <w:rPr>
          <w:rStyle w:val="data"/>
          <w:b/>
          <w:sz w:val="23"/>
          <w:szCs w:val="23"/>
        </w:rPr>
      </w:pPr>
      <w:r w:rsidRPr="00C56C1F">
        <w:rPr>
          <w:rStyle w:val="data"/>
          <w:b/>
          <w:sz w:val="23"/>
          <w:szCs w:val="23"/>
        </w:rPr>
        <w:t>Методические рекомендации студенту</w:t>
      </w:r>
    </w:p>
    <w:p w:rsidR="003B63C7" w:rsidRPr="00C56C1F" w:rsidRDefault="003B63C7" w:rsidP="003B63C7">
      <w:pPr>
        <w:jc w:val="center"/>
      </w:pPr>
      <w:r w:rsidRPr="00C56C1F">
        <w:rPr>
          <w:b/>
          <w:color w:val="000000"/>
          <w:spacing w:val="7"/>
          <w:sz w:val="23"/>
          <w:szCs w:val="23"/>
        </w:rPr>
        <w:t>по прохождению  научно-исследовательской работы</w:t>
      </w:r>
    </w:p>
    <w:p w:rsidR="003B63C7" w:rsidRPr="00C56C1F" w:rsidRDefault="003B63C7" w:rsidP="003B63C7">
      <w:pPr>
        <w:jc w:val="both"/>
        <w:rPr>
          <w:sz w:val="23"/>
          <w:szCs w:val="23"/>
        </w:rPr>
      </w:pPr>
    </w:p>
    <w:p w:rsidR="003B63C7" w:rsidRPr="00C56C1F" w:rsidRDefault="003B63C7" w:rsidP="003B63C7">
      <w:pPr>
        <w:ind w:firstLine="708"/>
        <w:jc w:val="both"/>
        <w:rPr>
          <w:sz w:val="23"/>
          <w:szCs w:val="23"/>
        </w:rPr>
      </w:pPr>
      <w:r w:rsidRPr="00C56C1F">
        <w:rPr>
          <w:sz w:val="23"/>
          <w:szCs w:val="23"/>
        </w:rPr>
        <w:t xml:space="preserve">При </w:t>
      </w:r>
      <w:r w:rsidRPr="00C56C1F">
        <w:rPr>
          <w:color w:val="000000"/>
          <w:spacing w:val="7"/>
          <w:sz w:val="23"/>
          <w:szCs w:val="23"/>
        </w:rPr>
        <w:t xml:space="preserve"> прохождении  научно-исследовательской работы</w:t>
      </w:r>
      <w:r w:rsidRPr="00C56C1F">
        <w:rPr>
          <w:sz w:val="23"/>
          <w:szCs w:val="23"/>
        </w:rPr>
        <w:t xml:space="preserve"> магистранты должны </w:t>
      </w:r>
      <w:r w:rsidRPr="00C56C1F">
        <w:rPr>
          <w:b/>
          <w:sz w:val="23"/>
          <w:szCs w:val="23"/>
        </w:rPr>
        <w:t>ежедневно</w:t>
      </w:r>
      <w:r w:rsidRPr="00C56C1F">
        <w:rPr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C56C1F">
        <w:rPr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C56C1F">
        <w:rPr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C56C1F" w:rsidRDefault="003B63C7" w:rsidP="003B63C7">
      <w:pPr>
        <w:ind w:firstLine="708"/>
        <w:jc w:val="both"/>
        <w:rPr>
          <w:sz w:val="23"/>
          <w:szCs w:val="23"/>
        </w:rPr>
      </w:pPr>
      <w:r w:rsidRPr="00C56C1F">
        <w:rPr>
          <w:sz w:val="23"/>
          <w:szCs w:val="23"/>
        </w:rPr>
        <w:t xml:space="preserve">  В период практики по </w:t>
      </w:r>
      <w:r w:rsidRPr="00C56C1F">
        <w:rPr>
          <w:color w:val="000000"/>
          <w:spacing w:val="7"/>
          <w:sz w:val="23"/>
          <w:szCs w:val="23"/>
        </w:rPr>
        <w:t xml:space="preserve"> прохождению  научно-исследовательской работы</w:t>
      </w:r>
      <w:r w:rsidRPr="00C56C1F">
        <w:rPr>
          <w:sz w:val="23"/>
          <w:szCs w:val="23"/>
        </w:rPr>
        <w:t xml:space="preserve"> </w:t>
      </w:r>
    </w:p>
    <w:p w:rsidR="003B63C7" w:rsidRPr="00C56C1F" w:rsidRDefault="003B63C7" w:rsidP="003B63C7">
      <w:pPr>
        <w:jc w:val="both"/>
        <w:rPr>
          <w:color w:val="000000"/>
          <w:spacing w:val="7"/>
          <w:sz w:val="23"/>
          <w:szCs w:val="23"/>
        </w:rPr>
      </w:pPr>
      <w:r w:rsidRPr="00C56C1F">
        <w:rPr>
          <w:sz w:val="23"/>
          <w:szCs w:val="23"/>
        </w:rPr>
        <w:t>магистранты должны: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Явиться на установочную конференцию по НИР.</w:t>
      </w:r>
    </w:p>
    <w:p w:rsidR="00B25C3D" w:rsidRDefault="00B25C3D" w:rsidP="00B25C3D">
      <w:pPr>
        <w:numPr>
          <w:ilvl w:val="0"/>
          <w:numId w:val="31"/>
        </w:numPr>
        <w:ind w:left="0" w:firstLine="709"/>
        <w:jc w:val="both"/>
      </w:pPr>
      <w:r>
        <w:t>Получить и выполнить объем работы по НИР в рамках выполнения государственного задания.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с  руководителем практики от профильной организации (кафедра) содержание и планируемые результаты практики (таблица 1, 2).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rPr>
          <w:sz w:val="23"/>
          <w:szCs w:val="23"/>
        </w:rPr>
        <w:t xml:space="preserve">Совместно с методистом (научным руководителем) разработать  индивидуальные задания по научно-исследовательской работе (таблица 3) 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Совместно с  методистом (научным руководителем) оформить рабочий график (таблица 4).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 xml:space="preserve">Пройти инструктаж на кафедре по технике безопасности, пожарной безопасности, охране труда и </w:t>
      </w:r>
      <w:r w:rsidRPr="00C56C1F">
        <w:rPr>
          <w:bCs/>
        </w:rPr>
        <w:t>правилам внутреннего распорядка Университета (таблица 5).</w:t>
      </w:r>
      <w:r w:rsidRPr="00C56C1F">
        <w:t xml:space="preserve"> 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rPr>
          <w:sz w:val="23"/>
          <w:szCs w:val="23"/>
        </w:rPr>
        <w:t>Совместно с методистом (научным руководителем) разработать  индивидуальный план работы (таблица 6).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Совместно с  методистом (научным руководителем) дополнить пр</w:t>
      </w:r>
      <w:r w:rsidRPr="00C56C1F">
        <w:rPr>
          <w:bCs/>
          <w:spacing w:val="-1"/>
        </w:rPr>
        <w:t xml:space="preserve">ограмму исследования (при необходимости расширить дополнительный </w:t>
      </w:r>
      <w:r w:rsidRPr="00C56C1F">
        <w:t>диагностический инструментарий для решения поставленных задач (анкета или план устного опроса, 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Тщательно изучить требования к написанию и оформлению  выпускной квалификационной работы в виде магистерской диссертации.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 xml:space="preserve">Дополнить теоретический обзор по проблеме научного исследования (1 глава). 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Провести коррекцию 2 главы  магистерской диссертации.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Описать разработанную или модифицированную методику, комплекс упражнений, содержание занятий др. Представить  разработку  в виде проекта параграфа 3 главы.</w:t>
      </w:r>
    </w:p>
    <w:p w:rsidR="003B63C7" w:rsidRPr="00C56C1F" w:rsidRDefault="003B63C7" w:rsidP="00FE7A7D">
      <w:pPr>
        <w:numPr>
          <w:ilvl w:val="0"/>
          <w:numId w:val="31"/>
        </w:numPr>
        <w:shd w:val="clear" w:color="auto" w:fill="FFFFFF"/>
        <w:ind w:left="0" w:firstLine="709"/>
        <w:jc w:val="both"/>
      </w:pPr>
      <w:r w:rsidRPr="00C56C1F"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 xml:space="preserve">Принять участие в </w:t>
      </w:r>
      <w:r w:rsidR="00FE7A7D" w:rsidRPr="00C56C1F">
        <w:t xml:space="preserve">студенческой </w:t>
      </w:r>
      <w:r w:rsidRPr="00C56C1F">
        <w:t>конференции кафедры или Университета.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 xml:space="preserve">Оформить письменный анализ прохождения практики в дневнике (таблица 7). 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Оформить отчет по НИР.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>Составить портфолио (приложение 1).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lastRenderedPageBreak/>
        <w:t xml:space="preserve">Подготовить отчетную документацию по НИР и сдать </w:t>
      </w:r>
      <w:r w:rsidR="00815AF1" w:rsidRPr="00C56C1F">
        <w:t xml:space="preserve">курсовому руководителю </w:t>
      </w:r>
      <w:r w:rsidRPr="00C56C1F">
        <w:t>в установленные сроки.</w:t>
      </w:r>
    </w:p>
    <w:p w:rsidR="003B63C7" w:rsidRPr="00C56C1F" w:rsidRDefault="003B63C7" w:rsidP="00FE7A7D">
      <w:pPr>
        <w:numPr>
          <w:ilvl w:val="0"/>
          <w:numId w:val="31"/>
        </w:numPr>
        <w:ind w:left="0" w:firstLine="709"/>
        <w:jc w:val="both"/>
      </w:pPr>
      <w:r w:rsidRPr="00C56C1F"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C56C1F">
        <w:rPr>
          <w:b/>
          <w:u w:val="single"/>
        </w:rPr>
        <w:t>Текущая аттестация производится методистом (научным руководителем) магистранта</w:t>
      </w:r>
      <w:r w:rsidRPr="00C56C1F">
        <w:t>. Результаты промежуточного контроля определяются курсовым 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3B63C7" w:rsidRPr="00C56C1F" w:rsidRDefault="003B63C7" w:rsidP="00FE7A7D">
      <w:pPr>
        <w:jc w:val="center"/>
      </w:pPr>
    </w:p>
    <w:p w:rsidR="003B63C7" w:rsidRPr="00C56C1F" w:rsidRDefault="003B63C7" w:rsidP="003B63C7">
      <w:pPr>
        <w:jc w:val="center"/>
      </w:pPr>
      <w:r w:rsidRPr="00C56C1F">
        <w:rPr>
          <w:b/>
        </w:rPr>
        <w:t>ПРОЕКТ ВЫПУСКНОЙ КВАЛИФИКАЦИОННОЙ РАБОТЫ ПРЕДСТАВЛЯЕТСЯ В ДНЕВНИКЕ ПО СЛЕДУЮЩЕМУ ПЛАНУ:</w:t>
      </w:r>
    </w:p>
    <w:p w:rsidR="003B63C7" w:rsidRPr="00C56C1F" w:rsidRDefault="003B63C7" w:rsidP="00815AF1">
      <w:pPr>
        <w:numPr>
          <w:ilvl w:val="0"/>
          <w:numId w:val="5"/>
        </w:numPr>
        <w:ind w:left="0" w:firstLine="709"/>
        <w:jc w:val="both"/>
      </w:pPr>
      <w:r w:rsidRPr="00C56C1F">
        <w:t>тема исследования;</w:t>
      </w:r>
    </w:p>
    <w:p w:rsidR="003B63C7" w:rsidRPr="00C56C1F" w:rsidRDefault="003B63C7" w:rsidP="00815AF1">
      <w:pPr>
        <w:numPr>
          <w:ilvl w:val="0"/>
          <w:numId w:val="5"/>
        </w:numPr>
        <w:ind w:left="0" w:firstLine="709"/>
        <w:jc w:val="both"/>
      </w:pPr>
      <w:r w:rsidRPr="00C56C1F">
        <w:t>содержание выпускной квалификационной работы;</w:t>
      </w:r>
    </w:p>
    <w:p w:rsidR="003B63C7" w:rsidRPr="00C56C1F" w:rsidRDefault="003B63C7" w:rsidP="00815AF1">
      <w:pPr>
        <w:numPr>
          <w:ilvl w:val="0"/>
          <w:numId w:val="5"/>
        </w:numPr>
        <w:ind w:left="0" w:firstLine="709"/>
        <w:jc w:val="both"/>
      </w:pPr>
      <w:r w:rsidRPr="00C56C1F">
        <w:t xml:space="preserve">введение, где представлены: актуальность исследования, объект, предмет, цель, задачи, методы исследования, гипотеза, новизна исследования; </w:t>
      </w:r>
    </w:p>
    <w:p w:rsidR="003B63C7" w:rsidRPr="00C56C1F" w:rsidRDefault="003B63C7" w:rsidP="00815AF1">
      <w:pPr>
        <w:numPr>
          <w:ilvl w:val="0"/>
          <w:numId w:val="5"/>
        </w:numPr>
        <w:ind w:left="0" w:firstLine="709"/>
        <w:jc w:val="both"/>
      </w:pPr>
      <w:r w:rsidRPr="00C56C1F">
        <w:t>первая глава;</w:t>
      </w:r>
    </w:p>
    <w:p w:rsidR="003B63C7" w:rsidRPr="00C56C1F" w:rsidRDefault="003B63C7" w:rsidP="00815AF1">
      <w:pPr>
        <w:numPr>
          <w:ilvl w:val="0"/>
          <w:numId w:val="5"/>
        </w:numPr>
        <w:ind w:left="0" w:firstLine="709"/>
        <w:jc w:val="both"/>
      </w:pPr>
      <w:r w:rsidRPr="00C56C1F">
        <w:t>вторая глава (проект);</w:t>
      </w:r>
    </w:p>
    <w:p w:rsidR="003B63C7" w:rsidRPr="00C56C1F" w:rsidRDefault="003B63C7" w:rsidP="00815AF1">
      <w:pPr>
        <w:numPr>
          <w:ilvl w:val="0"/>
          <w:numId w:val="5"/>
        </w:numPr>
        <w:ind w:left="0" w:firstLine="709"/>
        <w:jc w:val="both"/>
      </w:pPr>
      <w:r w:rsidRPr="00C56C1F">
        <w:t xml:space="preserve">краткий обзор третьей главы; фрагменты параграфов  третьей главы (краткая характеристика контингента, описание разработки – методики, комплекса упражнений и т.п., </w:t>
      </w:r>
      <w:r w:rsidRPr="00C56C1F">
        <w:rPr>
          <w:sz w:val="22"/>
          <w:szCs w:val="22"/>
        </w:rPr>
        <w:t xml:space="preserve"> </w:t>
      </w:r>
      <w:r w:rsidRPr="00C56C1F">
        <w:rPr>
          <w:szCs w:val="22"/>
        </w:rPr>
        <w:t xml:space="preserve">математико-статистическая обработка эмпирических данных); </w:t>
      </w:r>
      <w:r w:rsidRPr="00C56C1F">
        <w:t>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3B63C7" w:rsidRPr="00C56C1F" w:rsidRDefault="003B63C7" w:rsidP="003B63C7">
      <w:pPr>
        <w:jc w:val="both"/>
      </w:pPr>
    </w:p>
    <w:p w:rsidR="003B63C7" w:rsidRPr="00C56C1F" w:rsidRDefault="003B63C7" w:rsidP="003B63C7">
      <w:pPr>
        <w:jc w:val="center"/>
        <w:rPr>
          <w:b/>
          <w:i/>
        </w:rPr>
      </w:pPr>
      <w:r w:rsidRPr="00C56C1F">
        <w:rPr>
          <w:b/>
          <w:i/>
        </w:rPr>
        <w:t>Рекомендации по написанию выпускной квалификационной работы в  виде магистерской диссертации</w:t>
      </w:r>
    </w:p>
    <w:p w:rsidR="003B63C7" w:rsidRPr="00C56C1F" w:rsidRDefault="003B63C7" w:rsidP="003B63C7">
      <w:pPr>
        <w:jc w:val="center"/>
        <w:rPr>
          <w:b/>
          <w:i/>
        </w:rPr>
      </w:pPr>
    </w:p>
    <w:p w:rsidR="003B63C7" w:rsidRPr="00C56C1F" w:rsidRDefault="003B63C7" w:rsidP="003B63C7">
      <w:pPr>
        <w:ind w:firstLine="360"/>
        <w:jc w:val="both"/>
      </w:pPr>
      <w:r w:rsidRPr="00C56C1F">
        <w:t xml:space="preserve">В практике научно-исследовательской работы магистранта часто встречаются трудности методологического и методического плана. В определении темы работы, объекта, предмета, цели, гипотезы, задач, научной новизны исследования. Наиболее значимой и сложной  частью работы является анализ литературы и источников передового педагогического опыта в избранном направлении. </w:t>
      </w:r>
    </w:p>
    <w:p w:rsidR="003B63C7" w:rsidRPr="00C56C1F" w:rsidRDefault="003B63C7" w:rsidP="00815AF1">
      <w:pPr>
        <w:numPr>
          <w:ilvl w:val="0"/>
          <w:numId w:val="4"/>
        </w:numPr>
        <w:ind w:left="0" w:firstLine="0"/>
        <w:jc w:val="both"/>
        <w:rPr>
          <w:b/>
        </w:rPr>
      </w:pPr>
      <w:r w:rsidRPr="00C56C1F">
        <w:rPr>
          <w:b/>
        </w:rPr>
        <w:t>Теоретический анализ литературы и научных источников</w:t>
      </w:r>
    </w:p>
    <w:p w:rsidR="003B63C7" w:rsidRPr="00C56C1F" w:rsidRDefault="003B63C7" w:rsidP="003B63C7">
      <w:pPr>
        <w:ind w:firstLine="360"/>
        <w:jc w:val="both"/>
      </w:pPr>
      <w:r w:rsidRPr="00C56C1F">
        <w:t>Теоретический анализ научно литературы направлен, прежде всего, на выявление проблемы и актуальности исследования и степени ее изученности  другими учеными. Это важный параметр любого исследования, который  отражает </w:t>
      </w:r>
      <w:r w:rsidRPr="00C56C1F">
        <w:rPr>
          <w:iCs/>
        </w:rPr>
        <w:t>необходимость и своевременность</w:t>
      </w:r>
      <w:r w:rsidRPr="00C56C1F">
        <w:t xml:space="preserve"> решения исследуемой проблемы. Необходимо уделять внимание  изучению иностранной литературы для ознакомления магистранта с положительным и отрицательным опытом работы в избранном направлении в РФ и за рубежом. </w:t>
      </w:r>
    </w:p>
    <w:p w:rsidR="003B63C7" w:rsidRPr="00C56C1F" w:rsidRDefault="003B63C7" w:rsidP="003B63C7">
      <w:pPr>
        <w:ind w:firstLine="360"/>
        <w:jc w:val="both"/>
      </w:pPr>
      <w:r w:rsidRPr="00C56C1F">
        <w:t>Таким образом, теоретический анализ выполняет несколько функций:</w:t>
      </w:r>
    </w:p>
    <w:p w:rsidR="003B63C7" w:rsidRPr="00C56C1F" w:rsidRDefault="003B63C7" w:rsidP="003B63C7">
      <w:pPr>
        <w:ind w:firstLine="360"/>
        <w:jc w:val="both"/>
      </w:pPr>
      <w:r w:rsidRPr="00C56C1F">
        <w:t>- выявление противоречий  между установленными фактами и их теоретическим осмыслением, между разными объяснениями и интерпретациями фактов;</w:t>
      </w:r>
    </w:p>
    <w:p w:rsidR="003B63C7" w:rsidRPr="00C56C1F" w:rsidRDefault="003B63C7" w:rsidP="003B63C7">
      <w:pPr>
        <w:ind w:firstLine="360"/>
        <w:jc w:val="both"/>
      </w:pPr>
      <w:r w:rsidRPr="00C56C1F">
        <w:t>- выявление проблемы собственного научного исследования;</w:t>
      </w:r>
    </w:p>
    <w:p w:rsidR="003B63C7" w:rsidRPr="00C56C1F" w:rsidRDefault="003B63C7" w:rsidP="003B63C7">
      <w:pPr>
        <w:ind w:firstLine="360"/>
      </w:pPr>
      <w:r w:rsidRPr="00C56C1F">
        <w:t>- обоснование  актуальности проблемы  и определение степени ее разработанности;</w:t>
      </w:r>
    </w:p>
    <w:p w:rsidR="003B63C7" w:rsidRPr="00C56C1F" w:rsidRDefault="003B63C7" w:rsidP="003B63C7">
      <w:pPr>
        <w:ind w:firstLine="360"/>
      </w:pPr>
      <w:r w:rsidRPr="00C56C1F">
        <w:t>- соотнесение разработок других исследователей с направлениями собственного научного исследования;</w:t>
      </w:r>
    </w:p>
    <w:p w:rsidR="003B63C7" w:rsidRPr="00C56C1F" w:rsidRDefault="003B63C7" w:rsidP="003B63C7">
      <w:pPr>
        <w:ind w:firstLine="360"/>
      </w:pPr>
      <w:r w:rsidRPr="00C56C1F">
        <w:t>- критическая оценка ранее проведенных исследований в избранной области;</w:t>
      </w:r>
    </w:p>
    <w:p w:rsidR="003B63C7" w:rsidRPr="00C56C1F" w:rsidRDefault="003B63C7" w:rsidP="003B63C7">
      <w:pPr>
        <w:ind w:firstLine="360"/>
      </w:pPr>
      <w:r w:rsidRPr="00C56C1F">
        <w:t>- уточнение понятийного аппарата.</w:t>
      </w:r>
    </w:p>
    <w:p w:rsidR="003B63C7" w:rsidRPr="00C56C1F" w:rsidRDefault="003B63C7" w:rsidP="00815AF1">
      <w:pPr>
        <w:numPr>
          <w:ilvl w:val="0"/>
          <w:numId w:val="4"/>
        </w:numPr>
        <w:ind w:left="0" w:firstLine="0"/>
        <w:rPr>
          <w:b/>
        </w:rPr>
      </w:pPr>
      <w:r w:rsidRPr="00C56C1F">
        <w:rPr>
          <w:b/>
        </w:rPr>
        <w:t>Определение названия магистерской диссертации</w:t>
      </w:r>
    </w:p>
    <w:p w:rsidR="003B63C7" w:rsidRPr="00C56C1F" w:rsidRDefault="003B63C7" w:rsidP="003B63C7">
      <w:pPr>
        <w:ind w:firstLine="360"/>
        <w:jc w:val="both"/>
      </w:pPr>
      <w:r w:rsidRPr="00C56C1F">
        <w:lastRenderedPageBreak/>
        <w:t xml:space="preserve">Наиболее важной частью работы является формулирование темы магистерской диссертации. Актуальность темы диссертационного исследования обосновывается, тем, насколько она отвечает научной новизне работы. </w:t>
      </w:r>
      <w:r w:rsidRPr="00C56C1F">
        <w:rPr>
          <w:bCs/>
        </w:rPr>
        <w:t>Научная новизна</w:t>
      </w:r>
      <w:r w:rsidRPr="00C56C1F">
        <w:t> характеризует одну из основных содержатель</w:t>
      </w:r>
      <w:r w:rsidRPr="00C56C1F">
        <w:softHyphen/>
        <w:t>ных сторон результата исследования - </w:t>
      </w:r>
      <w:r w:rsidRPr="00C56C1F">
        <w:rPr>
          <w:iCs/>
        </w:rPr>
        <w:t>новые теоретические положения</w:t>
      </w:r>
      <w:r w:rsidRPr="00C56C1F">
        <w:rPr>
          <w:i/>
          <w:iCs/>
        </w:rPr>
        <w:t>,</w:t>
      </w:r>
      <w:r w:rsidRPr="00C56C1F">
        <w:t> которые ранее не были известны и не зафиксированы в науке и практике. По мнению исследователей заглавие работы должно адекватно отражать ее содержание.</w:t>
      </w:r>
    </w:p>
    <w:p w:rsidR="003B63C7" w:rsidRPr="00C56C1F" w:rsidRDefault="003B63C7" w:rsidP="003B63C7">
      <w:pPr>
        <w:numPr>
          <w:ilvl w:val="0"/>
          <w:numId w:val="3"/>
        </w:numPr>
        <w:tabs>
          <w:tab w:val="clear" w:pos="720"/>
        </w:tabs>
        <w:ind w:left="0" w:firstLine="0"/>
        <w:rPr>
          <w:b/>
        </w:rPr>
      </w:pPr>
      <w:r w:rsidRPr="00C56C1F">
        <w:rPr>
          <w:b/>
        </w:rPr>
        <w:t>Определение методологических основ магистерской диссертации</w:t>
      </w:r>
    </w:p>
    <w:p w:rsidR="003B63C7" w:rsidRPr="00C56C1F" w:rsidRDefault="003B63C7" w:rsidP="003B63C7">
      <w:pPr>
        <w:ind w:firstLine="360"/>
      </w:pPr>
      <w:r w:rsidRPr="00C56C1F">
        <w:t xml:space="preserve">Теоретическая работа над диссертацией предполагает определение ее методологических компонентов: объекта, предмета, цели, задач, гипотезы, методов исследования, </w:t>
      </w:r>
      <w:r w:rsidRPr="00C56C1F">
        <w:rPr>
          <w:bCs/>
        </w:rPr>
        <w:t xml:space="preserve">практическая значимость исследования, </w:t>
      </w:r>
      <w:r w:rsidRPr="00C56C1F">
        <w:t>базы, на которой будет проводиться эксперимент.</w:t>
      </w:r>
    </w:p>
    <w:p w:rsidR="003B63C7" w:rsidRPr="00C56C1F" w:rsidRDefault="003B63C7" w:rsidP="00815AF1">
      <w:pPr>
        <w:numPr>
          <w:ilvl w:val="0"/>
          <w:numId w:val="3"/>
        </w:numPr>
        <w:ind w:left="0" w:firstLine="0"/>
      </w:pPr>
      <w:r w:rsidRPr="00C56C1F">
        <w:rPr>
          <w:b/>
        </w:rPr>
        <w:t>Выбор методов педагогического исследования</w:t>
      </w:r>
    </w:p>
    <w:p w:rsidR="003B63C7" w:rsidRPr="00C56C1F" w:rsidRDefault="003B63C7" w:rsidP="00815AF1">
      <w:pPr>
        <w:ind w:firstLine="0"/>
        <w:jc w:val="both"/>
      </w:pPr>
      <w:r w:rsidRPr="00C56C1F">
        <w:t>Для того чтобы провести научное исследование магистранту надо знать методы научного поиска и владеть ими. Среди них выделяют общенаучные, собственно педагогические, психологические, биологические и другие. Все они связаны между собой. Важно для своего исследования выбирать адекватные методы научного поиска. Как правило в магистерской диссертации используются общеизвестные методы. Такие как: теоретический анализ и обобщение; педагогические наблюдения; опрос; тестирование; педагогический эксперимент; экспертная оценка, методы статистической обработки полученных данных.</w:t>
      </w:r>
    </w:p>
    <w:p w:rsidR="003B63C7" w:rsidRPr="00C56C1F" w:rsidRDefault="003B63C7" w:rsidP="00815AF1">
      <w:pPr>
        <w:numPr>
          <w:ilvl w:val="0"/>
          <w:numId w:val="3"/>
        </w:numPr>
        <w:ind w:left="0" w:firstLine="0"/>
        <w:jc w:val="both"/>
      </w:pPr>
      <w:r w:rsidRPr="00C56C1F">
        <w:rPr>
          <w:b/>
        </w:rPr>
        <w:t>Структура магистерской диссертации</w:t>
      </w:r>
    </w:p>
    <w:p w:rsidR="003B63C7" w:rsidRPr="00C56C1F" w:rsidRDefault="003B63C7" w:rsidP="003B63C7">
      <w:pPr>
        <w:jc w:val="both"/>
      </w:pPr>
      <w:r w:rsidRPr="00C56C1F">
        <w:t xml:space="preserve">     Изучив научную литературу и определившись</w:t>
      </w:r>
      <w:r w:rsidRPr="00C56C1F">
        <w:rPr>
          <w:b/>
        </w:rPr>
        <w:t xml:space="preserve"> в</w:t>
      </w:r>
      <w:r w:rsidRPr="00C56C1F">
        <w:t xml:space="preserve"> методологических аспектах научного исследования, можно приступать к определению структуры магистерской диссертации. В структуру диссертации входят следующие разделы:</w:t>
      </w:r>
    </w:p>
    <w:p w:rsidR="003B63C7" w:rsidRPr="00C56C1F" w:rsidRDefault="003B63C7" w:rsidP="003B63C7">
      <w:pPr>
        <w:tabs>
          <w:tab w:val="num" w:pos="180"/>
        </w:tabs>
        <w:ind w:hanging="180"/>
        <w:jc w:val="both"/>
      </w:pPr>
      <w:r w:rsidRPr="00C56C1F">
        <w:t xml:space="preserve">Структура ВКР в магистратуре должна включать следующие составные части и разделы: </w:t>
      </w:r>
    </w:p>
    <w:p w:rsidR="003B63C7" w:rsidRPr="00C56C1F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C56C1F">
        <w:t xml:space="preserve">Титульный лист. </w:t>
      </w:r>
    </w:p>
    <w:p w:rsidR="003B63C7" w:rsidRPr="00C56C1F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C56C1F">
        <w:t xml:space="preserve">Оглавление.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Введение.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Обзор литературы по проблеме исследования (глава 1, название главы должно быть в соответствии с темой ВКР).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Методы и организация исследований (глава 2).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Результаты исследований и их анализ (глава 3, название главы должно отражать результаты исследования по теме ВКР).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Заключение (Выводы в виде заключения).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>Практические рекомендации.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Список литературы. </w:t>
      </w:r>
    </w:p>
    <w:p w:rsidR="003B63C7" w:rsidRPr="00C56C1F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C56C1F">
        <w:t xml:space="preserve">Приложения. </w:t>
      </w:r>
    </w:p>
    <w:p w:rsidR="003B63C7" w:rsidRPr="00C56C1F" w:rsidRDefault="003B63C7" w:rsidP="003B63C7">
      <w:pPr>
        <w:jc w:val="both"/>
      </w:pPr>
      <w:r w:rsidRPr="00C56C1F">
        <w:t xml:space="preserve">Оглавление </w:t>
      </w:r>
      <w:proofErr w:type="gramStart"/>
      <w:r w:rsidRPr="00C56C1F">
        <w:t>- это</w:t>
      </w:r>
      <w:proofErr w:type="gramEnd"/>
      <w:r w:rsidRPr="00C56C1F">
        <w:t xml:space="preserve"> наглядная схема, перечень всех без исключения заголовков работы с указанием страниц (начала раздела) и расположенных на полосе так, чтобы можно было судить о соотношении заголовков между собой по значимости (главы, разделы, параграфы). Правильно выстроенная структура работы </w:t>
      </w:r>
      <w:proofErr w:type="gramStart"/>
      <w:r w:rsidRPr="00C56C1F">
        <w:t>- это очень подробное оглавление</w:t>
      </w:r>
      <w:proofErr w:type="gramEnd"/>
      <w:r w:rsidRPr="00C56C1F">
        <w:t xml:space="preserve">, т.к. именно развернутый план исследования позволяет увидеть ход мысли, основные принципы, выводы, к которым пришел автор. Оглавление пишется </w:t>
      </w:r>
      <w:proofErr w:type="spellStart"/>
      <w:r w:rsidRPr="00C56C1F">
        <w:t>ступенчатообразно</w:t>
      </w:r>
      <w:proofErr w:type="spellEnd"/>
      <w:r w:rsidRPr="00C56C1F">
        <w:t>. Левее располагаются названия глав, которые пишутся прописными (заглавными) буквами; несколько правее – названия разделов и еще правее – подразделов. Названия разделов и подразделов пишутся строчными буквами.</w:t>
      </w:r>
    </w:p>
    <w:p w:rsidR="003B63C7" w:rsidRPr="00C56C1F" w:rsidRDefault="003B63C7" w:rsidP="003B63C7">
      <w:pPr>
        <w:jc w:val="both"/>
      </w:pPr>
      <w:r w:rsidRPr="00C56C1F">
        <w:t xml:space="preserve">Введение – это описание всей работы в сжатом виде. Вначале объясняется научная и практическая актуальность работы. Для этого исследователь изучает степень разработанности проблемы другими авторами (дает краткую характеристику предшествующих исследований) и обосновывает важность решения проблемы исследования в настоящее время. Выделяется объект и предмет исследования.  Объект </w:t>
      </w:r>
      <w:r w:rsidRPr="00C56C1F">
        <w:lastRenderedPageBreak/>
        <w:t xml:space="preserve">исследования </w:t>
      </w:r>
      <w:proofErr w:type="gramStart"/>
      <w:r w:rsidRPr="00C56C1F">
        <w:t>- это конкретное явление</w:t>
      </w:r>
      <w:proofErr w:type="gramEnd"/>
      <w:r w:rsidRPr="00C56C1F">
        <w:t xml:space="preserve">, которое рассматривается в проблемной ситуации. В педагогической науке объектом исследования являются: учебно-воспитательный процесс, учебно-организационный процесс, управленческий процесс (например, тактическая подготовка волейболистов). Предмет исследования – это то, что изучается в объекте (свойства, признаки, характеристика). Предметом исследования выступают: прогнозирование, способы совершенствования учебно-воспитательного процесса; содержание образования, условия совершенствования обучения, особенности педагогических взаимоотношений и т.д. (например, особенности методики преподавания гимнастики во вспомогательной школе). Во введении ВКР должна быть представлена практическая значимость полученных в ходе проведенного исследования результатов (как, кем, где могут быть использованы результаты исследования). Если при написании ВКР студент разработал что-то самостоятельно (например, комплекс физических упражнений, предложил какие-либо новые методические приемы обучения или организации занятий), то во введении выделяется научная новизна исследования. Также во введении приводится гипотеза исследования. Гипотеза исследования – это предполагаемое решение проблемы. Гипотеза должна раскрывать предполагаемую связь изучаемых явлений, процессов (например, предположим, что развитие скоростных способностей у спринтеров разной квалификации будет успешно при использовании средств и методов, учитывающие следующие условия: индивидуальные и возрастные особенности; сенситивные периоды развития скоростных способностей; этапы спортивной подготовки и учет цикличности тренировочного процесса). Положения, выносимые на защиту (от 1 до 3-х).  Положение это - научное утверждение, сформулированная мысль (Кравцова, Е.Д. Логика и методология научных исследований: учебное пособие / Е.Д. Кравцова, А.Н. </w:t>
      </w:r>
      <w:proofErr w:type="spellStart"/>
      <w:r w:rsidRPr="00C56C1F">
        <w:t>Городищева</w:t>
      </w:r>
      <w:proofErr w:type="spellEnd"/>
      <w:r w:rsidRPr="00C56C1F"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С.165.: табл., схем. - ISBN 978-5-7638-2946-4</w:t>
      </w:r>
      <w:proofErr w:type="gramStart"/>
      <w:r w:rsidRPr="00C56C1F">
        <w:t>; То</w:t>
      </w:r>
      <w:proofErr w:type="gramEnd"/>
      <w:r w:rsidRPr="00C56C1F">
        <w:t xml:space="preserve"> же [Электронный ресурс]. - URL: http://biblioclub.ru/index.php?page=book&amp;id=364559 (21.05.2017).  Это может быть комплекс упражнений или методика, которые доказали свою эффективность; может быть, уточнение распределения часов в том или ином цикле подготовки и прочее. Другими словами, то, что магистрантом получено, доказано, подтверждено экспериментально. Если теоретическая работа, </w:t>
      </w:r>
      <w:proofErr w:type="gramStart"/>
      <w:r w:rsidRPr="00C56C1F">
        <w:t>то например</w:t>
      </w:r>
      <w:proofErr w:type="gramEnd"/>
      <w:r w:rsidRPr="00C56C1F">
        <w:t xml:space="preserve">, уточнение термина. Рекомендуемые формулировки научных положений начинаются со слов: </w:t>
      </w:r>
    </w:p>
    <w:p w:rsidR="003B63C7" w:rsidRPr="00C56C1F" w:rsidRDefault="003B63C7" w:rsidP="003B63C7">
      <w:pPr>
        <w:jc w:val="both"/>
      </w:pPr>
      <w:r w:rsidRPr="00C56C1F">
        <w:t xml:space="preserve">выявлены факторы, влияющие на …………; определена взаимосвязь между…; методика </w:t>
      </w:r>
      <w:proofErr w:type="gramStart"/>
      <w:r w:rsidRPr="00C56C1F">
        <w:t>развития....</w:t>
      </w:r>
      <w:proofErr w:type="gramEnd"/>
      <w:r w:rsidRPr="00C56C1F">
        <w:t xml:space="preserve"> включает: 1) 2) 3 и </w:t>
      </w:r>
      <w:proofErr w:type="spellStart"/>
      <w:r w:rsidRPr="00C56C1F">
        <w:t>пр</w:t>
      </w:r>
      <w:proofErr w:type="spellEnd"/>
      <w:r w:rsidRPr="00C56C1F">
        <w:t xml:space="preserve">……; педагогический контроль более объективен при применении следующих тестов и пр. </w:t>
      </w:r>
    </w:p>
    <w:p w:rsidR="003B63C7" w:rsidRPr="00C56C1F" w:rsidRDefault="003B63C7" w:rsidP="003B63C7">
      <w:pPr>
        <w:jc w:val="both"/>
      </w:pPr>
      <w:r w:rsidRPr="00C56C1F">
        <w:t xml:space="preserve">Цель исследования (формируется на основе гипотезы). Фиксирует направленность данного научного поиска, т.е. </w:t>
      </w:r>
      <w:proofErr w:type="gramStart"/>
      <w:r w:rsidRPr="00C56C1F">
        <w:t>результат</w:t>
      </w:r>
      <w:proofErr w:type="gramEnd"/>
      <w:r w:rsidRPr="00C56C1F">
        <w:t xml:space="preserve"> который планируется получить. Цель формулируется кратко и точно. Формулировки следует начинать со следующих глаголов: выявить и </w:t>
      </w:r>
      <w:proofErr w:type="gramStart"/>
      <w:r w:rsidRPr="00C56C1F">
        <w:t>обосновать….</w:t>
      </w:r>
      <w:proofErr w:type="gramEnd"/>
      <w:r w:rsidRPr="00C56C1F">
        <w:t xml:space="preserve">; проанализировать…; сравнить…; сформулировать рекомендации … и т.д. Задачи исследования (формируются на основе гипотезы). </w:t>
      </w:r>
    </w:p>
    <w:p w:rsidR="003B63C7" w:rsidRPr="00C56C1F" w:rsidRDefault="003B63C7" w:rsidP="003B63C7">
      <w:pPr>
        <w:jc w:val="both"/>
      </w:pPr>
      <w:r w:rsidRPr="00C56C1F">
        <w:t xml:space="preserve"> Раскрывают конкретные пути (этапы) достижения цели исследования.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Обычно ставится не более четырех задач. Например: 1. Изучить состояние разработанности вопроса.  2. Разработать содержание или методику чего-либо. 3. Выявить эффективность применения (средств, методики и т.п.) на практике.  4. Проанализировать полученные результаты. Формулировки следует начинать со следующих глаголов: определить…; разработать…; выявить…; установить… и т.п. Объем введения составляет 3-5 страниц. </w:t>
      </w:r>
    </w:p>
    <w:p w:rsidR="003B63C7" w:rsidRPr="00C56C1F" w:rsidRDefault="003B63C7" w:rsidP="003B63C7">
      <w:pPr>
        <w:jc w:val="both"/>
      </w:pPr>
      <w:r w:rsidRPr="00C56C1F">
        <w:t>Кроме того, магистранту рекомендуется в период научно-исследовательской работы вести профессиональное портфолио (дневник самонаблюдения).</w:t>
      </w:r>
    </w:p>
    <w:p w:rsidR="003B63C7" w:rsidRPr="00C56C1F" w:rsidRDefault="003B63C7" w:rsidP="00815AF1">
      <w:pPr>
        <w:ind w:firstLine="0"/>
        <w:rPr>
          <w:b/>
          <w:i/>
        </w:rPr>
      </w:pPr>
    </w:p>
    <w:p w:rsidR="003B63C7" w:rsidRPr="00C56C1F" w:rsidRDefault="003B63C7" w:rsidP="003B63C7">
      <w:pPr>
        <w:jc w:val="center"/>
        <w:rPr>
          <w:b/>
          <w:i/>
        </w:rPr>
      </w:pPr>
      <w:r w:rsidRPr="00C56C1F">
        <w:rPr>
          <w:b/>
          <w:i/>
        </w:rPr>
        <w:lastRenderedPageBreak/>
        <w:t>Методические рекомендации по ведению портфолио</w:t>
      </w:r>
    </w:p>
    <w:p w:rsidR="003B63C7" w:rsidRPr="00C56C1F" w:rsidRDefault="003B63C7" w:rsidP="003B63C7">
      <w:pPr>
        <w:jc w:val="center"/>
        <w:rPr>
          <w:b/>
          <w:i/>
        </w:rPr>
      </w:pPr>
    </w:p>
    <w:p w:rsidR="003B63C7" w:rsidRPr="00C56C1F" w:rsidRDefault="003B63C7" w:rsidP="003B63C7">
      <w:pPr>
        <w:jc w:val="both"/>
        <w:rPr>
          <w:b/>
        </w:rPr>
      </w:pPr>
      <w:r w:rsidRPr="00C56C1F">
        <w:t>Цель профессионального портфолио – развить рефлексивное мышление, аналитическое мышление, способствовать непрерывному профессиональному образованию в течение всей жизни.</w:t>
      </w:r>
    </w:p>
    <w:p w:rsidR="003B63C7" w:rsidRPr="00C56C1F" w:rsidRDefault="003B63C7" w:rsidP="003B63C7">
      <w:pPr>
        <w:jc w:val="both"/>
      </w:pPr>
      <w:r w:rsidRPr="00C56C1F">
        <w:t xml:space="preserve">Профессиональное портфолио – это запись информации, приобретенной  магистрантом во время прохождения практики. В портфолио отслеживаются удачный и неудачный опыт магистранта, а также анализируются значимые события. При этом акцент делается не на фактических деталях, а на размышлении о процессе обучения и о том, как это повлияло на практику магистранта. </w:t>
      </w:r>
    </w:p>
    <w:p w:rsidR="003B63C7" w:rsidRPr="00C56C1F" w:rsidRDefault="003B63C7" w:rsidP="003B63C7">
      <w:pPr>
        <w:jc w:val="both"/>
        <w:rPr>
          <w:b/>
        </w:rPr>
      </w:pPr>
      <w:r w:rsidRPr="00C56C1F">
        <w:rPr>
          <w:b/>
        </w:rPr>
        <w:t>Профессиональное портфолио содержит: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</w:pPr>
      <w:r w:rsidRPr="00C56C1F">
        <w:rPr>
          <w:i/>
        </w:rPr>
        <w:t xml:space="preserve"> Самоанализ сильных и слабых сторон профессиональной деятельности</w:t>
      </w:r>
      <w:r w:rsidRPr="00C56C1F">
        <w:t xml:space="preserve"> </w:t>
      </w:r>
      <w:r w:rsidRPr="00C56C1F">
        <w:rPr>
          <w:i/>
        </w:rPr>
        <w:t>в период прохождения практики.</w:t>
      </w:r>
      <w:r w:rsidRPr="00C56C1F">
        <w:t xml:space="preserve"> Необходимо изложить письменно: </w:t>
      </w:r>
    </w:p>
    <w:p w:rsidR="003B63C7" w:rsidRPr="00C56C1F" w:rsidRDefault="003B63C7" w:rsidP="00815AF1">
      <w:pPr>
        <w:jc w:val="both"/>
      </w:pPr>
      <w:r w:rsidRPr="00C56C1F">
        <w:t>- что во время практики давалось легко;</w:t>
      </w:r>
    </w:p>
    <w:p w:rsidR="003B63C7" w:rsidRPr="00C56C1F" w:rsidRDefault="003B63C7" w:rsidP="00815AF1">
      <w:pPr>
        <w:jc w:val="both"/>
      </w:pPr>
      <w:r w:rsidRPr="00C56C1F">
        <w:t>- 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др.);</w:t>
      </w:r>
    </w:p>
    <w:p w:rsidR="003B63C7" w:rsidRPr="00C56C1F" w:rsidRDefault="003B63C7" w:rsidP="00815AF1">
      <w:pPr>
        <w:jc w:val="both"/>
      </w:pPr>
      <w:r w:rsidRPr="00C56C1F">
        <w:t>- какие возможности существуют для преодоления возникших трудностей при прохождении практики;</w:t>
      </w:r>
    </w:p>
    <w:p w:rsidR="003B63C7" w:rsidRPr="00C56C1F" w:rsidRDefault="003B63C7" w:rsidP="00815AF1">
      <w:pPr>
        <w:jc w:val="both"/>
      </w:pPr>
      <w:r w:rsidRPr="00C56C1F">
        <w:t>- какие мои действия мешают моему профессиональному росту и прогрессу.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</w:pPr>
      <w:r w:rsidRPr="00C56C1F">
        <w:rPr>
          <w:i/>
        </w:rPr>
        <w:t>Индивидуальный план профессионального роста.</w:t>
      </w:r>
    </w:p>
    <w:p w:rsidR="003B63C7" w:rsidRPr="00C56C1F" w:rsidRDefault="003B63C7" w:rsidP="00815AF1">
      <w:pPr>
        <w:jc w:val="both"/>
      </w:pPr>
      <w:r w:rsidRPr="00C56C1F">
        <w:t xml:space="preserve">Составляется магистрантом и согласовывается с научным руководителем  для выявления индивидуальных потребностей магистранта и планирования процесса практики. Индивидуальный план включает в  себя следующие разделы: </w:t>
      </w:r>
    </w:p>
    <w:p w:rsidR="003B63C7" w:rsidRPr="00C56C1F" w:rsidRDefault="003B63C7" w:rsidP="00815AF1">
      <w:pPr>
        <w:jc w:val="both"/>
      </w:pPr>
      <w:r w:rsidRPr="00C56C1F">
        <w:t>- чему планирует научиться магистрант на данной практике;</w:t>
      </w:r>
    </w:p>
    <w:p w:rsidR="003B63C7" w:rsidRPr="00C56C1F" w:rsidRDefault="003B63C7" w:rsidP="00815AF1">
      <w:pPr>
        <w:jc w:val="both"/>
      </w:pPr>
      <w:r w:rsidRPr="00C56C1F">
        <w:t>- какие ресурсы и стороны обучения необходимы для достижения целей и решения поставленных задач на период практики.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</w:pPr>
      <w:r w:rsidRPr="00C56C1F">
        <w:rPr>
          <w:i/>
        </w:rPr>
        <w:t>Самооценка своей профессиональной деятельности по следующим  видам</w:t>
      </w:r>
      <w:r w:rsidRPr="00C56C1F">
        <w:t xml:space="preserve">: </w:t>
      </w:r>
      <w:r w:rsidRPr="00C56C1F">
        <w:rPr>
          <w:color w:val="000000"/>
          <w:spacing w:val="-1"/>
        </w:rPr>
        <w:t xml:space="preserve"> образовательной;  воспитательной;  развивающей; реабилитационной (восстановительной);  </w:t>
      </w:r>
      <w:r w:rsidRPr="00C56C1F">
        <w:rPr>
          <w:color w:val="000000"/>
          <w:spacing w:val="-2"/>
        </w:rPr>
        <w:t xml:space="preserve">компенсаторной;  </w:t>
      </w:r>
      <w:r w:rsidRPr="00C56C1F">
        <w:rPr>
          <w:color w:val="000000"/>
          <w:spacing w:val="-1"/>
        </w:rPr>
        <w:t xml:space="preserve">профилактической;  научно-исследовательской; </w:t>
      </w:r>
      <w:r w:rsidRPr="00C56C1F">
        <w:rPr>
          <w:color w:val="000000"/>
          <w:spacing w:val="-2"/>
        </w:rPr>
        <w:t>организационно-управленческой.</w:t>
      </w:r>
    </w:p>
    <w:p w:rsidR="003B63C7" w:rsidRPr="00C56C1F" w:rsidRDefault="003B63C7" w:rsidP="00815AF1">
      <w:pPr>
        <w:jc w:val="both"/>
      </w:pPr>
      <w:r w:rsidRPr="00C56C1F">
        <w:t>Оценка достижений проводится дважды: в середине практики и по её окончанию.</w:t>
      </w:r>
    </w:p>
    <w:p w:rsidR="003B63C7" w:rsidRPr="00C56C1F" w:rsidRDefault="003B63C7" w:rsidP="00815AF1">
      <w:pPr>
        <w:jc w:val="both"/>
      </w:pPr>
      <w:r w:rsidRPr="00C56C1F">
        <w:t>Оценка в середине практики  дает возможность выявить проблемы и предпринять действия по их устранению.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</w:pPr>
      <w:r w:rsidRPr="00C56C1F">
        <w:rPr>
          <w:i/>
        </w:rPr>
        <w:t>Применялся ли опыт предыдущих практик, и какой</w:t>
      </w:r>
      <w:r w:rsidRPr="00C56C1F">
        <w:t xml:space="preserve">? (методические приемы, технологии обучения, приемы </w:t>
      </w:r>
      <w:proofErr w:type="gramStart"/>
      <w:r w:rsidRPr="00C56C1F">
        <w:t>общения с лицами</w:t>
      </w:r>
      <w:proofErr w:type="gramEnd"/>
      <w:r w:rsidRPr="00C56C1F">
        <w:t xml:space="preserve"> имеющими отклонений в состоянии здоровья включая инвалидов, опыт работы в междисциплинарной команде) 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  <w:rPr>
          <w:i/>
        </w:rPr>
      </w:pPr>
      <w:r w:rsidRPr="00C56C1F">
        <w:rPr>
          <w:i/>
        </w:rPr>
        <w:t>Краткие комментарии к конкретным, нестандартным педагогическим ситуациям</w:t>
      </w:r>
      <w:r w:rsidRPr="00C56C1F">
        <w:t xml:space="preserve">, </w:t>
      </w:r>
      <w:r w:rsidRPr="00C56C1F">
        <w:rPr>
          <w:i/>
        </w:rPr>
        <w:t xml:space="preserve">возникшим в период прохождения практики. </w:t>
      </w:r>
    </w:p>
    <w:p w:rsidR="003B63C7" w:rsidRPr="00C56C1F" w:rsidRDefault="003B63C7" w:rsidP="00815AF1">
      <w:pPr>
        <w:jc w:val="both"/>
        <w:rPr>
          <w:i/>
        </w:rPr>
      </w:pPr>
      <w:r w:rsidRPr="00C56C1F">
        <w:t>Анализ включает в себя:  описание события;  какие действия были предприняты магистрантом;  почему были выбраны конкретные средства и методические приемы для разрешения возникшей ситуации;  что было сделано правильно;  что могло бы быть сделано лучше в сложившейся ситуации;  что бы сделал теперь магистрант по- другому в похожей ситуации;  описать чему научил данный опыт педагогической ситуации.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</w:pPr>
      <w:r w:rsidRPr="00C56C1F">
        <w:rPr>
          <w:i/>
        </w:rPr>
        <w:t>Какую дополнительную литературу, кроме рекомендованной, магистрант использовал</w:t>
      </w:r>
      <w:r w:rsidRPr="00C56C1F">
        <w:t xml:space="preserve"> </w:t>
      </w:r>
      <w:r w:rsidRPr="00C56C1F">
        <w:rPr>
          <w:i/>
        </w:rPr>
        <w:t>в период прохождения практики.</w:t>
      </w:r>
    </w:p>
    <w:p w:rsidR="003B63C7" w:rsidRPr="00C56C1F" w:rsidRDefault="003B63C7" w:rsidP="00815AF1">
      <w:pPr>
        <w:numPr>
          <w:ilvl w:val="0"/>
          <w:numId w:val="41"/>
        </w:numPr>
        <w:ind w:left="0" w:firstLine="709"/>
        <w:jc w:val="both"/>
      </w:pPr>
      <w:r w:rsidRPr="00C56C1F">
        <w:rPr>
          <w:i/>
        </w:rPr>
        <w:t>Самооценка знаний, умений, владений, приобретенных в период практики</w:t>
      </w:r>
      <w:r w:rsidRPr="00C56C1F">
        <w:t>: чему научился;  как научился; как будет использовать полученные знания, умения, владения в период практики в своей профессиональной деятельности;  чему хотел бы научиться или усовершенствовать в своей профессиональной деятельности.</w:t>
      </w:r>
    </w:p>
    <w:p w:rsidR="003B63C7" w:rsidRPr="00C56C1F" w:rsidRDefault="003B63C7" w:rsidP="00815AF1">
      <w:pPr>
        <w:jc w:val="both"/>
      </w:pPr>
      <w:r w:rsidRPr="00C56C1F">
        <w:lastRenderedPageBreak/>
        <w:t>Ведение профессионального портфолио является частью оцениваемой работы в период практики. Оно может оцениваться не целиком. Мысли и опыт, которыми магистрант не хочет делиться, могут быть изъяты из портфолио на время его оценки.</w:t>
      </w:r>
    </w:p>
    <w:p w:rsidR="003B63C7" w:rsidRPr="00C56C1F" w:rsidRDefault="003B63C7" w:rsidP="00815AF1">
      <w:pPr>
        <w:jc w:val="both"/>
      </w:pPr>
      <w:r w:rsidRPr="00C56C1F">
        <w:t>Портфолио оформляется по форме, представленной в таблице и сдается в виде бумажных и электронных копий вместе со всеми документами.</w:t>
      </w:r>
    </w:p>
    <w:p w:rsidR="003B63C7" w:rsidRPr="00C56C1F" w:rsidRDefault="003B63C7" w:rsidP="00815AF1">
      <w:pPr>
        <w:ind w:firstLine="0"/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  <w:i/>
        </w:rPr>
      </w:pPr>
      <w:r w:rsidRPr="00C56C1F">
        <w:rPr>
          <w:b/>
          <w:i/>
        </w:rPr>
        <w:t>Методические рекомендации по ведению дневника</w:t>
      </w:r>
    </w:p>
    <w:p w:rsidR="003B63C7" w:rsidRPr="00C56C1F" w:rsidRDefault="003B63C7" w:rsidP="003B63C7">
      <w:pPr>
        <w:jc w:val="center"/>
        <w:rPr>
          <w:b/>
          <w:i/>
        </w:rPr>
      </w:pPr>
    </w:p>
    <w:p w:rsidR="003B63C7" w:rsidRPr="00C56C1F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C56C1F">
        <w:rPr>
          <w:sz w:val="24"/>
          <w:szCs w:val="24"/>
        </w:rPr>
        <w:t xml:space="preserve">Дневник магистранта является рабочим документом, допускающим исправления обучающегося и комментарии научного руководителя. Целесообразно в совместном рабочем графике проведения практики отразить консультации научного руководителя и курсового руководителя. </w:t>
      </w:r>
    </w:p>
    <w:p w:rsidR="003B63C7" w:rsidRPr="00C56C1F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C56C1F">
        <w:rPr>
          <w:sz w:val="24"/>
          <w:szCs w:val="24"/>
        </w:rPr>
        <w:t xml:space="preserve">Качество выполнения студентом текущих заданий оценивает научный руководитель, промежуточной аттестации – курсовой руководитель по НИР. При этом, возможно изменение уровня оценки на основе представленных обучающимся материалов и отчета по НИР. Итоговая оценка по научно-исследовательской работе формируется по результатам текущей и промежуточной аттестации. </w:t>
      </w:r>
    </w:p>
    <w:p w:rsidR="003B63C7" w:rsidRPr="00C56C1F" w:rsidRDefault="003B63C7" w:rsidP="003B63C7">
      <w:pPr>
        <w:ind w:firstLine="708"/>
        <w:jc w:val="both"/>
        <w:rPr>
          <w:lang w:val="x-none"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03516E">
      <w:pPr>
        <w:ind w:firstLine="0"/>
        <w:rPr>
          <w:b/>
        </w:rPr>
      </w:pPr>
    </w:p>
    <w:p w:rsidR="00815AF1" w:rsidRPr="00C56C1F" w:rsidRDefault="00815AF1" w:rsidP="003B63C7">
      <w:pPr>
        <w:jc w:val="center"/>
        <w:rPr>
          <w:b/>
        </w:rPr>
      </w:pPr>
    </w:p>
    <w:p w:rsidR="00815AF1" w:rsidRPr="00C56C1F" w:rsidRDefault="00815AF1">
      <w:pPr>
        <w:ind w:firstLine="0"/>
        <w:rPr>
          <w:b/>
        </w:rPr>
      </w:pPr>
      <w:r w:rsidRPr="00C56C1F">
        <w:rPr>
          <w:b/>
        </w:rPr>
        <w:br w:type="page"/>
      </w:r>
    </w:p>
    <w:tbl>
      <w:tblPr>
        <w:tblW w:w="20562" w:type="dxa"/>
        <w:tblInd w:w="-176" w:type="dxa"/>
        <w:tblLook w:val="04A0" w:firstRow="1" w:lastRow="0" w:firstColumn="1" w:lastColumn="0" w:noHBand="0" w:noVBand="1"/>
      </w:tblPr>
      <w:tblGrid>
        <w:gridCol w:w="10281"/>
        <w:gridCol w:w="10281"/>
      </w:tblGrid>
      <w:tr w:rsidR="003B63C7" w:rsidRPr="00C56C1F" w:rsidTr="00A42C1D"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C56C1F" w:rsidTr="00A42C1D">
              <w:tc>
                <w:tcPr>
                  <w:tcW w:w="5104" w:type="dxa"/>
                </w:tcPr>
                <w:p w:rsidR="003B63C7" w:rsidRPr="00C56C1F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Согласовано</w:t>
                  </w:r>
                </w:p>
                <w:p w:rsidR="003B63C7" w:rsidRPr="00C56C1F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_________________________________</w:t>
                  </w: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C56C1F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C56C1F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Согласовано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______________________________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(методист/научный руководитель)</w:t>
                  </w:r>
                </w:p>
                <w:p w:rsidR="003B63C7" w:rsidRPr="00C56C1F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C56C1F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C56C1F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C56C1F" w:rsidRDefault="003B63C7" w:rsidP="00A42C1D"/>
        </w:tc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C56C1F" w:rsidTr="00A42C1D">
              <w:tc>
                <w:tcPr>
                  <w:tcW w:w="5104" w:type="dxa"/>
                </w:tcPr>
                <w:p w:rsidR="003B63C7" w:rsidRPr="00C56C1F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C56C1F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Согласовано</w:t>
                  </w:r>
                </w:p>
                <w:p w:rsidR="003B63C7" w:rsidRPr="00C56C1F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_________________________________</w:t>
                  </w: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C56C1F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C56C1F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C56C1F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C56C1F" w:rsidRDefault="003B63C7" w:rsidP="00A42C1D">
                  <w:pPr>
                    <w:ind w:firstLine="34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Согласовано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C56C1F">
                    <w:rPr>
                      <w:sz w:val="28"/>
                    </w:rPr>
                    <w:t>______________________________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C56C1F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C56C1F">
                    <w:rPr>
                      <w:sz w:val="18"/>
                      <w:szCs w:val="18"/>
                    </w:rPr>
                    <w:t>(методист)</w:t>
                  </w:r>
                </w:p>
                <w:p w:rsidR="003B63C7" w:rsidRPr="00C56C1F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C56C1F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C56C1F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C56C1F" w:rsidRDefault="003B63C7" w:rsidP="00A42C1D"/>
        </w:tc>
      </w:tr>
    </w:tbl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>1. СОДЕРЖАНИЕ НИР, ПЛАНИРУЕМЫЕ РЕЗУЛЬТАТЫ, РАБОЧИЙ ГРАФИК, ИНДИВИДУАЛЬНЫЕ ЗАДАНИЯ ПРОВЕДЕНИЯ НИР СТУДЕНТА</w:t>
      </w: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 xml:space="preserve"> _____________________________________________________________</w:t>
      </w: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  <w:sz w:val="16"/>
        </w:rPr>
      </w:pPr>
      <w:r w:rsidRPr="00C56C1F">
        <w:rPr>
          <w:b/>
          <w:color w:val="000000"/>
          <w:spacing w:val="7"/>
          <w:sz w:val="16"/>
        </w:rPr>
        <w:t>фамилия, имя, отчество студента</w:t>
      </w: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bCs/>
          <w:sz w:val="28"/>
          <w:szCs w:val="28"/>
        </w:rPr>
      </w:pPr>
      <w:r w:rsidRPr="00C56C1F">
        <w:rPr>
          <w:b/>
          <w:bCs/>
          <w:sz w:val="28"/>
          <w:szCs w:val="28"/>
        </w:rPr>
        <w:t>Факультет образовательных технологий Института АФК</w:t>
      </w:r>
    </w:p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 xml:space="preserve">1.1. СОДЕРЖАНИЕ </w:t>
      </w: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  <w:spacing w:val="-1"/>
        </w:rPr>
        <w:t>научно-исследовательской работы</w:t>
      </w:r>
    </w:p>
    <w:p w:rsidR="003B63C7" w:rsidRPr="00C56C1F" w:rsidRDefault="003B63C7" w:rsidP="003B63C7">
      <w:pPr>
        <w:jc w:val="center"/>
        <w:rPr>
          <w:b/>
        </w:rPr>
      </w:pPr>
    </w:p>
    <w:p w:rsidR="003D165F" w:rsidRPr="00C56C1F" w:rsidRDefault="003D165F" w:rsidP="003D165F">
      <w:pPr>
        <w:jc w:val="center"/>
        <w:rPr>
          <w:spacing w:val="-1"/>
        </w:rPr>
      </w:pPr>
      <w:r w:rsidRPr="00C56C1F">
        <w:rPr>
          <w:spacing w:val="-1"/>
        </w:rPr>
        <w:t xml:space="preserve">Общая трудоемкость научно-исследовательской работы составляет 3 зачетных единиц, </w:t>
      </w:r>
    </w:p>
    <w:p w:rsidR="003D165F" w:rsidRPr="00C56C1F" w:rsidRDefault="003D165F" w:rsidP="003D165F">
      <w:pPr>
        <w:jc w:val="center"/>
        <w:rPr>
          <w:b/>
        </w:rPr>
      </w:pPr>
      <w:r w:rsidRPr="00C56C1F">
        <w:rPr>
          <w:spacing w:val="-1"/>
        </w:rPr>
        <w:t>108 часов (таблица 1)</w:t>
      </w:r>
    </w:p>
    <w:p w:rsidR="003D165F" w:rsidRPr="00C56C1F" w:rsidRDefault="003D165F" w:rsidP="003D165F">
      <w:pPr>
        <w:spacing w:line="288" w:lineRule="auto"/>
        <w:jc w:val="both"/>
        <w:rPr>
          <w:spacing w:val="-1"/>
        </w:rPr>
      </w:pPr>
    </w:p>
    <w:p w:rsidR="003D165F" w:rsidRPr="00C56C1F" w:rsidRDefault="003D165F" w:rsidP="003D165F">
      <w:pPr>
        <w:ind w:firstLine="142"/>
      </w:pPr>
      <w:r w:rsidRPr="00C56C1F">
        <w:rPr>
          <w:spacing w:val="-1"/>
        </w:rPr>
        <w:t>Таблица 1 - Общая трудоемкость научно-исследовательской работы</w:t>
      </w:r>
    </w:p>
    <w:p w:rsidR="003D165F" w:rsidRPr="00C56C1F" w:rsidRDefault="003D165F" w:rsidP="003D165F">
      <w:pPr>
        <w:ind w:firstLine="142"/>
      </w:pP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11"/>
        <w:gridCol w:w="5302"/>
        <w:gridCol w:w="1017"/>
      </w:tblGrid>
      <w:tr w:rsidR="003D165F" w:rsidRPr="00C56C1F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3D165F" w:rsidRPr="00C56C1F" w:rsidRDefault="003D165F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№ п/п</w:t>
            </w:r>
          </w:p>
        </w:tc>
        <w:tc>
          <w:tcPr>
            <w:tcW w:w="2411" w:type="dxa"/>
          </w:tcPr>
          <w:p w:rsidR="003D165F" w:rsidRPr="00C56C1F" w:rsidRDefault="003D165F" w:rsidP="0062555F">
            <w:pPr>
              <w:ind w:firstLine="0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Раздел практики</w:t>
            </w:r>
          </w:p>
        </w:tc>
        <w:tc>
          <w:tcPr>
            <w:tcW w:w="5302" w:type="dxa"/>
            <w:vAlign w:val="center"/>
          </w:tcPr>
          <w:p w:rsidR="003D165F" w:rsidRPr="00C56C1F" w:rsidRDefault="003D165F" w:rsidP="0062555F">
            <w:pPr>
              <w:ind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17" w:type="dxa"/>
            <w:vAlign w:val="center"/>
          </w:tcPr>
          <w:p w:rsidR="003D165F" w:rsidRPr="00C56C1F" w:rsidRDefault="003D165F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Всего часов</w:t>
            </w:r>
          </w:p>
        </w:tc>
      </w:tr>
      <w:tr w:rsidR="003D165F" w:rsidRPr="00C56C1F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3D165F" w:rsidRPr="00C56C1F" w:rsidRDefault="003D165F" w:rsidP="0062555F">
            <w:pPr>
              <w:ind w:right="19" w:firstLine="0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1</w:t>
            </w:r>
          </w:p>
        </w:tc>
        <w:tc>
          <w:tcPr>
            <w:tcW w:w="2411" w:type="dxa"/>
          </w:tcPr>
          <w:p w:rsidR="003D165F" w:rsidRPr="00C56C1F" w:rsidRDefault="003D165F" w:rsidP="0062555F">
            <w:pPr>
              <w:ind w:right="19" w:firstLine="0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Организационно- методический раздел</w:t>
            </w:r>
          </w:p>
          <w:p w:rsidR="003D165F" w:rsidRPr="00C56C1F" w:rsidRDefault="003D165F" w:rsidP="0062555F">
            <w:pPr>
              <w:ind w:right="19" w:firstLine="0"/>
            </w:pPr>
            <w:r w:rsidRPr="00C56C1F">
              <w:rPr>
                <w:color w:val="000000"/>
                <w:spacing w:val="-1"/>
              </w:rPr>
              <w:t>(планирование НИР)</w:t>
            </w:r>
          </w:p>
        </w:tc>
        <w:tc>
          <w:tcPr>
            <w:tcW w:w="5302" w:type="dxa"/>
            <w:vAlign w:val="center"/>
          </w:tcPr>
          <w:p w:rsidR="003D165F" w:rsidRPr="00C56C1F" w:rsidRDefault="003D165F" w:rsidP="0062555F">
            <w:pPr>
              <w:ind w:right="19" w:firstLine="0"/>
              <w:jc w:val="both"/>
              <w:rPr>
                <w:color w:val="000000"/>
                <w:spacing w:val="-1"/>
              </w:rPr>
            </w:pPr>
            <w:r w:rsidRPr="00C56C1F">
              <w:t>Планирование индивидуальных заданий на период практики. Внесение коррективов и дополнение программы исследования, включая методы и конкретные методики исследования</w:t>
            </w:r>
          </w:p>
        </w:tc>
        <w:tc>
          <w:tcPr>
            <w:tcW w:w="1017" w:type="dxa"/>
            <w:vAlign w:val="center"/>
          </w:tcPr>
          <w:p w:rsidR="003D165F" w:rsidRPr="00C56C1F" w:rsidRDefault="003D165F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27</w:t>
            </w:r>
          </w:p>
        </w:tc>
      </w:tr>
      <w:tr w:rsidR="003D165F" w:rsidRPr="00C56C1F" w:rsidTr="0062555F">
        <w:trPr>
          <w:cantSplit/>
          <w:trHeight w:val="1942"/>
          <w:jc w:val="center"/>
        </w:trPr>
        <w:tc>
          <w:tcPr>
            <w:tcW w:w="793" w:type="dxa"/>
            <w:vAlign w:val="center"/>
          </w:tcPr>
          <w:p w:rsidR="003D165F" w:rsidRPr="00C56C1F" w:rsidRDefault="003D165F" w:rsidP="0062555F">
            <w:pPr>
              <w:ind w:right="-460" w:firstLine="0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2</w:t>
            </w:r>
          </w:p>
          <w:p w:rsidR="003D165F" w:rsidRPr="00C56C1F" w:rsidRDefault="003D165F" w:rsidP="0062555F">
            <w:pPr>
              <w:ind w:right="-509" w:firstLine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11" w:type="dxa"/>
          </w:tcPr>
          <w:p w:rsidR="003D165F" w:rsidRPr="00C56C1F" w:rsidRDefault="003D165F" w:rsidP="0062555F">
            <w:pPr>
              <w:ind w:firstLine="0"/>
              <w:rPr>
                <w:color w:val="000000"/>
                <w:spacing w:val="-1"/>
              </w:rPr>
            </w:pPr>
            <w:proofErr w:type="spellStart"/>
            <w:r w:rsidRPr="00C56C1F">
              <w:rPr>
                <w:color w:val="000000"/>
                <w:spacing w:val="-1"/>
              </w:rPr>
              <w:t>Учебно</w:t>
            </w:r>
            <w:proofErr w:type="spellEnd"/>
            <w:r w:rsidRPr="00C56C1F">
              <w:rPr>
                <w:color w:val="000000"/>
                <w:spacing w:val="-1"/>
              </w:rPr>
              <w:t xml:space="preserve"> -методический раздел</w:t>
            </w:r>
          </w:p>
          <w:p w:rsidR="003D165F" w:rsidRPr="00C56C1F" w:rsidRDefault="003D165F" w:rsidP="0062555F">
            <w:pPr>
              <w:ind w:firstLine="0"/>
            </w:pPr>
            <w:r w:rsidRPr="00C56C1F">
              <w:rPr>
                <w:color w:val="000000"/>
                <w:spacing w:val="-1"/>
              </w:rPr>
              <w:t>(</w:t>
            </w:r>
            <w:r w:rsidRPr="00C56C1F">
              <w:t xml:space="preserve">теоретический обзор по проблеме научного исследования; проведение научного исследования; интерпретация результатов) </w:t>
            </w:r>
          </w:p>
        </w:tc>
        <w:tc>
          <w:tcPr>
            <w:tcW w:w="5302" w:type="dxa"/>
          </w:tcPr>
          <w:p w:rsidR="003D165F" w:rsidRPr="00C56C1F" w:rsidRDefault="003D165F" w:rsidP="0062555F">
            <w:pPr>
              <w:ind w:firstLine="0"/>
              <w:jc w:val="both"/>
            </w:pPr>
            <w:r w:rsidRPr="00C56C1F">
              <w:t>Дополнение теоретического обзора по проблеме научного исследования. Дополнение собственного диагностического инструментария для решения поставленных задач (анкета или план устного опроса, схема/протокол наблюдения и др.). Коррекция описания разработанной или модифицированной методики, комплекса упражнений, программы и т.п. в виде раздела параграфа 3 главы. Сбор и математико-статистическая обработка эмпирических данных (возможен и качественный анализ). Первичная интерпретация результатов исследования и представление их в виде проекта параграфа 3 главы магистерской диссертации.</w:t>
            </w:r>
          </w:p>
        </w:tc>
        <w:tc>
          <w:tcPr>
            <w:tcW w:w="1017" w:type="dxa"/>
            <w:vAlign w:val="center"/>
          </w:tcPr>
          <w:p w:rsidR="003D165F" w:rsidRPr="00C56C1F" w:rsidRDefault="003D165F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54</w:t>
            </w:r>
          </w:p>
        </w:tc>
      </w:tr>
      <w:tr w:rsidR="003D165F" w:rsidRPr="00C56C1F" w:rsidTr="0062555F">
        <w:trPr>
          <w:cantSplit/>
          <w:trHeight w:val="1408"/>
          <w:jc w:val="center"/>
        </w:trPr>
        <w:tc>
          <w:tcPr>
            <w:tcW w:w="793" w:type="dxa"/>
            <w:vAlign w:val="center"/>
          </w:tcPr>
          <w:p w:rsidR="003D165F" w:rsidRPr="00C56C1F" w:rsidRDefault="003D165F" w:rsidP="0062555F">
            <w:pPr>
              <w:ind w:right="-509" w:firstLine="0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411" w:type="dxa"/>
          </w:tcPr>
          <w:p w:rsidR="003D165F" w:rsidRPr="00C56C1F" w:rsidRDefault="003D165F" w:rsidP="0062555F">
            <w:pPr>
              <w:ind w:firstLine="0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Контрольно-аналитический раздел</w:t>
            </w:r>
          </w:p>
          <w:p w:rsidR="003D165F" w:rsidRPr="00C56C1F" w:rsidRDefault="003D165F" w:rsidP="0062555F">
            <w:pPr>
              <w:ind w:firstLine="0"/>
            </w:pPr>
            <w:r w:rsidRPr="00C56C1F">
              <w:t>(представление результатов научного исследования)</w:t>
            </w:r>
          </w:p>
        </w:tc>
        <w:tc>
          <w:tcPr>
            <w:tcW w:w="5302" w:type="dxa"/>
          </w:tcPr>
          <w:p w:rsidR="003D165F" w:rsidRPr="00C56C1F" w:rsidRDefault="003D165F" w:rsidP="0062555F">
            <w:pPr>
              <w:ind w:firstLine="0"/>
              <w:jc w:val="both"/>
            </w:pPr>
            <w:r w:rsidRPr="00C56C1F">
              <w:t xml:space="preserve">Подготовка отчетных документов по практике </w:t>
            </w:r>
            <w:r w:rsidRPr="00C56C1F">
              <w:rPr>
                <w:bCs/>
                <w:caps/>
                <w:color w:val="000000"/>
                <w:spacing w:val="-1"/>
              </w:rPr>
              <w:t>«Н</w:t>
            </w:r>
            <w:r w:rsidRPr="00C56C1F">
              <w:rPr>
                <w:bCs/>
                <w:color w:val="000000"/>
                <w:spacing w:val="-1"/>
              </w:rPr>
              <w:t xml:space="preserve">аучно-исследовательская работа». </w:t>
            </w:r>
          </w:p>
        </w:tc>
        <w:tc>
          <w:tcPr>
            <w:tcW w:w="1017" w:type="dxa"/>
            <w:vAlign w:val="center"/>
          </w:tcPr>
          <w:p w:rsidR="003D165F" w:rsidRPr="00C56C1F" w:rsidRDefault="003D165F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27</w:t>
            </w:r>
          </w:p>
        </w:tc>
      </w:tr>
      <w:tr w:rsidR="003D165F" w:rsidRPr="00C56C1F" w:rsidTr="0062555F">
        <w:trPr>
          <w:cantSplit/>
          <w:trHeight w:val="981"/>
          <w:jc w:val="center"/>
        </w:trPr>
        <w:tc>
          <w:tcPr>
            <w:tcW w:w="8506" w:type="dxa"/>
            <w:gridSpan w:val="3"/>
            <w:vAlign w:val="center"/>
          </w:tcPr>
          <w:p w:rsidR="003D165F" w:rsidRPr="00C56C1F" w:rsidRDefault="003D165F" w:rsidP="0062555F">
            <w:pPr>
              <w:ind w:firstLine="0"/>
              <w:jc w:val="center"/>
            </w:pPr>
            <w:r w:rsidRPr="00C56C1F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1017" w:type="dxa"/>
            <w:vAlign w:val="center"/>
          </w:tcPr>
          <w:p w:rsidR="003D165F" w:rsidRPr="00C56C1F" w:rsidRDefault="003D165F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C56C1F">
              <w:rPr>
                <w:color w:val="000000"/>
                <w:spacing w:val="-1"/>
              </w:rPr>
              <w:t>108/3</w:t>
            </w:r>
          </w:p>
        </w:tc>
      </w:tr>
    </w:tbl>
    <w:p w:rsidR="003B63C7" w:rsidRPr="00C56C1F" w:rsidRDefault="003B63C7" w:rsidP="003B63C7">
      <w:pPr>
        <w:rPr>
          <w:spacing w:val="-1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 xml:space="preserve">1.2. ПЛАНИРУЕМЫЕ РЕЗУЛЬТАТЫ </w:t>
      </w: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  <w:spacing w:val="-1"/>
        </w:rPr>
        <w:t>научно-исследовательской работы</w:t>
      </w:r>
    </w:p>
    <w:p w:rsidR="003B63C7" w:rsidRPr="00C56C1F" w:rsidRDefault="003B63C7" w:rsidP="003B63C7">
      <w:pPr>
        <w:jc w:val="both"/>
      </w:pPr>
      <w:r w:rsidRPr="00C56C1F">
        <w:t>В результате осуществления научно-исследовательской работы у магистранта будут сформированы следующие компетенции (таблица 2):</w:t>
      </w:r>
    </w:p>
    <w:p w:rsidR="003B63C7" w:rsidRPr="00C56C1F" w:rsidRDefault="003B63C7" w:rsidP="003B63C7">
      <w:pPr>
        <w:jc w:val="both"/>
      </w:pPr>
    </w:p>
    <w:p w:rsidR="003B63C7" w:rsidRPr="00C56C1F" w:rsidRDefault="003B63C7" w:rsidP="003B63C7">
      <w:pPr>
        <w:jc w:val="both"/>
      </w:pPr>
      <w:r w:rsidRPr="00C56C1F">
        <w:t xml:space="preserve">Таблица 2  - </w:t>
      </w:r>
      <w:r w:rsidRPr="00C56C1F">
        <w:rPr>
          <w:color w:val="000000"/>
          <w:spacing w:val="7"/>
        </w:rPr>
        <w:t xml:space="preserve">Планируемые результаты </w:t>
      </w:r>
      <w:r w:rsidRPr="00C56C1F">
        <w:rPr>
          <w:spacing w:val="-1"/>
        </w:rPr>
        <w:t xml:space="preserve">научно-исследовательской работы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8"/>
        <w:gridCol w:w="1743"/>
      </w:tblGrid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C56C1F">
              <w:rPr>
                <w:b/>
                <w:color w:val="000000"/>
                <w:spacing w:val="-1"/>
              </w:rPr>
              <w:t>Результаты  обучения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center"/>
              <w:rPr>
                <w:b/>
                <w:color w:val="000000"/>
                <w:spacing w:val="-1"/>
              </w:rPr>
            </w:pPr>
            <w:r w:rsidRPr="00C56C1F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C56C1F">
              <w:rPr>
                <w:b/>
              </w:rPr>
              <w:t>Знания: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center"/>
              <w:rPr>
                <w:color w:val="000000"/>
                <w:spacing w:val="-1"/>
              </w:rPr>
            </w:pP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</w:pPr>
            <w:r w:rsidRPr="00C56C1F">
              <w:t>- современные теории и концепции стратегического анализа деятельности организации  физической культуры и спорта и ее внешнего окружения;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C56C1F">
              <w:rPr>
                <w:color w:val="000000"/>
              </w:rPr>
              <w:t>- инновационные  технологии и разработки в сфере адаптивной физической культуры;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C56C1F">
              <w:rPr>
                <w:color w:val="000000"/>
              </w:rPr>
              <w:t>- алгоритм научного поиска путей внедрения полученных результатов в практику адаптивной физической культуры;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теорию и практику процесса обучения лиц с ограниченными возможностями здоровья, включая инвалидов (разработки и опыт);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-4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>- основные тенденции развития соответствующей области научного знания;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-6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 xml:space="preserve">- проблемы интеграции и социализации лиц с отклонениями </w:t>
            </w:r>
            <w:proofErr w:type="gramStart"/>
            <w:r w:rsidRPr="00C56C1F">
              <w:t>с состоянии</w:t>
            </w:r>
            <w:proofErr w:type="gramEnd"/>
            <w:r w:rsidRPr="00C56C1F">
              <w:t xml:space="preserve"> здоровья;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-6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rPr>
                <w:color w:val="000000"/>
              </w:rPr>
            </w:pPr>
            <w:r w:rsidRPr="00C56C1F">
              <w:rPr>
                <w:color w:val="000000"/>
              </w:rPr>
              <w:t>- современные методы научного исследования и методической деятельности;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rPr>
                <w:color w:val="000000"/>
              </w:rPr>
            </w:pPr>
            <w:r w:rsidRPr="00C56C1F">
              <w:rPr>
                <w:color w:val="000000"/>
              </w:rPr>
              <w:t>- алгоритм организации   и технологию научных исследований по разрешению проблемных ситуаций в области адаптивной физической культуры с использованием современных методов исследования;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rPr>
                <w:color w:val="000000"/>
              </w:rPr>
            </w:pPr>
            <w:r w:rsidRPr="00C56C1F">
              <w:rPr>
                <w:color w:val="000000"/>
              </w:rPr>
              <w:t>- современные проблемы адаптивной физической культуры и пути их решения;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rPr>
                <w:color w:val="000000"/>
              </w:rPr>
            </w:pPr>
            <w:r w:rsidRPr="00C56C1F">
              <w:rPr>
                <w:color w:val="000000"/>
              </w:rPr>
              <w:t>- требования к конфиденциальности информации, хранению и оперированию персональных, личных данных;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нормативные документы, регулирующие деятельность в области адаптивной физической культуры;</w:t>
            </w:r>
          </w:p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C56C1F">
              <w:rPr>
                <w:b/>
                <w:color w:val="000000"/>
                <w:spacing w:val="-1"/>
              </w:rPr>
              <w:t>Умения:</w:t>
            </w:r>
          </w:p>
          <w:p w:rsidR="003B63C7" w:rsidRPr="00C56C1F" w:rsidRDefault="003B63C7" w:rsidP="00A42C1D">
            <w:pPr>
              <w:ind w:hanging="44"/>
              <w:jc w:val="both"/>
            </w:pP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</w:pPr>
            <w:r w:rsidRPr="00C56C1F">
              <w:t xml:space="preserve"> - проводить критический анализ научных, научно-методических и учебно-методических  материалов для выделения научной проблемы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</w:pPr>
            <w:r w:rsidRPr="00C56C1F">
              <w:t>- актуализировать проблематику научного исследования на основе междисциплинарного  подхода и интеграции знаний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</w:pPr>
            <w:r w:rsidRPr="00C56C1F">
              <w:t>- выделять научную проблему на основе анализа отечественной и зарубежной научной и  научно-методической литературы, включая современный информационный поиск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формировать алгоритмы научного поиска путей внедрения собственных разработок;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оформлять  результаты исследований в форме методических и практических рекомендаций;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-4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анализировать и применять современные подходы, 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-4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 xml:space="preserve">- выявлять основные тенденции развития соответствующей области научного знания;  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-6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 xml:space="preserve">- выявлять </w:t>
            </w:r>
            <w:proofErr w:type="gramStart"/>
            <w:r w:rsidRPr="00C56C1F">
              <w:t>факторы (условия)</w:t>
            </w:r>
            <w:proofErr w:type="gramEnd"/>
            <w:r w:rsidRPr="00C56C1F">
              <w:t xml:space="preserve"> оказывающие влияние на ход процесса восстановления нарушенных или временно</w:t>
            </w:r>
          </w:p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t>утраченных функций организма человека;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-6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использовать современные средства и методы научного исследования и практического применения наиболее перспективных видов адаптивной физической культуры;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 xml:space="preserve">- выявлять актуальные вопросы в теории и практике адаптивной физической культуры; 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 xml:space="preserve">- формулировать  цели и задачи исследования на основе передовых знаний в области адаптивной физической культуры; 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анализировать и интерпретировать результаты научных исследований;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оформлять документы или контролировать правильность их оформления в соответствии с образцом;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-11</w:t>
            </w: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</w:p>
        </w:tc>
      </w:tr>
      <w:tr w:rsidR="003B63C7" w:rsidRPr="00C56C1F" w:rsidTr="00E40268">
        <w:trPr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rPr>
                <w:b/>
              </w:rPr>
            </w:pPr>
            <w:r w:rsidRPr="00C56C1F">
              <w:rPr>
                <w:b/>
              </w:rPr>
              <w:t xml:space="preserve">Навыки </w:t>
            </w:r>
            <w:proofErr w:type="spellStart"/>
            <w:r w:rsidRPr="00C56C1F">
              <w:rPr>
                <w:b/>
              </w:rPr>
              <w:t>и∕или</w:t>
            </w:r>
            <w:proofErr w:type="spellEnd"/>
            <w:r w:rsidRPr="00C56C1F">
              <w:rPr>
                <w:b/>
              </w:rPr>
              <w:t xml:space="preserve"> опыт деятельности</w:t>
            </w:r>
          </w:p>
          <w:p w:rsidR="003B63C7" w:rsidRPr="00C56C1F" w:rsidRDefault="003B63C7" w:rsidP="00A42C1D">
            <w:pPr>
              <w:ind w:hanging="44"/>
              <w:rPr>
                <w:b/>
              </w:rPr>
            </w:pP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осуществления критического анализа проблемных ситуаций на основе системно подхода, выработки стратегии действий;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разработки стратегии исследования, программы научной деятельности, ее осуществления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УК-1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  <w:jc w:val="both"/>
            </w:pPr>
            <w:r w:rsidRPr="00C56C1F">
              <w:t>- взаимодействия со специалистами сферы  адаптивной физической культуры на предмет обмена информацией по вопросу ведения реабилитационных случаев;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  <w:jc w:val="both"/>
            </w:pPr>
            <w:r w:rsidRPr="00C56C1F">
              <w:rPr>
                <w:color w:val="000000"/>
              </w:rPr>
              <w:t xml:space="preserve">- </w:t>
            </w:r>
            <w:r w:rsidRPr="00C56C1F">
              <w:t>внедрения собственных разработок в педагогический</w:t>
            </w:r>
          </w:p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t>процесс адаптивной физической культуры;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lastRenderedPageBreak/>
              <w:t>- систематизации результатов научного исследования и их литературно-графического оформления;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 xml:space="preserve"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 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-4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- применения современных средств и методов практической работы с лицами с ограниченными возможностями в состоянии здоровья, включая инвалидов при реализации образовательных программ в рамках конкретной стратегии образовательной деятельности;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-4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 xml:space="preserve">- обобщения отечественного и зарубежного опыта по восстановлению нарушенных или временно утраченных функций организма человека; 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-6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>- анализа научной информации  в соответствующей области научного знания по выделению существенных и второстепенных составляющих;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-6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использования методов анализа и обобщения физических и общественных явлений и закономерностей в области адаптивной физической культуры;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>- применения методов анализа собственного научного исследования;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ind w:hanging="44"/>
              <w:jc w:val="both"/>
              <w:rPr>
                <w:color w:val="000000"/>
              </w:rPr>
            </w:pPr>
            <w:r w:rsidRPr="00C56C1F">
              <w:rPr>
                <w:color w:val="000000"/>
              </w:rPr>
              <w:t xml:space="preserve">- оценки эффективности принятия организационно-управленческих решений; 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-10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>- планирования, координирования работы, связанной с подготовкой отчетности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>- контроля проведения инструктажа относительно обеспечения безопасности занимающихся;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-11</w:t>
            </w:r>
          </w:p>
        </w:tc>
      </w:tr>
      <w:tr w:rsidR="003B63C7" w:rsidRPr="00C56C1F" w:rsidTr="00E40268">
        <w:trPr>
          <w:trHeight w:val="286"/>
          <w:jc w:val="center"/>
        </w:trPr>
        <w:tc>
          <w:tcPr>
            <w:tcW w:w="7318" w:type="dxa"/>
          </w:tcPr>
          <w:p w:rsidR="003B63C7" w:rsidRPr="00C56C1F" w:rsidRDefault="003B63C7" w:rsidP="00A42C1D">
            <w:pPr>
              <w:autoSpaceDE w:val="0"/>
              <w:autoSpaceDN w:val="0"/>
              <w:adjustRightInd w:val="0"/>
              <w:ind w:hanging="44"/>
            </w:pPr>
            <w:r w:rsidRPr="00C56C1F">
              <w:t>- подготовки и контроля отчетных документов на предмет их реалистичности, логичности, соответствия поставленным задачам.</w:t>
            </w:r>
          </w:p>
        </w:tc>
        <w:tc>
          <w:tcPr>
            <w:tcW w:w="1743" w:type="dxa"/>
          </w:tcPr>
          <w:p w:rsidR="003B63C7" w:rsidRPr="00C56C1F" w:rsidRDefault="003B63C7" w:rsidP="00A42C1D">
            <w:pPr>
              <w:ind w:hanging="44"/>
              <w:jc w:val="both"/>
            </w:pPr>
            <w:r w:rsidRPr="00C56C1F">
              <w:t>ОПК -11</w:t>
            </w:r>
          </w:p>
        </w:tc>
      </w:tr>
    </w:tbl>
    <w:p w:rsidR="003B63C7" w:rsidRPr="00C56C1F" w:rsidRDefault="003B63C7" w:rsidP="003B63C7">
      <w:pPr>
        <w:jc w:val="both"/>
      </w:pPr>
    </w:p>
    <w:p w:rsidR="003B63C7" w:rsidRPr="00C56C1F" w:rsidRDefault="003B63C7" w:rsidP="003B63C7">
      <w:pPr>
        <w:rPr>
          <w:b/>
        </w:rPr>
      </w:pPr>
    </w:p>
    <w:p w:rsidR="003B63C7" w:rsidRPr="00C56C1F" w:rsidRDefault="003B63C7" w:rsidP="003B63C7">
      <w:pPr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6A5E16" w:rsidRPr="00C56C1F" w:rsidRDefault="006A5E16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lastRenderedPageBreak/>
        <w:t xml:space="preserve">1.3. ИНДИВИДУАЛЬНОЕ ЗАДАНИЕ </w:t>
      </w: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>по научно-исследовательской работе</w:t>
      </w: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pStyle w:val="a4"/>
        <w:ind w:left="0"/>
        <w:jc w:val="both"/>
        <w:rPr>
          <w:b/>
          <w:sz w:val="24"/>
          <w:szCs w:val="24"/>
          <w:lang w:val="ru-RU"/>
        </w:rPr>
      </w:pPr>
      <w:r w:rsidRPr="00C56C1F">
        <w:rPr>
          <w:b/>
          <w:color w:val="000000"/>
          <w:spacing w:val="7"/>
          <w:sz w:val="24"/>
          <w:szCs w:val="24"/>
        </w:rPr>
        <w:t>Таблица 3 - ИНДИВИДУАЛЬН</w:t>
      </w:r>
      <w:r w:rsidRPr="00C56C1F">
        <w:rPr>
          <w:b/>
          <w:color w:val="000000"/>
          <w:spacing w:val="7"/>
          <w:sz w:val="24"/>
          <w:szCs w:val="24"/>
          <w:lang w:val="ru-RU"/>
        </w:rPr>
        <w:t>О</w:t>
      </w:r>
      <w:r w:rsidRPr="00C56C1F">
        <w:rPr>
          <w:b/>
          <w:color w:val="000000"/>
          <w:spacing w:val="7"/>
          <w:sz w:val="24"/>
          <w:szCs w:val="24"/>
        </w:rPr>
        <w:t>Е ЗАДАНИ</w:t>
      </w:r>
      <w:r w:rsidRPr="00C56C1F">
        <w:rPr>
          <w:b/>
          <w:color w:val="000000"/>
          <w:spacing w:val="7"/>
          <w:sz w:val="24"/>
          <w:szCs w:val="24"/>
          <w:lang w:val="ru-RU"/>
        </w:rPr>
        <w:t>Е</w:t>
      </w:r>
      <w:r w:rsidRPr="00C56C1F">
        <w:rPr>
          <w:rStyle w:val="af0"/>
          <w:b/>
          <w:sz w:val="24"/>
          <w:szCs w:val="24"/>
        </w:rPr>
        <w:footnoteReference w:id="1"/>
      </w:r>
      <w:r w:rsidRPr="00C56C1F">
        <w:rPr>
          <w:b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3B63C7" w:rsidRPr="00C56C1F" w:rsidTr="00A42C1D">
        <w:trPr>
          <w:trHeight w:val="1092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4069" w:type="dxa"/>
          </w:tcPr>
          <w:p w:rsidR="003B63C7" w:rsidRPr="00C56C1F" w:rsidRDefault="003B63C7" w:rsidP="00A42C1D">
            <w:pPr>
              <w:ind w:firstLine="101"/>
              <w:jc w:val="center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17" w:type="dxa"/>
          </w:tcPr>
          <w:p w:rsidR="003B63C7" w:rsidRPr="00C56C1F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43" w:type="dxa"/>
          </w:tcPr>
          <w:p w:rsidR="003B63C7" w:rsidRPr="00C56C1F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126" w:type="dxa"/>
          </w:tcPr>
          <w:p w:rsidR="003B63C7" w:rsidRPr="00C56C1F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Форма отчетности</w:t>
            </w: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534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  <w:p w:rsidR="003B63C7" w:rsidRPr="00C56C1F" w:rsidRDefault="003B63C7" w:rsidP="00A42C1D">
            <w:pPr>
              <w:rPr>
                <w:color w:val="000000"/>
                <w:spacing w:val="7"/>
              </w:rPr>
            </w:pPr>
          </w:p>
        </w:tc>
      </w:tr>
    </w:tbl>
    <w:p w:rsidR="003B63C7" w:rsidRPr="00C56C1F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  <w:sectPr w:rsidR="003B63C7" w:rsidRPr="00C56C1F" w:rsidSect="00060DA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3B63C7" w:rsidRPr="00C56C1F" w:rsidRDefault="003B63C7" w:rsidP="003B63C7">
      <w:pPr>
        <w:shd w:val="clear" w:color="auto" w:fill="FFFFFF"/>
        <w:jc w:val="center"/>
        <w:rPr>
          <w:b/>
          <w:spacing w:val="-1"/>
        </w:rPr>
      </w:pPr>
      <w:r w:rsidRPr="00C56C1F">
        <w:rPr>
          <w:b/>
          <w:color w:val="000000"/>
          <w:spacing w:val="7"/>
        </w:rPr>
        <w:lastRenderedPageBreak/>
        <w:t xml:space="preserve">1.4. РАБОЧИЙ ГРАФИК ПРОВЕДЕНИЯ </w:t>
      </w:r>
      <w:r w:rsidRPr="00C56C1F">
        <w:rPr>
          <w:b/>
          <w:spacing w:val="-1"/>
        </w:rPr>
        <w:t>научно-исследовательской работы</w:t>
      </w:r>
    </w:p>
    <w:p w:rsidR="00DC1231" w:rsidRPr="00C56C1F" w:rsidRDefault="00DC1231" w:rsidP="003B63C7">
      <w:pPr>
        <w:shd w:val="clear" w:color="auto" w:fill="FFFFFF"/>
        <w:jc w:val="center"/>
        <w:rPr>
          <w:b/>
          <w:spacing w:val="-1"/>
        </w:rPr>
      </w:pPr>
    </w:p>
    <w:p w:rsidR="007F723B" w:rsidRPr="00C56C1F" w:rsidRDefault="003D0C78" w:rsidP="003D0C78">
      <w:pPr>
        <w:shd w:val="clear" w:color="auto" w:fill="FFFFFF"/>
        <w:ind w:firstLine="0"/>
        <w:rPr>
          <w:b/>
          <w:bCs/>
        </w:rPr>
      </w:pPr>
      <w:r w:rsidRPr="00C56C1F">
        <w:rPr>
          <w:b/>
          <w:color w:val="000000"/>
          <w:spacing w:val="7"/>
        </w:rPr>
        <w:t xml:space="preserve">Таблица 4 - РАБОЧИЙ ГРАФИК ПРОВЕДЕНИЯ </w:t>
      </w:r>
      <w:r w:rsidRPr="00C56C1F">
        <w:rPr>
          <w:bCs/>
          <w:spacing w:val="-1"/>
        </w:rPr>
        <w:t>научно-исследовательской работы</w:t>
      </w:r>
      <w:r w:rsidRPr="00C56C1F">
        <w:rPr>
          <w:b/>
        </w:rPr>
        <w:t xml:space="preserve"> </w:t>
      </w:r>
      <w:r w:rsidRPr="00C56C1F">
        <w:t xml:space="preserve">на период:  </w:t>
      </w:r>
      <w:r w:rsidRPr="00C56C1F">
        <w:rPr>
          <w:b/>
          <w:bCs/>
        </w:rPr>
        <w:t>с «</w:t>
      </w:r>
      <w:r w:rsidR="007F723B" w:rsidRPr="00C56C1F">
        <w:rPr>
          <w:b/>
          <w:bCs/>
        </w:rPr>
        <w:t>1</w:t>
      </w:r>
      <w:r w:rsidR="00B25C3D">
        <w:rPr>
          <w:b/>
          <w:bCs/>
        </w:rPr>
        <w:t>0</w:t>
      </w:r>
      <w:r w:rsidRPr="00C56C1F">
        <w:rPr>
          <w:b/>
          <w:bCs/>
        </w:rPr>
        <w:t>»</w:t>
      </w:r>
      <w:r w:rsidR="007F723B" w:rsidRPr="00C56C1F">
        <w:rPr>
          <w:b/>
          <w:bCs/>
        </w:rPr>
        <w:t xml:space="preserve"> марта </w:t>
      </w:r>
      <w:r w:rsidRPr="00C56C1F">
        <w:rPr>
          <w:b/>
          <w:bCs/>
        </w:rPr>
        <w:t>по «</w:t>
      </w:r>
      <w:r w:rsidR="007F723B" w:rsidRPr="00C56C1F">
        <w:rPr>
          <w:b/>
          <w:bCs/>
        </w:rPr>
        <w:t>0</w:t>
      </w:r>
      <w:r w:rsidR="00B25C3D">
        <w:rPr>
          <w:b/>
          <w:bCs/>
        </w:rPr>
        <w:t>5</w:t>
      </w:r>
      <w:r w:rsidRPr="00C56C1F">
        <w:rPr>
          <w:b/>
          <w:bCs/>
        </w:rPr>
        <w:t>»</w:t>
      </w:r>
      <w:r w:rsidR="007F723B" w:rsidRPr="00C56C1F">
        <w:rPr>
          <w:b/>
          <w:bCs/>
        </w:rPr>
        <w:t xml:space="preserve"> апреля </w:t>
      </w:r>
      <w:r w:rsidRPr="00C56C1F">
        <w:rPr>
          <w:b/>
          <w:bCs/>
        </w:rPr>
        <w:t xml:space="preserve"> 20</w:t>
      </w:r>
      <w:r w:rsidR="007F723B" w:rsidRPr="00C56C1F">
        <w:rPr>
          <w:b/>
          <w:bCs/>
        </w:rPr>
        <w:t>2</w:t>
      </w:r>
      <w:r w:rsidR="00B25C3D">
        <w:rPr>
          <w:b/>
          <w:bCs/>
        </w:rPr>
        <w:t>5</w:t>
      </w:r>
      <w:r w:rsidRPr="00C56C1F">
        <w:rPr>
          <w:b/>
          <w:bCs/>
        </w:rPr>
        <w:t>г.</w:t>
      </w:r>
    </w:p>
    <w:p w:rsidR="00060DA0" w:rsidRPr="00C56C1F" w:rsidRDefault="00060DA0" w:rsidP="003D0C78">
      <w:pPr>
        <w:shd w:val="clear" w:color="auto" w:fill="FFFFFF"/>
        <w:ind w:firstLine="0"/>
      </w:pPr>
    </w:p>
    <w:tbl>
      <w:tblPr>
        <w:tblW w:w="14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3D165F" w:rsidRPr="00C56C1F" w:rsidTr="0062555F">
        <w:trPr>
          <w:cantSplit/>
          <w:trHeight w:val="307"/>
          <w:jc w:val="right"/>
        </w:trPr>
        <w:tc>
          <w:tcPr>
            <w:tcW w:w="2902" w:type="dxa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3D165F" w:rsidRPr="00C56C1F" w:rsidRDefault="003D165F" w:rsidP="0062555F">
            <w:pPr>
              <w:ind w:firstLine="59"/>
              <w:jc w:val="right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 xml:space="preserve">    Недели</w:t>
            </w:r>
          </w:p>
          <w:p w:rsidR="003D165F" w:rsidRPr="00C56C1F" w:rsidRDefault="003D165F" w:rsidP="0062555F">
            <w:pPr>
              <w:ind w:firstLine="59"/>
              <w:rPr>
                <w:b/>
                <w:color w:val="000000"/>
                <w:spacing w:val="7"/>
                <w:sz w:val="14"/>
                <w:szCs w:val="14"/>
              </w:rPr>
            </w:pPr>
          </w:p>
          <w:p w:rsidR="003D165F" w:rsidRPr="00C56C1F" w:rsidRDefault="003D165F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 xml:space="preserve">Дни </w:t>
            </w:r>
          </w:p>
          <w:p w:rsidR="003D165F" w:rsidRPr="00C56C1F" w:rsidRDefault="003D165F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>недели*</w:t>
            </w:r>
          </w:p>
        </w:tc>
        <w:tc>
          <w:tcPr>
            <w:tcW w:w="2948" w:type="dxa"/>
            <w:gridSpan w:val="6"/>
          </w:tcPr>
          <w:p w:rsidR="003D165F" w:rsidRPr="00C56C1F" w:rsidRDefault="003D165F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>1 неделя</w:t>
            </w:r>
          </w:p>
        </w:tc>
        <w:tc>
          <w:tcPr>
            <w:tcW w:w="2946" w:type="dxa"/>
            <w:gridSpan w:val="6"/>
          </w:tcPr>
          <w:p w:rsidR="003D165F" w:rsidRPr="00C56C1F" w:rsidRDefault="003D165F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>2 неделя</w:t>
            </w:r>
          </w:p>
        </w:tc>
        <w:tc>
          <w:tcPr>
            <w:tcW w:w="2946" w:type="dxa"/>
            <w:gridSpan w:val="6"/>
          </w:tcPr>
          <w:p w:rsidR="003D165F" w:rsidRPr="00C56C1F" w:rsidRDefault="003D165F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>3 неделя</w:t>
            </w:r>
          </w:p>
        </w:tc>
        <w:tc>
          <w:tcPr>
            <w:tcW w:w="2946" w:type="dxa"/>
            <w:gridSpan w:val="6"/>
          </w:tcPr>
          <w:p w:rsidR="003D165F" w:rsidRPr="00C56C1F" w:rsidRDefault="003D165F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C56C1F">
              <w:rPr>
                <w:b/>
                <w:color w:val="000000"/>
                <w:spacing w:val="7"/>
                <w:sz w:val="18"/>
                <w:szCs w:val="22"/>
              </w:rPr>
              <w:t>4 неделя</w:t>
            </w:r>
          </w:p>
        </w:tc>
      </w:tr>
      <w:tr w:rsidR="003D165F" w:rsidRPr="00C56C1F" w:rsidTr="0062555F">
        <w:trPr>
          <w:cantSplit/>
          <w:trHeight w:val="271"/>
          <w:jc w:val="right"/>
        </w:trPr>
        <w:tc>
          <w:tcPr>
            <w:tcW w:w="2902" w:type="dxa"/>
            <w:vMerge/>
            <w:tcBorders>
              <w:tl2br w:val="single" w:sz="4" w:space="0" w:color="auto"/>
            </w:tcBorders>
            <w:shd w:val="pct12" w:color="auto" w:fill="auto"/>
          </w:tcPr>
          <w:p w:rsidR="003D165F" w:rsidRPr="00C56C1F" w:rsidRDefault="003D165F" w:rsidP="0062555F">
            <w:pPr>
              <w:ind w:firstLine="59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492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2" w:type="dxa"/>
            <w:shd w:val="pct12" w:color="auto" w:fill="auto"/>
          </w:tcPr>
          <w:p w:rsidR="003D165F" w:rsidRPr="00C56C1F" w:rsidRDefault="003D165F" w:rsidP="0062555F">
            <w:pPr>
              <w:ind w:hanging="142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3D165F" w:rsidRPr="00C56C1F" w:rsidRDefault="003D165F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C56C1F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</w:tr>
      <w:tr w:rsidR="003D165F" w:rsidRPr="00C56C1F" w:rsidTr="0062555F">
        <w:trPr>
          <w:cantSplit/>
          <w:trHeight w:val="922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pStyle w:val="a4"/>
              <w:shd w:val="clear" w:color="auto" w:fill="FFFFFF"/>
              <w:ind w:left="0" w:firstLine="59"/>
              <w:rPr>
                <w:lang w:val="ru-RU" w:eastAsia="ru-RU"/>
              </w:rPr>
            </w:pPr>
            <w:r w:rsidRPr="00C56C1F">
              <w:t>Консультации методиста/научного руководителя и курсового руководителя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768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pStyle w:val="a4"/>
              <w:shd w:val="clear" w:color="auto" w:fill="FFFFFF"/>
              <w:ind w:left="0" w:firstLine="59"/>
              <w:rPr>
                <w:lang w:val="ru-RU" w:eastAsia="ru-RU"/>
              </w:rPr>
            </w:pPr>
            <w:r w:rsidRPr="00C56C1F">
              <w:rPr>
                <w:lang w:val="ru-RU" w:eastAsia="ru-RU"/>
              </w:rPr>
              <w:t>Разработка индивидуальных заданий студента.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614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C56C1F">
              <w:rPr>
                <w:lang w:val="ru-RU" w:eastAsia="ru-RU"/>
              </w:rPr>
              <w:t xml:space="preserve">Дополнение теоретического обзора 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985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pStyle w:val="a4"/>
              <w:shd w:val="clear" w:color="auto" w:fill="FFFFFF"/>
              <w:ind w:left="0" w:firstLine="59"/>
              <w:rPr>
                <w:lang w:val="ru-RU" w:eastAsia="ru-RU"/>
              </w:rPr>
            </w:pPr>
            <w:r w:rsidRPr="00C56C1F">
              <w:rPr>
                <w:lang w:val="ru-RU" w:eastAsia="ru-RU"/>
              </w:rPr>
              <w:t>Математико-статистическая обработка эмпирических данных первичного тестирования.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554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  <w:r w:rsidRPr="00C56C1F">
              <w:rPr>
                <w:lang w:val="ru-RU" w:eastAsia="ru-RU"/>
              </w:rPr>
              <w:t>Коррекция описания разработки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598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ind w:firstLine="0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Подготовка  проекта 3 главы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828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ind w:firstLine="59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Участие к конференции (в качестве докладчика/слушателя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730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ind w:firstLine="0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Подготовка и сдача отчетных документов  по  НИР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3D165F" w:rsidRPr="00C56C1F" w:rsidTr="0062555F">
        <w:trPr>
          <w:cantSplit/>
          <w:trHeight w:val="149"/>
          <w:jc w:val="right"/>
        </w:trPr>
        <w:tc>
          <w:tcPr>
            <w:tcW w:w="2902" w:type="dxa"/>
          </w:tcPr>
          <w:p w:rsidR="003D165F" w:rsidRPr="00C56C1F" w:rsidRDefault="003D165F" w:rsidP="0062555F">
            <w:pPr>
              <w:ind w:firstLine="59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 xml:space="preserve">Итого часов </w:t>
            </w:r>
            <w:r w:rsidRPr="00C56C1F">
              <w:rPr>
                <w:b/>
                <w:sz w:val="20"/>
                <w:szCs w:val="28"/>
              </w:rPr>
              <w:t>**</w:t>
            </w: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3D165F" w:rsidRPr="00C56C1F" w:rsidRDefault="003D165F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  <w:r w:rsidRPr="00C56C1F">
              <w:rPr>
                <w:color w:val="000000"/>
                <w:spacing w:val="7"/>
                <w:sz w:val="14"/>
                <w:szCs w:val="16"/>
              </w:rPr>
              <w:t>2</w:t>
            </w:r>
            <w:r w:rsidRPr="00C56C1F">
              <w:rPr>
                <w:color w:val="000000"/>
                <w:spacing w:val="7"/>
                <w:sz w:val="16"/>
                <w:szCs w:val="16"/>
              </w:rPr>
              <w:t>108</w:t>
            </w:r>
          </w:p>
        </w:tc>
      </w:tr>
    </w:tbl>
    <w:p w:rsidR="003B63C7" w:rsidRPr="00C56C1F" w:rsidRDefault="003D0C78" w:rsidP="00060DA0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C56C1F">
        <w:rPr>
          <w:rFonts w:cs="Times New Roman"/>
          <w:b/>
          <w:sz w:val="18"/>
          <w:szCs w:val="18"/>
        </w:rPr>
        <w:t>*</w:t>
      </w:r>
      <w:r w:rsidRPr="00C56C1F">
        <w:rPr>
          <w:rFonts w:cs="Times New Roman"/>
          <w:sz w:val="18"/>
          <w:szCs w:val="18"/>
        </w:rPr>
        <w:t xml:space="preserve"> Условные обозначения: П – понедельник; В - вторник; С - среда; Ч - четверг; П - пятница; С </w:t>
      </w:r>
      <w:r w:rsidR="00060DA0" w:rsidRPr="00C56C1F">
        <w:rPr>
          <w:rFonts w:cs="Times New Roman"/>
          <w:sz w:val="18"/>
          <w:szCs w:val="18"/>
        </w:rPr>
        <w:t>–</w:t>
      </w:r>
      <w:r w:rsidRPr="00C56C1F">
        <w:rPr>
          <w:rFonts w:cs="Times New Roman"/>
          <w:sz w:val="18"/>
          <w:szCs w:val="18"/>
        </w:rPr>
        <w:t xml:space="preserve"> суббота</w:t>
      </w:r>
    </w:p>
    <w:p w:rsidR="00060DA0" w:rsidRPr="00C56C1F" w:rsidRDefault="00060DA0" w:rsidP="00060DA0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C56C1F">
        <w:rPr>
          <w:rFonts w:cs="Times New Roman"/>
          <w:b/>
          <w:sz w:val="18"/>
          <w:szCs w:val="18"/>
        </w:rPr>
        <w:t xml:space="preserve">** Не более 8 </w:t>
      </w:r>
      <w:r w:rsidR="005C718F" w:rsidRPr="00C56C1F">
        <w:rPr>
          <w:rFonts w:cs="Times New Roman"/>
          <w:b/>
          <w:sz w:val="18"/>
          <w:szCs w:val="18"/>
        </w:rPr>
        <w:t xml:space="preserve">(астрономических) / 9 (академических) </w:t>
      </w:r>
      <w:r w:rsidRPr="00C56C1F">
        <w:rPr>
          <w:rFonts w:cs="Times New Roman"/>
          <w:b/>
          <w:sz w:val="18"/>
          <w:szCs w:val="18"/>
        </w:rPr>
        <w:t>часов в день</w:t>
      </w:r>
    </w:p>
    <w:p w:rsidR="00060DA0" w:rsidRPr="00C56C1F" w:rsidRDefault="00060DA0" w:rsidP="00060DA0">
      <w:pPr>
        <w:shd w:val="clear" w:color="auto" w:fill="FFFFFF"/>
        <w:ind w:firstLine="0"/>
        <w:rPr>
          <w:sz w:val="16"/>
          <w:szCs w:val="28"/>
        </w:rPr>
      </w:pPr>
    </w:p>
    <w:p w:rsidR="00060DA0" w:rsidRPr="00C56C1F" w:rsidRDefault="00060DA0" w:rsidP="00060DA0">
      <w:pPr>
        <w:shd w:val="clear" w:color="auto" w:fill="FFFFFF"/>
        <w:ind w:firstLine="0"/>
        <w:rPr>
          <w:b/>
          <w:color w:val="000000"/>
          <w:spacing w:val="7"/>
        </w:rPr>
        <w:sectPr w:rsidR="00060DA0" w:rsidRPr="00C56C1F" w:rsidSect="00060DA0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lastRenderedPageBreak/>
        <w:t>2.     ПРОВЕДЕНИЕ ИНСТРУКТАЖЕЙ</w:t>
      </w:r>
    </w:p>
    <w:p w:rsidR="003B63C7" w:rsidRPr="00C56C1F" w:rsidRDefault="003B63C7" w:rsidP="003B63C7">
      <w:pPr>
        <w:rPr>
          <w:b/>
        </w:rPr>
      </w:pPr>
    </w:p>
    <w:p w:rsidR="003B63C7" w:rsidRPr="00C56C1F" w:rsidRDefault="003B63C7" w:rsidP="003B63C7">
      <w:pPr>
        <w:rPr>
          <w:b/>
        </w:rPr>
      </w:pPr>
    </w:p>
    <w:p w:rsidR="003B63C7" w:rsidRPr="00C56C1F" w:rsidRDefault="003B63C7" w:rsidP="003B63C7">
      <w:pPr>
        <w:rPr>
          <w:b/>
        </w:rPr>
      </w:pPr>
      <w:r w:rsidRPr="00C56C1F">
        <w:rPr>
          <w:b/>
        </w:rPr>
        <w:t>Таблица 5  -  ПРОВЕДЕНИЕ ИНСТРУКТАЖЕЙ</w:t>
      </w:r>
    </w:p>
    <w:p w:rsidR="003B63C7" w:rsidRPr="00C56C1F" w:rsidRDefault="003B63C7" w:rsidP="003B63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30"/>
        <w:gridCol w:w="1546"/>
        <w:gridCol w:w="2271"/>
        <w:gridCol w:w="2131"/>
      </w:tblGrid>
      <w:tr w:rsidR="003B63C7" w:rsidRPr="00C56C1F" w:rsidTr="00A42C1D">
        <w:trPr>
          <w:trHeight w:val="1092"/>
          <w:jc w:val="center"/>
        </w:trPr>
        <w:tc>
          <w:tcPr>
            <w:tcW w:w="802" w:type="dxa"/>
          </w:tcPr>
          <w:p w:rsidR="003B63C7" w:rsidRPr="00C56C1F" w:rsidRDefault="003B63C7" w:rsidP="00A42C1D">
            <w:pPr>
              <w:rPr>
                <w:spacing w:val="7"/>
              </w:rPr>
            </w:pPr>
            <w:r w:rsidRPr="00C56C1F">
              <w:rPr>
                <w:spacing w:val="7"/>
              </w:rPr>
              <w:t xml:space="preserve">№ </w:t>
            </w:r>
          </w:p>
        </w:tc>
        <w:tc>
          <w:tcPr>
            <w:tcW w:w="2740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Вид инструктажа</w:t>
            </w:r>
          </w:p>
        </w:tc>
        <w:tc>
          <w:tcPr>
            <w:tcW w:w="1614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Дата проведения</w:t>
            </w:r>
          </w:p>
        </w:tc>
        <w:tc>
          <w:tcPr>
            <w:tcW w:w="2315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Подпись инструктируемого</w:t>
            </w:r>
          </w:p>
        </w:tc>
        <w:tc>
          <w:tcPr>
            <w:tcW w:w="2352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802" w:type="dxa"/>
          </w:tcPr>
          <w:p w:rsidR="003B63C7" w:rsidRPr="00C56C1F" w:rsidRDefault="003B63C7" w:rsidP="00A42C1D">
            <w:pPr>
              <w:rPr>
                <w:spacing w:val="7"/>
              </w:rPr>
            </w:pPr>
            <w:r w:rsidRPr="00C56C1F">
              <w:rPr>
                <w:spacing w:val="7"/>
              </w:rPr>
              <w:t>1</w:t>
            </w:r>
          </w:p>
        </w:tc>
        <w:tc>
          <w:tcPr>
            <w:tcW w:w="2740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Охрана труда</w:t>
            </w:r>
          </w:p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802" w:type="dxa"/>
          </w:tcPr>
          <w:p w:rsidR="003B63C7" w:rsidRPr="00C56C1F" w:rsidRDefault="003B63C7" w:rsidP="00A42C1D">
            <w:pPr>
              <w:rPr>
                <w:spacing w:val="7"/>
              </w:rPr>
            </w:pPr>
            <w:r w:rsidRPr="00C56C1F">
              <w:rPr>
                <w:spacing w:val="7"/>
              </w:rPr>
              <w:t>2</w:t>
            </w:r>
          </w:p>
        </w:tc>
        <w:tc>
          <w:tcPr>
            <w:tcW w:w="2740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802" w:type="dxa"/>
          </w:tcPr>
          <w:p w:rsidR="003B63C7" w:rsidRPr="00C56C1F" w:rsidRDefault="003B63C7" w:rsidP="00A42C1D">
            <w:pPr>
              <w:rPr>
                <w:spacing w:val="7"/>
              </w:rPr>
            </w:pPr>
            <w:r w:rsidRPr="00C56C1F">
              <w:rPr>
                <w:spacing w:val="7"/>
              </w:rPr>
              <w:t>3</w:t>
            </w:r>
          </w:p>
        </w:tc>
        <w:tc>
          <w:tcPr>
            <w:tcW w:w="2740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C56C1F" w:rsidTr="00A42C1D">
        <w:trPr>
          <w:trHeight w:val="70"/>
          <w:jc w:val="center"/>
        </w:trPr>
        <w:tc>
          <w:tcPr>
            <w:tcW w:w="802" w:type="dxa"/>
          </w:tcPr>
          <w:p w:rsidR="003B63C7" w:rsidRPr="00C56C1F" w:rsidRDefault="003B63C7" w:rsidP="00A42C1D">
            <w:pPr>
              <w:rPr>
                <w:spacing w:val="7"/>
              </w:rPr>
            </w:pPr>
            <w:r w:rsidRPr="00C56C1F">
              <w:rPr>
                <w:spacing w:val="7"/>
              </w:rPr>
              <w:t>4</w:t>
            </w:r>
          </w:p>
        </w:tc>
        <w:tc>
          <w:tcPr>
            <w:tcW w:w="2740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  <w:r w:rsidRPr="00C56C1F">
              <w:rPr>
                <w:spacing w:val="7"/>
              </w:rPr>
              <w:t>Правила внутреннего распорядка</w:t>
            </w:r>
          </w:p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C56C1F" w:rsidRDefault="003B63C7" w:rsidP="00A42C1D">
            <w:pPr>
              <w:ind w:firstLine="0"/>
              <w:rPr>
                <w:spacing w:val="7"/>
              </w:rPr>
            </w:pPr>
          </w:p>
        </w:tc>
      </w:tr>
    </w:tbl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jc w:val="center"/>
        <w:rPr>
          <w:b/>
          <w:caps/>
        </w:rPr>
      </w:pPr>
      <w:r w:rsidRPr="00C56C1F">
        <w:rPr>
          <w:b/>
          <w:caps/>
        </w:rPr>
        <w:t>3.  индивидуальный план работы</w:t>
      </w: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3B63C7" w:rsidRPr="00C56C1F" w:rsidTr="00A42C1D">
        <w:trPr>
          <w:jc w:val="right"/>
        </w:trPr>
        <w:tc>
          <w:tcPr>
            <w:tcW w:w="4786" w:type="dxa"/>
          </w:tcPr>
          <w:p w:rsidR="003B63C7" w:rsidRPr="00C56C1F" w:rsidRDefault="003B63C7" w:rsidP="00A42C1D">
            <w:pPr>
              <w:jc w:val="center"/>
            </w:pPr>
            <w:r w:rsidRPr="00C56C1F">
              <w:t>Утверждаю</w:t>
            </w:r>
          </w:p>
          <w:p w:rsidR="003B63C7" w:rsidRPr="00C56C1F" w:rsidRDefault="003B63C7" w:rsidP="00A42C1D">
            <w:pPr>
              <w:jc w:val="center"/>
            </w:pPr>
            <w:r w:rsidRPr="00C56C1F">
              <w:t>______________________________</w:t>
            </w:r>
          </w:p>
        </w:tc>
      </w:tr>
      <w:tr w:rsidR="003B63C7" w:rsidRPr="00C56C1F" w:rsidTr="00A42C1D">
        <w:trPr>
          <w:jc w:val="right"/>
        </w:trPr>
        <w:tc>
          <w:tcPr>
            <w:tcW w:w="4786" w:type="dxa"/>
          </w:tcPr>
          <w:p w:rsidR="003B63C7" w:rsidRPr="00C56C1F" w:rsidRDefault="003B63C7" w:rsidP="00A42C1D">
            <w:pPr>
              <w:jc w:val="center"/>
            </w:pPr>
            <w:r w:rsidRPr="00C56C1F">
              <w:t>(подпись методиста/научного руководителя)</w:t>
            </w:r>
          </w:p>
        </w:tc>
      </w:tr>
      <w:tr w:rsidR="003B63C7" w:rsidRPr="00C56C1F" w:rsidTr="00A42C1D">
        <w:trPr>
          <w:jc w:val="right"/>
        </w:trPr>
        <w:tc>
          <w:tcPr>
            <w:tcW w:w="4786" w:type="dxa"/>
          </w:tcPr>
          <w:p w:rsidR="003B63C7" w:rsidRPr="00C56C1F" w:rsidRDefault="003B63C7" w:rsidP="00A42C1D"/>
          <w:p w:rsidR="003B63C7" w:rsidRPr="00C56C1F" w:rsidRDefault="003B63C7" w:rsidP="00A42C1D">
            <w:pPr>
              <w:jc w:val="center"/>
            </w:pPr>
            <w:r w:rsidRPr="00C56C1F">
              <w:t>Дата _________________________________</w:t>
            </w:r>
          </w:p>
          <w:p w:rsidR="003B63C7" w:rsidRPr="00C56C1F" w:rsidRDefault="003B63C7" w:rsidP="00A42C1D">
            <w:pPr>
              <w:jc w:val="center"/>
            </w:pPr>
          </w:p>
        </w:tc>
      </w:tr>
    </w:tbl>
    <w:p w:rsidR="003B63C7" w:rsidRPr="00C56C1F" w:rsidRDefault="003B63C7" w:rsidP="003B63C7">
      <w:pPr>
        <w:rPr>
          <w:b/>
          <w:caps/>
        </w:rPr>
      </w:pPr>
    </w:p>
    <w:p w:rsidR="003B63C7" w:rsidRPr="00C56C1F" w:rsidRDefault="003B63C7" w:rsidP="003B63C7">
      <w:pPr>
        <w:jc w:val="both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>Таблица 6      ИНДИВИДУАЛЬНЫЙ ПЛАН РАБОТЫ</w:t>
      </w:r>
    </w:p>
    <w:tbl>
      <w:tblPr>
        <w:tblW w:w="9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202"/>
        <w:gridCol w:w="1440"/>
        <w:gridCol w:w="1537"/>
      </w:tblGrid>
      <w:tr w:rsidR="003B63C7" w:rsidRPr="00C56C1F" w:rsidTr="00A42C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C56C1F">
              <w:rPr>
                <w:b/>
                <w:color w:val="000000"/>
                <w:spacing w:val="7"/>
              </w:rPr>
              <w:t>Виды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C56C1F">
              <w:rPr>
                <w:b/>
                <w:color w:val="000000"/>
                <w:spacing w:val="7"/>
              </w:rPr>
              <w:t>Сроки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C56C1F">
              <w:rPr>
                <w:b/>
                <w:color w:val="000000"/>
                <w:spacing w:val="7"/>
              </w:rPr>
              <w:t>Дата выполнения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pacing w:val="7"/>
              </w:rPr>
            </w:pPr>
            <w:r w:rsidRPr="00C56C1F">
              <w:rPr>
                <w:b/>
                <w:color w:val="000000"/>
                <w:spacing w:val="7"/>
              </w:rPr>
              <w:t>Форма отчетности</w:t>
            </w:r>
          </w:p>
        </w:tc>
      </w:tr>
      <w:tr w:rsidR="003B63C7" w:rsidRPr="00C56C1F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>Разработка индивидуальных заданий и индивидуального плана студента кафедры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 xml:space="preserve"> Профиль подготовки:_______________________________________________________________________________________________________________________________________________________________________________________________________________________________________________________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C56C1F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C56C1F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lang w:val="ru-RU" w:eastAsia="ru-RU"/>
              </w:rPr>
            </w:pPr>
            <w:r w:rsidRPr="00C56C1F">
              <w:rPr>
                <w:bCs/>
                <w:spacing w:val="-1"/>
                <w:sz w:val="24"/>
                <w:lang w:val="ru-RU"/>
              </w:rPr>
              <w:t>В</w:t>
            </w:r>
            <w:r w:rsidRPr="00C56C1F">
              <w:rPr>
                <w:sz w:val="24"/>
              </w:rPr>
              <w:t>несение коррективов и дополнений</w:t>
            </w:r>
            <w:r w:rsidRPr="00C56C1F">
              <w:rPr>
                <w:sz w:val="24"/>
                <w:lang w:val="ru-RU"/>
              </w:rPr>
              <w:t xml:space="preserve"> в </w:t>
            </w:r>
            <w:r w:rsidRPr="00C56C1F">
              <w:rPr>
                <w:bCs/>
                <w:spacing w:val="-1"/>
                <w:sz w:val="24"/>
              </w:rPr>
              <w:t xml:space="preserve"> программ</w:t>
            </w:r>
            <w:r w:rsidRPr="00C56C1F">
              <w:rPr>
                <w:bCs/>
                <w:spacing w:val="-1"/>
                <w:sz w:val="24"/>
                <w:lang w:val="ru-RU"/>
              </w:rPr>
              <w:t>у</w:t>
            </w:r>
            <w:r w:rsidRPr="00C56C1F">
              <w:rPr>
                <w:bCs/>
                <w:spacing w:val="-1"/>
                <w:sz w:val="24"/>
              </w:rPr>
              <w:t xml:space="preserve">  исследования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C56C1F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C56C1F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Дополнение теоретического обзора по проблеме научного исследования на т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_________________________________________________________________________________________________________________________________________________________________________________________</w:t>
            </w:r>
          </w:p>
          <w:p w:rsidR="003B63C7" w:rsidRPr="00C56C1F" w:rsidRDefault="003B63C7" w:rsidP="00A42C1D">
            <w:pPr>
              <w:ind w:firstLine="0"/>
            </w:pPr>
            <w:r w:rsidRPr="00C56C1F">
              <w:t>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C56C1F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C56C1F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>Коррекция описания разработки (указать название_______________________________________________________________________________________________________________________________________________________________________________________________________________________________________________________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 xml:space="preserve"> Представление в виде фрагмента 3 главы.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C56C1F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C56C1F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C56C1F" w:rsidRDefault="003B63C7" w:rsidP="00A42C1D">
            <w:pPr>
              <w:tabs>
                <w:tab w:val="left" w:pos="6120"/>
              </w:tabs>
              <w:ind w:firstLine="0"/>
            </w:pPr>
            <w:r w:rsidRPr="00C56C1F">
              <w:t>Представление первичных материалов исследования (протоколов исследования, анкет и т.п.). Указать какие:</w:t>
            </w:r>
          </w:p>
          <w:p w:rsidR="003B63C7" w:rsidRPr="00C56C1F" w:rsidRDefault="003B63C7" w:rsidP="00A42C1D">
            <w:pPr>
              <w:tabs>
                <w:tab w:val="left" w:pos="6120"/>
              </w:tabs>
              <w:ind w:firstLine="0"/>
            </w:pPr>
            <w:r w:rsidRPr="00C56C1F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color w:val="000000"/>
                <w:spacing w:val="7"/>
                <w:sz w:val="20"/>
                <w:szCs w:val="20"/>
              </w:rPr>
              <w:t>(таблица 7)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sz w:val="20"/>
              </w:rPr>
            </w:pP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sz w:val="20"/>
              </w:rPr>
              <w:t xml:space="preserve">Копии первичных материалов исследования </w:t>
            </w:r>
            <w:r w:rsidRPr="00C56C1F">
              <w:rPr>
                <w:color w:val="000000"/>
                <w:spacing w:val="7"/>
                <w:sz w:val="20"/>
                <w:szCs w:val="20"/>
              </w:rPr>
              <w:t>(приложение к дневнику)</w:t>
            </w:r>
          </w:p>
        </w:tc>
      </w:tr>
      <w:tr w:rsidR="003B63C7" w:rsidRPr="00C56C1F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C56C1F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C56C1F">
              <w:rPr>
                <w:color w:val="000000"/>
                <w:spacing w:val="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sz w:val="24"/>
                <w:szCs w:val="24"/>
                <w:lang w:val="ru-RU" w:eastAsia="ru-RU"/>
              </w:rPr>
              <w:t>Представление проекта 3 главы (указать название разделов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C56C1F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C56C1F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C56C1F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C56C1F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</w:tbl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 xml:space="preserve">4.  АНАЛИЗ ВЫПОЛНЕНИЯ ПРОГРАММЫ НАУЧНО-ИССЛЕДОВАТЕЛЬСКОЙ РАБОТЫ </w:t>
      </w:r>
    </w:p>
    <w:p w:rsidR="003B63C7" w:rsidRPr="00C56C1F" w:rsidRDefault="003B63C7" w:rsidP="003B63C7">
      <w:pPr>
        <w:jc w:val="center"/>
        <w:rPr>
          <w:b/>
          <w:color w:val="000000"/>
          <w:spacing w:val="7"/>
        </w:rPr>
      </w:pPr>
    </w:p>
    <w:p w:rsidR="003B63C7" w:rsidRPr="00C56C1F" w:rsidRDefault="003B63C7" w:rsidP="003B63C7">
      <w:pPr>
        <w:rPr>
          <w:b/>
        </w:rPr>
      </w:pPr>
      <w:r w:rsidRPr="00C56C1F">
        <w:rPr>
          <w:b/>
        </w:rPr>
        <w:t xml:space="preserve">Таблица 7 - АНАЛИЗ ВЫПОЛНЕНИЯ ПРОГРАММЫ НАУЧНО- ИССЛЕДОВАТЕЛЬСКОЙ  РАБОТЫ </w:t>
      </w:r>
      <w:r w:rsidRPr="00C56C1F">
        <w:rPr>
          <w:rStyle w:val="af0"/>
          <w:b/>
        </w:rPr>
        <w:footnoteReference w:id="2"/>
      </w:r>
    </w:p>
    <w:p w:rsidR="003B63C7" w:rsidRPr="00C56C1F" w:rsidRDefault="003B63C7" w:rsidP="003B63C7">
      <w:pPr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509"/>
        <w:gridCol w:w="2569"/>
        <w:gridCol w:w="1791"/>
      </w:tblGrid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tabs>
                <w:tab w:val="left" w:pos="1061"/>
              </w:tabs>
              <w:ind w:hanging="6"/>
              <w:jc w:val="center"/>
              <w:rPr>
                <w:b/>
                <w:caps/>
              </w:rPr>
            </w:pPr>
            <w:r w:rsidRPr="00C56C1F">
              <w:rPr>
                <w:b/>
                <w:sz w:val="22"/>
              </w:rPr>
              <w:t>Дата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C56C1F">
              <w:rPr>
                <w:b/>
                <w:sz w:val="22"/>
              </w:rPr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</w:rPr>
            </w:pPr>
            <w:r w:rsidRPr="00C56C1F">
              <w:rPr>
                <w:b/>
                <w:sz w:val="22"/>
              </w:rPr>
              <w:t xml:space="preserve">Анализ выполняемых </w:t>
            </w:r>
          </w:p>
          <w:p w:rsidR="003B63C7" w:rsidRPr="00C56C1F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C56C1F">
              <w:rPr>
                <w:b/>
                <w:sz w:val="22"/>
              </w:rPr>
              <w:t>заданий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C56C1F" w:rsidRDefault="003B63C7" w:rsidP="00A42C1D">
            <w:pPr>
              <w:tabs>
                <w:tab w:val="left" w:pos="1061"/>
              </w:tabs>
              <w:ind w:firstLine="9"/>
              <w:jc w:val="center"/>
              <w:rPr>
                <w:b/>
              </w:rPr>
            </w:pPr>
            <w:r w:rsidRPr="00C56C1F">
              <w:rPr>
                <w:b/>
                <w:sz w:val="22"/>
              </w:rPr>
              <w:t>Подпись методиста (научного руководителя)</w:t>
            </w: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  <w:p w:rsidR="003B63C7" w:rsidRPr="00C56C1F" w:rsidRDefault="003B63C7" w:rsidP="00A42C1D">
            <w:pPr>
              <w:tabs>
                <w:tab w:val="left" w:pos="1061"/>
              </w:tabs>
            </w:pPr>
          </w:p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  <w:p w:rsidR="003B63C7" w:rsidRPr="00C56C1F" w:rsidRDefault="003B63C7" w:rsidP="00A42C1D">
            <w:pPr>
              <w:tabs>
                <w:tab w:val="left" w:pos="1061"/>
              </w:tabs>
            </w:pPr>
          </w:p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C56C1F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</w:tbl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lastRenderedPageBreak/>
        <w:t xml:space="preserve">5.  ТЕХНОЛОГИЧЕСКАЯ КАРТА </w:t>
      </w: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>НАУЧНО-ИССЛЕДОВАТЕЛЬСКОЙ РАБОТЫ</w:t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ind w:firstLine="576"/>
        <w:jc w:val="center"/>
        <w:rPr>
          <w:b/>
          <w:color w:val="000000"/>
          <w:spacing w:val="7"/>
        </w:rPr>
      </w:pPr>
      <w:r w:rsidRPr="00C56C1F">
        <w:rPr>
          <w:b/>
          <w:color w:val="000000"/>
          <w:spacing w:val="7"/>
        </w:rPr>
        <w:t>1 курс 2 семестр заочной формы обучения (20___/20___ уч. год.)</w:t>
      </w:r>
    </w:p>
    <w:tbl>
      <w:tblPr>
        <w:tblpPr w:leftFromText="180" w:rightFromText="180" w:vertAnchor="text" w:horzAnchor="margin" w:tblpX="-629" w:tblpY="442"/>
        <w:tblW w:w="100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1904"/>
        <w:gridCol w:w="1134"/>
        <w:gridCol w:w="1072"/>
        <w:gridCol w:w="1480"/>
      </w:tblGrid>
      <w:tr w:rsidR="003B63C7" w:rsidRPr="00C56C1F" w:rsidTr="00A42C1D">
        <w:trPr>
          <w:cantSplit/>
          <w:trHeight w:hRule="exact" w:val="43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ФИО магистранта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C56C1F" w:rsidTr="00A42C1D">
        <w:trPr>
          <w:cantSplit/>
          <w:trHeight w:hRule="exact" w:val="64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  <w:rPr>
                <w:bCs/>
                <w:spacing w:val="-4"/>
              </w:rPr>
            </w:pPr>
            <w:r w:rsidRPr="00C56C1F">
              <w:rPr>
                <w:bCs/>
                <w:spacing w:val="-4"/>
              </w:rPr>
              <w:t>Направленность (профиль):</w:t>
            </w:r>
          </w:p>
          <w:p w:rsidR="003B63C7" w:rsidRPr="00C56C1F" w:rsidRDefault="003B63C7" w:rsidP="00A42C1D">
            <w:pPr>
              <w:ind w:firstLine="0"/>
              <w:rPr>
                <w:bCs/>
                <w:spacing w:val="-4"/>
              </w:rPr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C56C1F" w:rsidTr="00A42C1D">
        <w:trPr>
          <w:cantSplit/>
          <w:trHeight w:hRule="exact" w:val="56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Выпускающая кафедра</w:t>
            </w:r>
          </w:p>
          <w:p w:rsidR="003B63C7" w:rsidRPr="00C56C1F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C56C1F" w:rsidTr="00A42C1D">
        <w:trPr>
          <w:cantSplit/>
          <w:trHeight w:hRule="exact" w:val="5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 xml:space="preserve">ФИО методиста / научного руководителя </w:t>
            </w:r>
          </w:p>
          <w:p w:rsidR="003B63C7" w:rsidRPr="00C56C1F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C56C1F" w:rsidTr="00A42C1D">
        <w:trPr>
          <w:cantSplit/>
          <w:trHeight w:hRule="exact" w:val="119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>Кол-во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>Баллов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>(мин./</w:t>
            </w:r>
          </w:p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C56C1F">
              <w:rPr>
                <w:b/>
                <w:sz w:val="20"/>
                <w:szCs w:val="20"/>
              </w:rPr>
              <w:t>мак.)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C56C1F">
              <w:rPr>
                <w:b/>
                <w:bCs/>
                <w:spacing w:val="-8"/>
                <w:sz w:val="20"/>
                <w:szCs w:val="20"/>
              </w:rPr>
              <w:t>Баллы за практику НИР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C56C1F">
              <w:rPr>
                <w:b/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3B63C7" w:rsidRPr="00C56C1F" w:rsidTr="00A42C1D">
        <w:trPr>
          <w:trHeight w:hRule="exact" w:val="341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</w:pPr>
            <w:r w:rsidRPr="00C56C1F">
              <w:t xml:space="preserve">Разработка и согласование индивидуальных заданий, отражающих профиль </w:t>
            </w:r>
            <w:r w:rsidRPr="00C56C1F">
              <w:rPr>
                <w:color w:val="000000"/>
                <w:shd w:val="clear" w:color="auto" w:fill="FFFFFF"/>
              </w:rPr>
              <w:t>«</w:t>
            </w:r>
            <w:r w:rsidRPr="00C56C1F">
              <w:rPr>
                <w:rStyle w:val="ad"/>
                <w:b w:val="0"/>
                <w:i/>
                <w:color w:val="000000"/>
                <w:shd w:val="clear" w:color="auto" w:fill="FFFFFF"/>
              </w:rPr>
              <w:t>Спортивная подготовка лиц  с ограниченными возможностями здоровья, включая инвалидов</w:t>
            </w:r>
            <w:r w:rsidRPr="00C56C1F">
              <w:rPr>
                <w:rStyle w:val="ad"/>
                <w:color w:val="000000"/>
                <w:shd w:val="clear" w:color="auto" w:fill="FFFFFF"/>
              </w:rPr>
              <w:t>»</w:t>
            </w:r>
            <w:r w:rsidRPr="00C56C1F">
              <w:t xml:space="preserve">,  индивидуального рабочего плана на период практики. </w:t>
            </w:r>
          </w:p>
          <w:p w:rsidR="003B63C7" w:rsidRPr="00C56C1F" w:rsidRDefault="003B63C7" w:rsidP="00A42C1D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C56C1F">
              <w:t xml:space="preserve">Изучение требований техники безопасности, правил внутреннего распорядка, требований пожарной безопасности. 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C56C1F">
              <w:t>Индивидуальные задания</w:t>
            </w:r>
          </w:p>
          <w:p w:rsidR="003B63C7" w:rsidRPr="00C56C1F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C56C1F">
              <w:t>магистранта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2266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</w:pPr>
            <w:r w:rsidRPr="00C56C1F">
              <w:rPr>
                <w:szCs w:val="18"/>
              </w:rPr>
              <w:t>Разработка индивидуального плана.  Анализ выполнения научно-исследовательской работы.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C56C1F">
              <w:t>Индивидуальный план работы магистранта.</w:t>
            </w:r>
          </w:p>
          <w:p w:rsidR="003B63C7" w:rsidRPr="00C56C1F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C56C1F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155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 w:eastAsia="ru-RU"/>
              </w:rPr>
            </w:pPr>
            <w:r w:rsidRPr="00C56C1F">
              <w:rPr>
                <w:bCs/>
                <w:spacing w:val="-1"/>
                <w:sz w:val="24"/>
                <w:szCs w:val="18"/>
                <w:lang w:val="ru-RU"/>
              </w:rPr>
              <w:t>В</w:t>
            </w:r>
            <w:r w:rsidRPr="00C56C1F">
              <w:rPr>
                <w:sz w:val="24"/>
                <w:szCs w:val="18"/>
              </w:rPr>
              <w:t>несение коррективов и дополнений</w:t>
            </w:r>
            <w:r w:rsidRPr="00C56C1F">
              <w:rPr>
                <w:sz w:val="24"/>
                <w:szCs w:val="18"/>
                <w:lang w:val="ru-RU"/>
              </w:rPr>
              <w:t xml:space="preserve"> в </w:t>
            </w:r>
            <w:r w:rsidRPr="00C56C1F">
              <w:rPr>
                <w:bCs/>
                <w:spacing w:val="-1"/>
                <w:sz w:val="24"/>
                <w:szCs w:val="18"/>
              </w:rPr>
              <w:t xml:space="preserve"> программ</w:t>
            </w:r>
            <w:r w:rsidRPr="00C56C1F">
              <w:rPr>
                <w:bCs/>
                <w:spacing w:val="-1"/>
                <w:sz w:val="24"/>
                <w:szCs w:val="18"/>
                <w:lang w:val="ru-RU"/>
              </w:rPr>
              <w:t>у</w:t>
            </w:r>
            <w:r w:rsidRPr="00C56C1F">
              <w:rPr>
                <w:bCs/>
                <w:spacing w:val="-1"/>
                <w:sz w:val="24"/>
                <w:szCs w:val="18"/>
              </w:rPr>
              <w:t xml:space="preserve">  исследования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Индивидуальные задания.</w:t>
            </w:r>
          </w:p>
          <w:p w:rsidR="003B63C7" w:rsidRPr="00C56C1F" w:rsidRDefault="003B63C7" w:rsidP="00A42C1D">
            <w:pPr>
              <w:ind w:firstLine="0"/>
            </w:pPr>
            <w:r w:rsidRPr="00C56C1F">
              <w:t xml:space="preserve">Индивидуальный план работы магистранта 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82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ind w:firstLine="0"/>
              <w:rPr>
                <w:szCs w:val="18"/>
              </w:rPr>
            </w:pPr>
            <w:r w:rsidRPr="00C56C1F">
              <w:rPr>
                <w:szCs w:val="18"/>
              </w:rPr>
              <w:t>Дополнение теоретического обзора по проблеме научного исследования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 xml:space="preserve">Список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170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56C1F">
              <w:rPr>
                <w:sz w:val="24"/>
                <w:szCs w:val="18"/>
                <w:lang w:val="ru-RU" w:eastAsia="ru-RU"/>
              </w:rPr>
              <w:lastRenderedPageBreak/>
              <w:t>Модификация методики, комплекса упражнений, содержания занятий др. Представление их в виде проекта параграфа 3 главы.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Индивидуальные задания.</w:t>
            </w:r>
          </w:p>
          <w:p w:rsidR="003B63C7" w:rsidRPr="00C56C1F" w:rsidRDefault="003B63C7" w:rsidP="00A42C1D">
            <w:pPr>
              <w:ind w:firstLine="0"/>
            </w:pPr>
            <w:r w:rsidRPr="00C56C1F">
              <w:t xml:space="preserve">Индивидуальный план работы магистранта 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199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56C1F">
              <w:rPr>
                <w:sz w:val="24"/>
                <w:szCs w:val="18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C56C1F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/>
              </w:rPr>
            </w:pPr>
            <w:r w:rsidRPr="00C56C1F">
              <w:rPr>
                <w:sz w:val="24"/>
                <w:szCs w:val="18"/>
              </w:rPr>
              <w:t>Представление первичных материалов исследования (протоколов тестирования, анкет и т.п.)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rPr>
                <w:szCs w:val="18"/>
              </w:rPr>
              <w:t>Первичные материалы исследования (протоколы тестирования, анкеты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7/14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14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56C1F">
              <w:rPr>
                <w:sz w:val="24"/>
                <w:szCs w:val="18"/>
                <w:lang w:val="ru-RU" w:eastAsia="ru-RU"/>
              </w:rPr>
              <w:t xml:space="preserve">Первичная интерпретация эмпирических данных </w:t>
            </w:r>
          </w:p>
          <w:p w:rsidR="003B63C7" w:rsidRPr="00C56C1F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C56C1F">
              <w:rPr>
                <w:szCs w:val="18"/>
              </w:rPr>
              <w:t>Представление их в виде фрагмента параграфа 3 главы</w:t>
            </w:r>
          </w:p>
          <w:p w:rsidR="003B63C7" w:rsidRPr="00C56C1F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C56C1F">
              <w:rPr>
                <w:szCs w:val="18"/>
              </w:rPr>
              <w:t>Фрагмент параграфа 3 главы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143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C56C1F">
              <w:rPr>
                <w:sz w:val="24"/>
                <w:szCs w:val="18"/>
              </w:rPr>
              <w:t>Явка на консультации к научному руководителю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Индивидуальные задания.</w:t>
            </w:r>
          </w:p>
          <w:p w:rsidR="003B63C7" w:rsidRPr="00C56C1F" w:rsidRDefault="003B63C7" w:rsidP="00A42C1D">
            <w:pPr>
              <w:ind w:firstLine="0"/>
            </w:pPr>
            <w:r w:rsidRPr="00C56C1F">
              <w:t xml:space="preserve">Индивидуальный план работы магистранта </w:t>
            </w:r>
          </w:p>
          <w:p w:rsidR="003B63C7" w:rsidRPr="00C56C1F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114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ind w:firstLine="0"/>
              <w:rPr>
                <w:szCs w:val="18"/>
              </w:rPr>
            </w:pPr>
            <w:r w:rsidRPr="00C56C1F">
              <w:rPr>
                <w:szCs w:val="18"/>
              </w:rPr>
              <w:t>Сдача документации по НИР в назначенные сроки</w:t>
            </w:r>
          </w:p>
          <w:p w:rsidR="003B63C7" w:rsidRPr="00C56C1F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Отчетная документация магистранта, портфолио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C56C1F">
              <w:rPr>
                <w:sz w:val="22"/>
                <w:szCs w:val="18"/>
              </w:rPr>
              <w:t>4/8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</w:rPr>
            </w:pPr>
            <w:r w:rsidRPr="00C56C1F">
              <w:rPr>
                <w:b/>
                <w:bCs/>
              </w:rPr>
              <w:t>2</w:t>
            </w:r>
            <w:r w:rsidR="00DD6D43" w:rsidRPr="00C56C1F">
              <w:rPr>
                <w:b/>
                <w:bCs/>
              </w:rPr>
              <w:t>8</w:t>
            </w:r>
            <w:r w:rsidRPr="00C56C1F">
              <w:rPr>
                <w:b/>
                <w:bCs/>
              </w:rPr>
              <w:t>/70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C56C1F" w:rsidTr="00A42C1D">
        <w:trPr>
          <w:trHeight w:hRule="exact" w:val="842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56C1F">
              <w:rPr>
                <w:b/>
                <w:bCs/>
                <w:sz w:val="22"/>
                <w:szCs w:val="22"/>
              </w:rPr>
              <w:t>Подпись курсового рук.</w:t>
            </w:r>
          </w:p>
        </w:tc>
      </w:tr>
      <w:tr w:rsidR="003B63C7" w:rsidRPr="00C56C1F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  <w:lang w:val="ru-RU" w:eastAsia="ru-RU"/>
              </w:rPr>
            </w:pPr>
            <w:r w:rsidRPr="00C56C1F">
              <w:rPr>
                <w:b/>
                <w:sz w:val="24"/>
                <w:szCs w:val="24"/>
              </w:rPr>
              <w:t>Промежуточный контроль</w:t>
            </w:r>
            <w:r w:rsidRPr="00C56C1F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56C1F">
              <w:rPr>
                <w:b/>
              </w:rPr>
              <w:t>22/30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C56C1F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C56C1F">
              <w:rPr>
                <w:b/>
                <w:sz w:val="24"/>
                <w:szCs w:val="24"/>
              </w:rPr>
              <w:t xml:space="preserve">                                    Итоговая сумма баллов за практику</w:t>
            </w:r>
            <w:r w:rsidRPr="00C56C1F">
              <w:rPr>
                <w:b/>
                <w:sz w:val="24"/>
                <w:szCs w:val="24"/>
                <w:lang w:val="ru-RU"/>
              </w:rPr>
              <w:t>:</w:t>
            </w:r>
            <w:r w:rsidRPr="00C56C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C56C1F">
              <w:rPr>
                <w:b/>
              </w:rPr>
              <w:t>50/100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C56C1F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</w:rPr>
            </w:pPr>
            <w:r w:rsidRPr="00C56C1F">
              <w:rPr>
                <w:b/>
                <w:sz w:val="24"/>
                <w:szCs w:val="24"/>
              </w:rPr>
              <w:t>Оценка по практике: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C56C1F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</w:tbl>
    <w:p w:rsidR="003B63C7" w:rsidRPr="00C56C1F" w:rsidRDefault="003B63C7" w:rsidP="003B63C7">
      <w:pPr>
        <w:rPr>
          <w:b/>
          <w:caps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  <w:r w:rsidRPr="00C56C1F">
        <w:rPr>
          <w:b/>
          <w:caps/>
          <w:sz w:val="22"/>
          <w:szCs w:val="22"/>
        </w:rPr>
        <w:br w:type="page"/>
      </w:r>
      <w:r w:rsidRPr="00C56C1F">
        <w:rPr>
          <w:b/>
          <w:caps/>
          <w:sz w:val="22"/>
          <w:szCs w:val="22"/>
        </w:rPr>
        <w:lastRenderedPageBreak/>
        <w:t>6.  ИТОГИ ПРАКТИКИ</w:t>
      </w: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</w:rPr>
      </w:pPr>
      <w:r w:rsidRPr="00C56C1F">
        <w:rPr>
          <w:b/>
          <w:caps/>
          <w:sz w:val="22"/>
          <w:szCs w:val="22"/>
        </w:rPr>
        <w:t>6.1.   отчет магистранта</w:t>
      </w: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>Выводы и предложения по итогам научно-исследовательской работы</w:t>
      </w:r>
    </w:p>
    <w:p w:rsidR="003B63C7" w:rsidRPr="00C56C1F" w:rsidRDefault="003B63C7" w:rsidP="003B63C7">
      <w:pPr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349" w:type="dxa"/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</w:tbl>
    <w:p w:rsidR="003B63C7" w:rsidRPr="00C56C1F" w:rsidRDefault="003B63C7" w:rsidP="003B63C7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686"/>
      </w:tblGrid>
      <w:tr w:rsidR="003B63C7" w:rsidRPr="00C56C1F" w:rsidTr="00A42C1D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sz w:val="28"/>
                <w:szCs w:val="28"/>
              </w:rPr>
            </w:pPr>
          </w:p>
          <w:p w:rsidR="003B63C7" w:rsidRPr="00C56C1F" w:rsidRDefault="003B63C7" w:rsidP="00A42C1D">
            <w:pPr>
              <w:rPr>
                <w:sz w:val="28"/>
                <w:szCs w:val="28"/>
              </w:rPr>
            </w:pPr>
            <w:r w:rsidRPr="00C56C1F">
              <w:rPr>
                <w:sz w:val="28"/>
                <w:szCs w:val="28"/>
              </w:rPr>
              <w:t>«</w:t>
            </w:r>
            <w:r w:rsidR="00C87BA4" w:rsidRPr="00C56C1F">
              <w:rPr>
                <w:sz w:val="28"/>
                <w:szCs w:val="28"/>
              </w:rPr>
              <w:t>0</w:t>
            </w:r>
            <w:r w:rsidR="00B25C3D">
              <w:rPr>
                <w:sz w:val="28"/>
                <w:szCs w:val="28"/>
              </w:rPr>
              <w:t>5</w:t>
            </w:r>
            <w:r w:rsidRPr="00C56C1F">
              <w:rPr>
                <w:sz w:val="28"/>
                <w:szCs w:val="28"/>
              </w:rPr>
              <w:t>»</w:t>
            </w:r>
            <w:r w:rsidR="00C87BA4" w:rsidRPr="00C56C1F">
              <w:rPr>
                <w:sz w:val="28"/>
                <w:szCs w:val="28"/>
              </w:rPr>
              <w:t xml:space="preserve">  апреля </w:t>
            </w:r>
            <w:r w:rsidRPr="00C56C1F">
              <w:rPr>
                <w:sz w:val="28"/>
                <w:szCs w:val="28"/>
              </w:rPr>
              <w:t>20</w:t>
            </w:r>
            <w:r w:rsidR="00C87BA4" w:rsidRPr="00C56C1F">
              <w:rPr>
                <w:sz w:val="28"/>
                <w:szCs w:val="28"/>
              </w:rPr>
              <w:t>2</w:t>
            </w:r>
            <w:r w:rsidR="00B25C3D">
              <w:rPr>
                <w:sz w:val="28"/>
                <w:szCs w:val="28"/>
              </w:rPr>
              <w:t>5</w:t>
            </w:r>
            <w:r w:rsidR="00C87BA4" w:rsidRPr="00C56C1F">
              <w:rPr>
                <w:sz w:val="28"/>
                <w:szCs w:val="28"/>
              </w:rPr>
              <w:t xml:space="preserve"> </w:t>
            </w:r>
            <w:r w:rsidRPr="00C56C1F">
              <w:rPr>
                <w:sz w:val="28"/>
                <w:szCs w:val="28"/>
              </w:rPr>
              <w:t>г.</w:t>
            </w:r>
          </w:p>
          <w:p w:rsidR="003B63C7" w:rsidRPr="00C56C1F" w:rsidRDefault="003B63C7" w:rsidP="00A42C1D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sz w:val="28"/>
                <w:szCs w:val="28"/>
              </w:rPr>
            </w:pPr>
          </w:p>
        </w:tc>
      </w:tr>
      <w:tr w:rsidR="003B63C7" w:rsidRPr="00C56C1F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pStyle w:val="4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 w:rsidRPr="00C56C1F">
              <w:rPr>
                <w:rFonts w:ascii="Times New Roman" w:hAnsi="Times New Roman"/>
                <w:sz w:val="24"/>
              </w:rPr>
              <w:t xml:space="preserve">Подпись </w:t>
            </w:r>
            <w:r w:rsidRPr="00C56C1F">
              <w:rPr>
                <w:rFonts w:ascii="Times New Roman" w:hAnsi="Times New Roman"/>
                <w:sz w:val="24"/>
                <w:lang w:val="ru-RU"/>
              </w:rPr>
              <w:t xml:space="preserve">магистранта: </w:t>
            </w:r>
          </w:p>
          <w:p w:rsidR="003B63C7" w:rsidRPr="00C56C1F" w:rsidRDefault="003B63C7" w:rsidP="00A42C1D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szCs w:val="28"/>
              </w:rPr>
            </w:pPr>
          </w:p>
        </w:tc>
      </w:tr>
      <w:tr w:rsidR="003B63C7" w:rsidRPr="00C56C1F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ind w:firstLine="0"/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Подписи:</w:t>
            </w:r>
          </w:p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C56C1F">
              <w:rPr>
                <w:b/>
                <w:szCs w:val="28"/>
              </w:rPr>
              <w:t xml:space="preserve">( </w:t>
            </w:r>
            <w:r w:rsidRPr="00C56C1F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C56C1F">
              <w:rPr>
                <w:b/>
                <w:szCs w:val="28"/>
              </w:rPr>
              <w:t>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C56C1F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C56C1F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C56C1F" w:rsidRDefault="003B63C7" w:rsidP="003B63C7">
      <w:pPr>
        <w:jc w:val="center"/>
        <w:rPr>
          <w:b/>
          <w:caps/>
          <w:sz w:val="22"/>
        </w:rPr>
      </w:pPr>
    </w:p>
    <w:p w:rsidR="003B63C7" w:rsidRPr="00C56C1F" w:rsidRDefault="003B63C7" w:rsidP="003B63C7">
      <w:pPr>
        <w:ind w:firstLine="1276"/>
        <w:jc w:val="both"/>
        <w:rPr>
          <w:sz w:val="22"/>
          <w:szCs w:val="22"/>
        </w:rPr>
      </w:pPr>
      <w:r w:rsidRPr="00C56C1F">
        <w:rPr>
          <w:b/>
          <w:sz w:val="22"/>
          <w:szCs w:val="22"/>
        </w:rPr>
        <w:t xml:space="preserve">Примечание. </w:t>
      </w:r>
      <w:r w:rsidRPr="00C56C1F">
        <w:rPr>
          <w:sz w:val="22"/>
          <w:szCs w:val="22"/>
        </w:rPr>
        <w:t>В отчете следует отразить анализ выполнения индивидуального задания 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 обнаружены в его теоретической и методической подготовленности. В конце отчета магистранту рекомендуется вносить предложения по</w:t>
      </w:r>
      <w:r w:rsidRPr="00C56C1F">
        <w:rPr>
          <w:color w:val="FF0000"/>
          <w:sz w:val="22"/>
          <w:szCs w:val="22"/>
        </w:rPr>
        <w:t xml:space="preserve"> </w:t>
      </w:r>
      <w:r w:rsidRPr="00C56C1F">
        <w:rPr>
          <w:sz w:val="22"/>
          <w:szCs w:val="22"/>
        </w:rPr>
        <w:t>совершенствованию содержания и организации практики и др. итоговые материалы и отчет долж</w:t>
      </w:r>
      <w:r w:rsidR="008D4BF9" w:rsidRPr="00C56C1F">
        <w:rPr>
          <w:sz w:val="22"/>
          <w:szCs w:val="22"/>
        </w:rPr>
        <w:t>е</w:t>
      </w:r>
      <w:r w:rsidRPr="00C56C1F">
        <w:rPr>
          <w:sz w:val="22"/>
          <w:szCs w:val="22"/>
        </w:rPr>
        <w:t>н быть подписан руководителями практики.</w:t>
      </w: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51657D" w:rsidRPr="00C56C1F" w:rsidRDefault="0051657D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C56C1F" w:rsidRDefault="003B63C7" w:rsidP="003B63C7">
      <w:pPr>
        <w:jc w:val="center"/>
        <w:rPr>
          <w:b/>
          <w:caps/>
          <w:sz w:val="22"/>
          <w:szCs w:val="22"/>
        </w:rPr>
      </w:pPr>
      <w:r w:rsidRPr="00C56C1F">
        <w:rPr>
          <w:b/>
          <w:caps/>
          <w:sz w:val="22"/>
          <w:szCs w:val="22"/>
        </w:rPr>
        <w:lastRenderedPageBreak/>
        <w:t>6.2.  отзыв</w:t>
      </w: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 xml:space="preserve">о выполнении  научно-исследовательской работы </w:t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rPr>
          <w:i/>
          <w:caps/>
        </w:rPr>
      </w:pPr>
      <w:r w:rsidRPr="00C56C1F">
        <w:t>магистрантом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28"/>
        <w:gridCol w:w="3828"/>
      </w:tblGrid>
      <w:tr w:rsidR="003B63C7" w:rsidRPr="00C56C1F" w:rsidTr="00A42C1D"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  <w:r w:rsidRPr="00C56C1F">
              <w:rPr>
                <w:b/>
                <w:caps/>
                <w:vertAlign w:val="superscript"/>
              </w:rPr>
              <w:t>(ф.и.о.)</w:t>
            </w:r>
          </w:p>
        </w:tc>
      </w:tr>
      <w:tr w:rsidR="003B63C7" w:rsidRPr="00C56C1F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r w:rsidRPr="00C56C1F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факультета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группы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</w:tc>
      </w:tr>
      <w:tr w:rsidR="003B63C7" w:rsidRPr="00C56C1F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both"/>
            </w:pPr>
            <w:r w:rsidRPr="00C56C1F">
              <w:t xml:space="preserve">проходившего практику в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caps/>
              </w:rPr>
            </w:pPr>
          </w:p>
        </w:tc>
      </w:tr>
      <w:tr w:rsidR="003B63C7" w:rsidRPr="00C56C1F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caps/>
              </w:rPr>
            </w:pPr>
            <w:r w:rsidRPr="00C56C1F">
              <w:t>(название профильной организации - кафедры)</w:t>
            </w:r>
          </w:p>
        </w:tc>
      </w:tr>
      <w:tr w:rsidR="003B63C7" w:rsidRPr="00C56C1F" w:rsidTr="00A42C1D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r w:rsidRPr="00C56C1F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C56C1F" w:rsidRDefault="0051657D" w:rsidP="0051657D">
            <w:pPr>
              <w:ind w:firstLine="5"/>
              <w:jc w:val="center"/>
            </w:pPr>
            <w:r w:rsidRPr="00C56C1F">
              <w:t>1</w:t>
            </w:r>
            <w:r w:rsidR="0003516E">
              <w:t>0</w:t>
            </w:r>
            <w:r w:rsidRPr="00C56C1F">
              <w:t xml:space="preserve"> марта 202</w:t>
            </w:r>
            <w:r w:rsidR="0003516E">
              <w:t>5</w:t>
            </w:r>
            <w:r w:rsidRPr="00C56C1F">
              <w:t xml:space="preserve">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</w:pPr>
            <w:r w:rsidRPr="00C56C1F">
              <w:t>по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C56C1F" w:rsidRDefault="0051657D" w:rsidP="00A42C1D">
            <w:pPr>
              <w:jc w:val="center"/>
            </w:pPr>
            <w:r w:rsidRPr="00C56C1F">
              <w:t>0</w:t>
            </w:r>
            <w:r w:rsidR="0003516E">
              <w:t>5</w:t>
            </w:r>
            <w:r w:rsidRPr="00C56C1F">
              <w:t xml:space="preserve"> апреля 202</w:t>
            </w:r>
            <w:r w:rsidR="0003516E">
              <w:t>5</w:t>
            </w:r>
            <w:r w:rsidRPr="00C56C1F">
              <w:t xml:space="preserve"> г.</w:t>
            </w:r>
          </w:p>
        </w:tc>
      </w:tr>
      <w:tr w:rsidR="003B63C7" w:rsidRPr="00C56C1F" w:rsidTr="00A42C1D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3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C56C1F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B25C3D">
            <w:pPr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«</w:t>
            </w:r>
            <w:r w:rsidR="0051657D" w:rsidRPr="00C56C1F">
              <w:rPr>
                <w:b/>
                <w:szCs w:val="28"/>
              </w:rPr>
              <w:t>0</w:t>
            </w:r>
            <w:r w:rsidR="00B25C3D">
              <w:rPr>
                <w:b/>
                <w:szCs w:val="28"/>
              </w:rPr>
              <w:t>5</w:t>
            </w:r>
            <w:r w:rsidR="0051657D" w:rsidRPr="00C56C1F">
              <w:rPr>
                <w:b/>
                <w:szCs w:val="28"/>
              </w:rPr>
              <w:t xml:space="preserve"> </w:t>
            </w:r>
            <w:r w:rsidRPr="00C56C1F">
              <w:rPr>
                <w:b/>
                <w:szCs w:val="28"/>
              </w:rPr>
              <w:t>»</w:t>
            </w:r>
            <w:r w:rsidR="0051657D" w:rsidRPr="00C56C1F">
              <w:rPr>
                <w:b/>
                <w:szCs w:val="28"/>
              </w:rPr>
              <w:t xml:space="preserve"> апреля  </w:t>
            </w:r>
            <w:r w:rsidRPr="00C56C1F">
              <w:rPr>
                <w:b/>
                <w:szCs w:val="28"/>
              </w:rPr>
              <w:t>20</w:t>
            </w:r>
            <w:r w:rsidR="0051657D" w:rsidRPr="00C56C1F">
              <w:rPr>
                <w:b/>
                <w:szCs w:val="28"/>
              </w:rPr>
              <w:t>2</w:t>
            </w:r>
            <w:r w:rsidR="00B25C3D">
              <w:rPr>
                <w:b/>
                <w:szCs w:val="28"/>
              </w:rPr>
              <w:t>5</w:t>
            </w:r>
            <w:r w:rsidRPr="00C56C1F">
              <w:rPr>
                <w:b/>
                <w:szCs w:val="28"/>
              </w:rPr>
              <w:t>г.</w:t>
            </w:r>
          </w:p>
          <w:p w:rsidR="003B63C7" w:rsidRPr="00C56C1F" w:rsidRDefault="003B63C7" w:rsidP="00A42C1D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C56C1F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ind w:firstLine="0"/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Подписи:</w:t>
            </w:r>
          </w:p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C56C1F">
              <w:rPr>
                <w:b/>
                <w:szCs w:val="28"/>
              </w:rPr>
              <w:t xml:space="preserve">( </w:t>
            </w:r>
            <w:r w:rsidRPr="00C56C1F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C56C1F">
              <w:rPr>
                <w:b/>
                <w:szCs w:val="28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C56C1F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A42C1D">
            <w:pPr>
              <w:rPr>
                <w:b/>
                <w:szCs w:val="28"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szCs w:val="28"/>
              </w:rPr>
            </w:pPr>
            <w:r w:rsidRPr="00C56C1F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C56C1F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C56C1F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C56C1F" w:rsidRDefault="003B63C7" w:rsidP="003B63C7">
      <w:pPr>
        <w:jc w:val="right"/>
        <w:rPr>
          <w:b/>
        </w:rPr>
      </w:pPr>
    </w:p>
    <w:p w:rsidR="003B63C7" w:rsidRPr="00C56C1F" w:rsidRDefault="003B63C7" w:rsidP="003B63C7">
      <w:pPr>
        <w:ind w:firstLine="425"/>
        <w:jc w:val="both"/>
      </w:pPr>
      <w:r w:rsidRPr="00C56C1F">
        <w:rPr>
          <w:b/>
        </w:rPr>
        <w:t xml:space="preserve">Примечание. </w:t>
      </w:r>
      <w:r w:rsidRPr="00C56C1F">
        <w:t xml:space="preserve">В отзыве следует отразить сформированность компетенций в соответствии с </w:t>
      </w:r>
      <w:proofErr w:type="spellStart"/>
      <w:r w:rsidRPr="00C56C1F">
        <w:t>компетентност</w:t>
      </w:r>
      <w:r w:rsidR="008D4BF9" w:rsidRPr="00C56C1F">
        <w:t>н</w:t>
      </w:r>
      <w:r w:rsidRPr="00C56C1F">
        <w:t>о</w:t>
      </w:r>
      <w:proofErr w:type="spellEnd"/>
      <w:r w:rsidRPr="00C56C1F">
        <w:t>-ориентированным учебным планом, дать краткую характеристику обучающемуся  (дисциплинированность, общительность, самостоятельность и творчество при выполнении программы практики). Отметить негативные стороны в работе (если таковые имелись).</w:t>
      </w:r>
    </w:p>
    <w:p w:rsidR="003B63C7" w:rsidRPr="00C56C1F" w:rsidRDefault="003B63C7" w:rsidP="003B63C7">
      <w:pPr>
        <w:ind w:firstLine="425"/>
        <w:jc w:val="both"/>
      </w:pPr>
    </w:p>
    <w:p w:rsidR="003B63C7" w:rsidRPr="00C56C1F" w:rsidRDefault="003B63C7" w:rsidP="003B63C7">
      <w:pPr>
        <w:ind w:firstLine="425"/>
        <w:jc w:val="both"/>
      </w:pPr>
    </w:p>
    <w:p w:rsidR="003B63C7" w:rsidRPr="00C56C1F" w:rsidRDefault="003B63C7" w:rsidP="003B63C7">
      <w:pPr>
        <w:ind w:firstLine="425"/>
        <w:jc w:val="both"/>
      </w:pPr>
    </w:p>
    <w:p w:rsidR="003B63C7" w:rsidRPr="00C56C1F" w:rsidRDefault="003B63C7" w:rsidP="003B63C7">
      <w:pPr>
        <w:ind w:firstLine="425"/>
        <w:jc w:val="both"/>
      </w:pPr>
    </w:p>
    <w:p w:rsidR="003B63C7" w:rsidRPr="00C56C1F" w:rsidRDefault="003B63C7" w:rsidP="003B63C7">
      <w:pPr>
        <w:ind w:firstLine="425"/>
        <w:jc w:val="both"/>
      </w:pPr>
    </w:p>
    <w:p w:rsidR="003B63C7" w:rsidRPr="00C56C1F" w:rsidRDefault="003B63C7" w:rsidP="003B63C7">
      <w:pPr>
        <w:ind w:firstLine="425"/>
        <w:jc w:val="both"/>
      </w:pPr>
    </w:p>
    <w:p w:rsidR="003B63C7" w:rsidRPr="00C56C1F" w:rsidRDefault="003B63C7" w:rsidP="003B63C7">
      <w:pPr>
        <w:jc w:val="right"/>
        <w:rPr>
          <w:b/>
        </w:rPr>
      </w:pPr>
    </w:p>
    <w:p w:rsidR="003B63C7" w:rsidRPr="00C56C1F" w:rsidRDefault="003B63C7" w:rsidP="003B63C7">
      <w:pPr>
        <w:jc w:val="right"/>
        <w:rPr>
          <w:b/>
        </w:rPr>
      </w:pPr>
      <w:r w:rsidRPr="00C56C1F">
        <w:rPr>
          <w:b/>
        </w:rPr>
        <w:lastRenderedPageBreak/>
        <w:t>Приложение 1</w:t>
      </w: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>ПРИЛОЖЕНИЯ    К   ДНЕВНИКУ</w:t>
      </w:r>
      <w:r w:rsidRPr="00C56C1F">
        <w:rPr>
          <w:b/>
        </w:rPr>
        <w:tab/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both"/>
        <w:rPr>
          <w:b/>
        </w:rPr>
      </w:pPr>
    </w:p>
    <w:p w:rsidR="003B63C7" w:rsidRPr="00C56C1F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C56C1F">
        <w:rPr>
          <w:b/>
        </w:rPr>
        <w:t>проект выпускной квалификационной</w:t>
      </w:r>
      <w:r w:rsidRPr="00C56C1F">
        <w:t xml:space="preserve"> </w:t>
      </w:r>
      <w:r w:rsidRPr="00C56C1F">
        <w:rPr>
          <w:b/>
        </w:rPr>
        <w:t>работы,</w:t>
      </w:r>
      <w:r w:rsidRPr="00C56C1F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FE7A7D" w:rsidRPr="00C56C1F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C56C1F">
        <w:rPr>
          <w:b/>
        </w:rPr>
        <w:t>копии первичных материалов исследования</w:t>
      </w:r>
      <w:r w:rsidRPr="00C56C1F">
        <w:t xml:space="preserve"> (протоколов тестирования, анкет и т.п.). </w:t>
      </w:r>
    </w:p>
    <w:p w:rsidR="003B63C7" w:rsidRPr="00C56C1F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C56C1F">
        <w:rPr>
          <w:b/>
        </w:rPr>
        <w:t xml:space="preserve">портфолио </w:t>
      </w:r>
    </w:p>
    <w:p w:rsidR="003B63C7" w:rsidRPr="00C56C1F" w:rsidRDefault="003B63C7" w:rsidP="003B63C7">
      <w:pPr>
        <w:jc w:val="center"/>
        <w:rPr>
          <w:b/>
        </w:rPr>
      </w:pPr>
    </w:p>
    <w:p w:rsidR="003B63C7" w:rsidRPr="00C56C1F" w:rsidRDefault="003B63C7" w:rsidP="003B63C7">
      <w:pPr>
        <w:jc w:val="center"/>
        <w:rPr>
          <w:b/>
        </w:rPr>
      </w:pPr>
      <w:r w:rsidRPr="00C56C1F">
        <w:rPr>
          <w:b/>
        </w:rPr>
        <w:t>Профессиональное портфолио</w:t>
      </w:r>
    </w:p>
    <w:p w:rsidR="003B63C7" w:rsidRPr="00C56C1F" w:rsidRDefault="003B63C7" w:rsidP="003B63C7">
      <w:pPr>
        <w:jc w:val="center"/>
      </w:pPr>
      <w:r w:rsidRPr="00C56C1F">
        <w:t xml:space="preserve"> по выполнению</w:t>
      </w:r>
      <w:r w:rsidRPr="00C56C1F">
        <w:rPr>
          <w:b/>
        </w:rPr>
        <w:t xml:space="preserve"> </w:t>
      </w:r>
      <w:r w:rsidRPr="00C56C1F">
        <w:t xml:space="preserve">научно-исследовательской работы </w:t>
      </w:r>
    </w:p>
    <w:p w:rsidR="003B63C7" w:rsidRPr="00C56C1F" w:rsidRDefault="003B63C7" w:rsidP="003B63C7">
      <w:pPr>
        <w:jc w:val="center"/>
        <w:rPr>
          <w:i/>
        </w:rPr>
      </w:pPr>
    </w:p>
    <w:p w:rsidR="003B63C7" w:rsidRPr="00C56C1F" w:rsidRDefault="003B63C7" w:rsidP="003B63C7">
      <w:pPr>
        <w:jc w:val="center"/>
      </w:pPr>
      <w:r w:rsidRPr="00C56C1F">
        <w:t>ФИО студента_____________________________________________________</w:t>
      </w:r>
    </w:p>
    <w:p w:rsidR="003B63C7" w:rsidRPr="00C56C1F" w:rsidRDefault="003B63C7" w:rsidP="003B63C7">
      <w:pPr>
        <w:jc w:val="center"/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6"/>
        <w:gridCol w:w="4678"/>
      </w:tblGrid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C56C1F" w:rsidRDefault="003B63C7" w:rsidP="00A42C1D">
            <w:pPr>
              <w:rPr>
                <w:b/>
              </w:rPr>
            </w:pPr>
            <w:r w:rsidRPr="00C56C1F">
              <w:rPr>
                <w:b/>
                <w:sz w:val="20"/>
              </w:rPr>
              <w:t xml:space="preserve">№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C56C1F" w:rsidRDefault="003B63C7" w:rsidP="00A42C1D">
            <w:pPr>
              <w:ind w:firstLine="0"/>
              <w:rPr>
                <w:b/>
              </w:rPr>
            </w:pPr>
            <w:r w:rsidRPr="00C56C1F"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C56C1F" w:rsidRDefault="003B63C7" w:rsidP="00A42C1D">
            <w:pPr>
              <w:jc w:val="center"/>
              <w:rPr>
                <w:b/>
              </w:rPr>
            </w:pPr>
            <w:r w:rsidRPr="00C56C1F">
              <w:rPr>
                <w:b/>
                <w:sz w:val="22"/>
              </w:rPr>
              <w:t>Изложение фактов</w:t>
            </w:r>
          </w:p>
        </w:tc>
      </w:tr>
      <w:tr w:rsidR="003B63C7" w:rsidRPr="00C56C1F" w:rsidTr="00A42C1D">
        <w:trPr>
          <w:trHeight w:val="581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  <w:r w:rsidRPr="00C56C1F"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 w:rsidRPr="00C56C1F">
              <w:rPr>
                <w:sz w:val="22"/>
                <w:szCs w:val="22"/>
              </w:rPr>
              <w:t xml:space="preserve"> </w:t>
            </w:r>
            <w:r w:rsidRPr="00C56C1F"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3B63C7" w:rsidRPr="00C56C1F" w:rsidTr="00A42C1D">
        <w:trPr>
          <w:trHeight w:val="22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1.1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rPr>
                <w:sz w:val="22"/>
                <w:szCs w:val="22"/>
              </w:rPr>
              <w:t>Что во время практики давалось легко?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1.2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tabs>
                <w:tab w:val="num" w:pos="720"/>
              </w:tabs>
              <w:ind w:firstLine="0"/>
            </w:pPr>
            <w:r w:rsidRPr="00C56C1F">
              <w:rPr>
                <w:sz w:val="22"/>
                <w:szCs w:val="22"/>
              </w:rPr>
              <w:t>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др.)?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1.3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  <w:r w:rsidRPr="00C56C1F"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1.4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rPr>
                <w:i/>
              </w:rPr>
              <w:t>2. Индивидуальный план профессионального роста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2.1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Чему я планирую научиться  на данной практике?</w:t>
            </w: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2.2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trHeight w:val="489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rPr>
                <w:i/>
              </w:rPr>
              <w:t xml:space="preserve">3. Самооценка своей профессиональной деятельности 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  <w:r w:rsidRPr="00C56C1F">
              <w:rPr>
                <w:i/>
              </w:rPr>
              <w:t xml:space="preserve">по </w:t>
            </w:r>
            <w:r w:rsidRPr="00C56C1F">
              <w:rPr>
                <w:i/>
                <w:color w:val="000000"/>
                <w:spacing w:val="-1"/>
              </w:rPr>
              <w:t xml:space="preserve">научно-исследовательской </w:t>
            </w:r>
            <w:r w:rsidRPr="00C56C1F">
              <w:rPr>
                <w:i/>
              </w:rPr>
              <w:t xml:space="preserve"> работе</w:t>
            </w: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3.1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t>Чему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3.2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t>Как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3.3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3.4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C7" w:rsidRPr="00C56C1F" w:rsidRDefault="003B63C7" w:rsidP="00A42C1D">
            <w:pPr>
              <w:ind w:firstLine="0"/>
            </w:pPr>
            <w:r w:rsidRPr="00C56C1F">
              <w:rPr>
                <w:i/>
              </w:rPr>
              <w:t>4. Применялся ли опыт предыдущих практик, и какой</w:t>
            </w:r>
            <w:r w:rsidRPr="00C56C1F">
              <w:t>?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lastRenderedPageBreak/>
              <w:t>4.1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 xml:space="preserve">Методические приемы, технологии обучения, приемы </w:t>
            </w:r>
            <w:proofErr w:type="gramStart"/>
            <w:r w:rsidRPr="00C56C1F">
              <w:t>общения с лицами</w:t>
            </w:r>
            <w:proofErr w:type="gramEnd"/>
            <w:r w:rsidRPr="00C56C1F">
              <w:t xml:space="preserve"> имеющими отклонений в состоянии здоровья включая инвалидов, опыт работы в междисциплинарной команде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  <w:r w:rsidRPr="00C56C1F">
              <w:rPr>
                <w:i/>
              </w:rPr>
              <w:t>5. Краткие комментарии к конкретным, нестандартным педагогическим ситуациям</w:t>
            </w:r>
            <w:r w:rsidRPr="00C56C1F">
              <w:t xml:space="preserve">, </w:t>
            </w:r>
            <w:r w:rsidRPr="00C56C1F">
              <w:rPr>
                <w:i/>
              </w:rPr>
              <w:t>возникшим в период прохождения практики.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  <w:r w:rsidRPr="00C56C1F">
              <w:t xml:space="preserve">Анализ включает в себя: </w:t>
            </w: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5.1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 xml:space="preserve">Описать событие  </w:t>
            </w: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5.2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Какие действия были предприняты?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5.3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5.4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Что было сделано правильно?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5.5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Что могло бы быть сделано лучше в сложившейся ситуации?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5.6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Что бы теперь можно было бы сделать по- другому в похожей ситуации?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rPr>
                <w:b/>
                <w:i/>
              </w:rPr>
            </w:pPr>
          </w:p>
        </w:tc>
      </w:tr>
      <w:tr w:rsidR="003B63C7" w:rsidRPr="00C56C1F" w:rsidTr="00A42C1D">
        <w:trPr>
          <w:trHeight w:val="33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lastRenderedPageBreak/>
              <w:t>5.7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Чему научил данный опыт педагогической ситуации (описать)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C56C1F" w:rsidRDefault="003B63C7" w:rsidP="00A42C1D">
            <w:pPr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rPr>
                <w:i/>
              </w:rPr>
              <w:t>6. Какую дополнительную литературу, кроме рекомендованной, магистрант использовал</w:t>
            </w:r>
            <w:r w:rsidRPr="00C56C1F">
              <w:t xml:space="preserve"> </w:t>
            </w:r>
            <w:r w:rsidRPr="00C56C1F">
              <w:rPr>
                <w:i/>
              </w:rPr>
              <w:t>в период прохождения практики (указать).</w:t>
            </w: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C56C1F" w:rsidTr="00A42C1D">
        <w:trPr>
          <w:trHeight w:val="18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6.1</w:t>
            </w: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  <w:rPr>
                <w:b/>
                <w:i/>
              </w:rPr>
            </w:pPr>
            <w:r w:rsidRPr="00C56C1F">
              <w:rPr>
                <w:i/>
              </w:rPr>
              <w:t>7. Самооценка знаний, умений, владений, приобретенных в период практики</w:t>
            </w: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7.1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Чему научился?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7.2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Как научился?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C56C1F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7.3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ind w:firstLine="0"/>
            </w:pPr>
            <w:r w:rsidRPr="00C56C1F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</w:pPr>
          </w:p>
          <w:p w:rsidR="003B63C7" w:rsidRPr="00C56C1F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C56C1F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C56C1F" w:rsidRDefault="003B63C7" w:rsidP="00A42C1D">
            <w:pPr>
              <w:ind w:firstLine="0"/>
            </w:pPr>
            <w:r w:rsidRPr="00C56C1F">
              <w:t>7.4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 w:rsidRPr="00C56C1F">
              <w:t>Чему хотел бы научиться или усовершенствовать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</w:tbl>
    <w:p w:rsidR="003B63C7" w:rsidRPr="003E7016" w:rsidRDefault="003B63C7" w:rsidP="003B63C7">
      <w:pPr>
        <w:jc w:val="center"/>
      </w:pPr>
    </w:p>
    <w:p w:rsidR="00996039" w:rsidRDefault="00996039"/>
    <w:sectPr w:rsidR="00996039" w:rsidSect="00060D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3F19" w:rsidRDefault="00C53F19" w:rsidP="003B63C7">
      <w:r>
        <w:separator/>
      </w:r>
    </w:p>
  </w:endnote>
  <w:endnote w:type="continuationSeparator" w:id="0">
    <w:p w:rsidR="00C53F19" w:rsidRDefault="00C53F19" w:rsidP="003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3F19" w:rsidRDefault="00C53F19" w:rsidP="003B63C7">
      <w:r>
        <w:separator/>
      </w:r>
    </w:p>
  </w:footnote>
  <w:footnote w:type="continuationSeparator" w:id="0">
    <w:p w:rsidR="00C53F19" w:rsidRDefault="00C53F19" w:rsidP="003B63C7">
      <w:r>
        <w:continuationSeparator/>
      </w:r>
    </w:p>
  </w:footnote>
  <w:footnote w:id="1">
    <w:p w:rsidR="003B63C7" w:rsidRPr="00586BA5" w:rsidRDefault="003B63C7" w:rsidP="003B63C7">
      <w:pPr>
        <w:pStyle w:val="ae"/>
        <w:jc w:val="both"/>
        <w:rPr>
          <w:b/>
        </w:rPr>
      </w:pPr>
      <w:r w:rsidRPr="0062527F">
        <w:rPr>
          <w:rStyle w:val="af0"/>
        </w:rPr>
        <w:footnoteRef/>
      </w:r>
      <w:r w:rsidRPr="0062527F">
        <w:t xml:space="preserve"> </w:t>
      </w:r>
      <w:r w:rsidRPr="00586BA5">
        <w:rPr>
          <w:b/>
        </w:rPr>
        <w:t xml:space="preserve">Заполняется </w:t>
      </w:r>
      <w:r>
        <w:rPr>
          <w:b/>
          <w:lang w:val="ru-RU"/>
        </w:rPr>
        <w:t>магистрантом</w:t>
      </w:r>
      <w:r w:rsidRPr="00586BA5">
        <w:rPr>
          <w:b/>
        </w:rPr>
        <w:t xml:space="preserve">  на весь период практики самостоятельно под контролем </w:t>
      </w:r>
      <w:r>
        <w:rPr>
          <w:b/>
          <w:lang w:val="ru-RU"/>
        </w:rPr>
        <w:t>методиста/</w:t>
      </w:r>
      <w:r w:rsidRPr="00586BA5">
        <w:rPr>
          <w:b/>
        </w:rPr>
        <w:t>научного руководителя</w:t>
      </w:r>
      <w:r>
        <w:rPr>
          <w:b/>
          <w:lang w:val="ru-RU"/>
        </w:rPr>
        <w:t xml:space="preserve"> кафедры. </w:t>
      </w:r>
      <w:r w:rsidRPr="00586BA5">
        <w:rPr>
          <w:b/>
        </w:rPr>
        <w:t>Виды работ должны отражать направленность (профиль) подготовки.</w:t>
      </w:r>
    </w:p>
    <w:p w:rsidR="003B63C7" w:rsidRPr="00C03B9B" w:rsidRDefault="003B63C7" w:rsidP="003B63C7">
      <w:pPr>
        <w:pStyle w:val="ae"/>
      </w:pPr>
    </w:p>
  </w:footnote>
  <w:footnote w:id="2">
    <w:p w:rsidR="003B63C7" w:rsidRDefault="003B63C7" w:rsidP="003B63C7">
      <w:pPr>
        <w:pStyle w:val="ae"/>
        <w:ind w:left="-426"/>
        <w:rPr>
          <w:b/>
        </w:rPr>
      </w:pPr>
      <w:r>
        <w:rPr>
          <w:rStyle w:val="af0"/>
        </w:rPr>
        <w:footnoteRef/>
      </w:r>
      <w:r>
        <w:t xml:space="preserve"> </w:t>
      </w:r>
      <w:r w:rsidRPr="0062527F">
        <w:t xml:space="preserve"> </w:t>
      </w:r>
      <w:r>
        <w:rPr>
          <w:b/>
        </w:rPr>
        <w:t xml:space="preserve">Анализ выполнения программы  оформляется на каждый день практики. Даты должны совпадать с рабочим графиком проведения </w:t>
      </w:r>
      <w:r>
        <w:rPr>
          <w:b/>
          <w:spacing w:val="-1"/>
        </w:rPr>
        <w:t>научно-исследовательской работы</w:t>
      </w:r>
      <w:r>
        <w:rPr>
          <w:b/>
        </w:rPr>
        <w:t>!!!</w:t>
      </w:r>
    </w:p>
    <w:p w:rsidR="003B63C7" w:rsidRPr="008C7F75" w:rsidRDefault="003B63C7" w:rsidP="003B63C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7A4A0824"/>
    <w:lvl w:ilvl="0" w:tplc="C7EA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47"/>
    <w:multiLevelType w:val="hybridMultilevel"/>
    <w:tmpl w:val="F3C80574"/>
    <w:lvl w:ilvl="0" w:tplc="A3F0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79"/>
    <w:multiLevelType w:val="hybridMultilevel"/>
    <w:tmpl w:val="7A0A6D7C"/>
    <w:lvl w:ilvl="0" w:tplc="DC3EE5A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1F9"/>
    <w:multiLevelType w:val="hybridMultilevel"/>
    <w:tmpl w:val="88D0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1261"/>
    <w:multiLevelType w:val="hybridMultilevel"/>
    <w:tmpl w:val="774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2002"/>
    <w:multiLevelType w:val="hybridMultilevel"/>
    <w:tmpl w:val="6C68414A"/>
    <w:lvl w:ilvl="0" w:tplc="6674F4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EDD"/>
    <w:multiLevelType w:val="hybridMultilevel"/>
    <w:tmpl w:val="33C8DB32"/>
    <w:lvl w:ilvl="0" w:tplc="A7840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0E9"/>
    <w:multiLevelType w:val="hybridMultilevel"/>
    <w:tmpl w:val="1EF4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D61"/>
    <w:multiLevelType w:val="hybridMultilevel"/>
    <w:tmpl w:val="CBF28272"/>
    <w:lvl w:ilvl="0" w:tplc="C046B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870"/>
    <w:multiLevelType w:val="hybridMultilevel"/>
    <w:tmpl w:val="371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1BCB"/>
    <w:multiLevelType w:val="hybridMultilevel"/>
    <w:tmpl w:val="DDC8CD88"/>
    <w:lvl w:ilvl="0" w:tplc="53544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3FC0"/>
    <w:multiLevelType w:val="hybridMultilevel"/>
    <w:tmpl w:val="CD4E9EBE"/>
    <w:lvl w:ilvl="0" w:tplc="4AC4B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4E4"/>
    <w:multiLevelType w:val="hybridMultilevel"/>
    <w:tmpl w:val="B8205062"/>
    <w:lvl w:ilvl="0" w:tplc="AA8C5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6C"/>
    <w:multiLevelType w:val="hybridMultilevel"/>
    <w:tmpl w:val="3E084DCE"/>
    <w:lvl w:ilvl="0" w:tplc="3DBA9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5E95"/>
    <w:multiLevelType w:val="hybridMultilevel"/>
    <w:tmpl w:val="8C6EBA8E"/>
    <w:lvl w:ilvl="0" w:tplc="AE72DE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2892"/>
    <w:multiLevelType w:val="hybridMultilevel"/>
    <w:tmpl w:val="463E40F0"/>
    <w:lvl w:ilvl="0" w:tplc="60F87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83AB9"/>
    <w:multiLevelType w:val="hybridMultilevel"/>
    <w:tmpl w:val="5858C40E"/>
    <w:lvl w:ilvl="0" w:tplc="7AB2A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60554"/>
    <w:multiLevelType w:val="hybridMultilevel"/>
    <w:tmpl w:val="0F267BAA"/>
    <w:lvl w:ilvl="0" w:tplc="D98A0D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4551"/>
    <w:multiLevelType w:val="hybridMultilevel"/>
    <w:tmpl w:val="FB6CF58A"/>
    <w:lvl w:ilvl="0" w:tplc="DC3EE5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120D"/>
    <w:multiLevelType w:val="hybridMultilevel"/>
    <w:tmpl w:val="502AD3B2"/>
    <w:lvl w:ilvl="0" w:tplc="1054B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40A0"/>
    <w:multiLevelType w:val="hybridMultilevel"/>
    <w:tmpl w:val="F1C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58C9"/>
    <w:multiLevelType w:val="hybridMultilevel"/>
    <w:tmpl w:val="DB2E106A"/>
    <w:lvl w:ilvl="0" w:tplc="DBBC5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21CE0"/>
    <w:multiLevelType w:val="hybridMultilevel"/>
    <w:tmpl w:val="07FEDCB6"/>
    <w:lvl w:ilvl="0" w:tplc="CE983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9E4"/>
    <w:multiLevelType w:val="hybridMultilevel"/>
    <w:tmpl w:val="80B0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54A7F"/>
    <w:multiLevelType w:val="hybridMultilevel"/>
    <w:tmpl w:val="5B4019FC"/>
    <w:lvl w:ilvl="0" w:tplc="528A0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450"/>
    <w:multiLevelType w:val="hybridMultilevel"/>
    <w:tmpl w:val="2EE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30E2"/>
    <w:multiLevelType w:val="hybridMultilevel"/>
    <w:tmpl w:val="1C96E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B94"/>
    <w:multiLevelType w:val="hybridMultilevel"/>
    <w:tmpl w:val="64C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747"/>
    <w:multiLevelType w:val="hybridMultilevel"/>
    <w:tmpl w:val="DF5A0F2E"/>
    <w:lvl w:ilvl="0" w:tplc="7AB2A53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ED33C7"/>
    <w:multiLevelType w:val="hybridMultilevel"/>
    <w:tmpl w:val="30C8BE7E"/>
    <w:lvl w:ilvl="0" w:tplc="BEDA2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4983"/>
    <w:multiLevelType w:val="hybridMultilevel"/>
    <w:tmpl w:val="BD00562C"/>
    <w:lvl w:ilvl="0" w:tplc="777AF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3B09"/>
    <w:multiLevelType w:val="hybridMultilevel"/>
    <w:tmpl w:val="1812D984"/>
    <w:lvl w:ilvl="0" w:tplc="3A902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641"/>
    <w:multiLevelType w:val="hybridMultilevel"/>
    <w:tmpl w:val="E5F235A8"/>
    <w:lvl w:ilvl="0" w:tplc="18247F8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03D"/>
    <w:multiLevelType w:val="hybridMultilevel"/>
    <w:tmpl w:val="7A601DB0"/>
    <w:lvl w:ilvl="0" w:tplc="4B5696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08C0"/>
    <w:multiLevelType w:val="hybridMultilevel"/>
    <w:tmpl w:val="D8F8292E"/>
    <w:lvl w:ilvl="0" w:tplc="B3541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0468"/>
    <w:multiLevelType w:val="hybridMultilevel"/>
    <w:tmpl w:val="4CB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981479">
    <w:abstractNumId w:val="45"/>
  </w:num>
  <w:num w:numId="2" w16cid:durableId="2043706757">
    <w:abstractNumId w:val="9"/>
  </w:num>
  <w:num w:numId="3" w16cid:durableId="647902197">
    <w:abstractNumId w:val="33"/>
  </w:num>
  <w:num w:numId="4" w16cid:durableId="229657111">
    <w:abstractNumId w:val="5"/>
  </w:num>
  <w:num w:numId="5" w16cid:durableId="160825609">
    <w:abstractNumId w:val="25"/>
  </w:num>
  <w:num w:numId="6" w16cid:durableId="1451438377">
    <w:abstractNumId w:val="44"/>
  </w:num>
  <w:num w:numId="7" w16cid:durableId="820272912">
    <w:abstractNumId w:val="31"/>
  </w:num>
  <w:num w:numId="8" w16cid:durableId="1927416039">
    <w:abstractNumId w:val="3"/>
  </w:num>
  <w:num w:numId="9" w16cid:durableId="1696996453">
    <w:abstractNumId w:val="0"/>
  </w:num>
  <w:num w:numId="10" w16cid:durableId="485168943">
    <w:abstractNumId w:val="19"/>
  </w:num>
  <w:num w:numId="11" w16cid:durableId="250552289">
    <w:abstractNumId w:val="41"/>
  </w:num>
  <w:num w:numId="12" w16cid:durableId="1772431402">
    <w:abstractNumId w:val="22"/>
  </w:num>
  <w:num w:numId="13" w16cid:durableId="2124961159">
    <w:abstractNumId w:val="4"/>
  </w:num>
  <w:num w:numId="14" w16cid:durableId="1556894017">
    <w:abstractNumId w:val="20"/>
  </w:num>
  <w:num w:numId="15" w16cid:durableId="1993944358">
    <w:abstractNumId w:val="29"/>
  </w:num>
  <w:num w:numId="16" w16cid:durableId="1104418657">
    <w:abstractNumId w:val="6"/>
  </w:num>
  <w:num w:numId="17" w16cid:durableId="359092087">
    <w:abstractNumId w:val="11"/>
  </w:num>
  <w:num w:numId="18" w16cid:durableId="1160660753">
    <w:abstractNumId w:val="24"/>
  </w:num>
  <w:num w:numId="19" w16cid:durableId="722824896">
    <w:abstractNumId w:val="26"/>
  </w:num>
  <w:num w:numId="20" w16cid:durableId="160196347">
    <w:abstractNumId w:val="12"/>
  </w:num>
  <w:num w:numId="21" w16cid:durableId="102237398">
    <w:abstractNumId w:val="13"/>
  </w:num>
  <w:num w:numId="22" w16cid:durableId="929042288">
    <w:abstractNumId w:val="35"/>
  </w:num>
  <w:num w:numId="23" w16cid:durableId="1774469041">
    <w:abstractNumId w:val="8"/>
  </w:num>
  <w:num w:numId="24" w16cid:durableId="1009452591">
    <w:abstractNumId w:val="37"/>
  </w:num>
  <w:num w:numId="25" w16cid:durableId="1535654348">
    <w:abstractNumId w:val="32"/>
  </w:num>
  <w:num w:numId="26" w16cid:durableId="129613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9127935">
    <w:abstractNumId w:val="40"/>
  </w:num>
  <w:num w:numId="28" w16cid:durableId="1188330546">
    <w:abstractNumId w:val="39"/>
  </w:num>
  <w:num w:numId="29" w16cid:durableId="1449465952">
    <w:abstractNumId w:val="28"/>
  </w:num>
  <w:num w:numId="30" w16cid:durableId="1415587394">
    <w:abstractNumId w:val="2"/>
  </w:num>
  <w:num w:numId="31" w16cid:durableId="1755466746">
    <w:abstractNumId w:val="38"/>
  </w:num>
  <w:num w:numId="32" w16cid:durableId="2061977830">
    <w:abstractNumId w:val="30"/>
  </w:num>
  <w:num w:numId="33" w16cid:durableId="1943299270">
    <w:abstractNumId w:val="21"/>
  </w:num>
  <w:num w:numId="34" w16cid:durableId="1566650013">
    <w:abstractNumId w:val="10"/>
  </w:num>
  <w:num w:numId="35" w16cid:durableId="1931741279">
    <w:abstractNumId w:val="16"/>
  </w:num>
  <w:num w:numId="36" w16cid:durableId="1506549326">
    <w:abstractNumId w:val="15"/>
  </w:num>
  <w:num w:numId="37" w16cid:durableId="1190223630">
    <w:abstractNumId w:val="42"/>
  </w:num>
  <w:num w:numId="38" w16cid:durableId="1427463519">
    <w:abstractNumId w:val="23"/>
  </w:num>
  <w:num w:numId="39" w16cid:durableId="1155802807">
    <w:abstractNumId w:val="36"/>
  </w:num>
  <w:num w:numId="40" w16cid:durableId="2135829777">
    <w:abstractNumId w:val="7"/>
  </w:num>
  <w:num w:numId="41" w16cid:durableId="646595833">
    <w:abstractNumId w:val="17"/>
  </w:num>
  <w:num w:numId="42" w16cid:durableId="1487893717">
    <w:abstractNumId w:val="43"/>
  </w:num>
  <w:num w:numId="43" w16cid:durableId="1780367485">
    <w:abstractNumId w:val="14"/>
  </w:num>
  <w:num w:numId="44" w16cid:durableId="9248068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4079195">
    <w:abstractNumId w:val="1"/>
  </w:num>
  <w:num w:numId="46" w16cid:durableId="1908612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7"/>
    <w:rsid w:val="0003516E"/>
    <w:rsid w:val="00060DA0"/>
    <w:rsid w:val="001E5523"/>
    <w:rsid w:val="002D10B9"/>
    <w:rsid w:val="00307201"/>
    <w:rsid w:val="003B63C7"/>
    <w:rsid w:val="003D0C78"/>
    <w:rsid w:val="003D165F"/>
    <w:rsid w:val="004227C5"/>
    <w:rsid w:val="004B5053"/>
    <w:rsid w:val="004C563D"/>
    <w:rsid w:val="00512E5E"/>
    <w:rsid w:val="0051657D"/>
    <w:rsid w:val="005C718F"/>
    <w:rsid w:val="005F69D8"/>
    <w:rsid w:val="006A5E16"/>
    <w:rsid w:val="00784AA7"/>
    <w:rsid w:val="007F723B"/>
    <w:rsid w:val="00815AF1"/>
    <w:rsid w:val="008D4BF9"/>
    <w:rsid w:val="00996039"/>
    <w:rsid w:val="009E6A3D"/>
    <w:rsid w:val="00A27E26"/>
    <w:rsid w:val="00A75D9D"/>
    <w:rsid w:val="00B25C3D"/>
    <w:rsid w:val="00C16043"/>
    <w:rsid w:val="00C53F19"/>
    <w:rsid w:val="00C56C1F"/>
    <w:rsid w:val="00C87BA4"/>
    <w:rsid w:val="00D75053"/>
    <w:rsid w:val="00DC1231"/>
    <w:rsid w:val="00DD6D43"/>
    <w:rsid w:val="00E40268"/>
    <w:rsid w:val="00E416D9"/>
    <w:rsid w:val="00E63258"/>
    <w:rsid w:val="00EE3C5E"/>
    <w:rsid w:val="00EF5FFF"/>
    <w:rsid w:val="00FC33A6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200F37"/>
  <w15:chartTrackingRefBased/>
  <w15:docId w15:val="{9006A553-F01B-4249-BBEC-9785CB3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7"/>
    <w:pPr>
      <w:ind w:firstLine="709"/>
    </w:pPr>
    <w:rPr>
      <w:rFonts w:ascii="Times New Roman" w:eastAsia="Calibri" w:hAnsi="Times New Roman" w:cs="Calibri"/>
    </w:rPr>
  </w:style>
  <w:style w:type="paragraph" w:styleId="1">
    <w:name w:val="heading 1"/>
    <w:aliases w:val=" Знак2"/>
    <w:basedOn w:val="a"/>
    <w:next w:val="a"/>
    <w:link w:val="10"/>
    <w:qFormat/>
    <w:rsid w:val="003B63C7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C7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B63C7"/>
    <w:pPr>
      <w:keepNext/>
      <w:spacing w:before="240" w:after="60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basedOn w:val="a0"/>
    <w:link w:val="1"/>
    <w:rsid w:val="003B63C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3C7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B63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3B63C7"/>
    <w:rPr>
      <w:rFonts w:ascii="Times New Roman" w:eastAsia="Calibri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B63C7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B63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"/>
    <w:rsid w:val="003B63C7"/>
    <w:pPr>
      <w:spacing w:line="360" w:lineRule="auto"/>
      <w:ind w:left="720" w:firstLine="737"/>
      <w:contextualSpacing/>
      <w:jc w:val="both"/>
    </w:pPr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unhideWhenUsed/>
    <w:rsid w:val="003B63C7"/>
    <w:rPr>
      <w:color w:val="0000FF"/>
      <w:u w:val="single"/>
    </w:rPr>
  </w:style>
  <w:style w:type="paragraph" w:customStyle="1" w:styleId="text-b">
    <w:name w:val="text-b"/>
    <w:basedOn w:val="a"/>
    <w:rsid w:val="003B63C7"/>
    <w:pPr>
      <w:suppressAutoHyphens/>
      <w:spacing w:before="48" w:after="48"/>
      <w:ind w:firstLine="0"/>
      <w:jc w:val="both"/>
    </w:pPr>
    <w:rPr>
      <w:rFonts w:eastAsia="Times New Roman"/>
      <w:lang w:eastAsia="ar-SA"/>
    </w:rPr>
  </w:style>
  <w:style w:type="paragraph" w:styleId="a7">
    <w:name w:val="Plain Text"/>
    <w:basedOn w:val="a"/>
    <w:link w:val="a8"/>
    <w:uiPriority w:val="99"/>
    <w:rsid w:val="003B63C7"/>
    <w:pPr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B63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3B63C7"/>
  </w:style>
  <w:style w:type="paragraph" w:styleId="a9">
    <w:name w:val="header"/>
    <w:basedOn w:val="a"/>
    <w:link w:val="aa"/>
    <w:uiPriority w:val="99"/>
    <w:semiHidden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63C7"/>
    <w:rPr>
      <w:rFonts w:ascii="Times New Roman" w:eastAsia="Calibri" w:hAnsi="Times New Roman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B63C7"/>
    <w:rPr>
      <w:rFonts w:ascii="Times New Roman" w:eastAsia="Calibri" w:hAnsi="Times New Roman" w:cs="Times New Roman"/>
      <w:lang w:val="x-none"/>
    </w:rPr>
  </w:style>
  <w:style w:type="character" w:styleId="ad">
    <w:name w:val="Strong"/>
    <w:uiPriority w:val="22"/>
    <w:qFormat/>
    <w:rsid w:val="003B63C7"/>
    <w:rPr>
      <w:b/>
      <w:bCs/>
    </w:rPr>
  </w:style>
  <w:style w:type="paragraph" w:customStyle="1" w:styleId="ConsPlusNormal">
    <w:name w:val="ConsPlusNormal"/>
    <w:rsid w:val="003B63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B63C7"/>
    <w:pPr>
      <w:ind w:firstLine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rsid w:val="003B63C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63C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3B63C7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3B63C7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29</Pages>
  <Words>6519</Words>
  <Characters>37160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21</cp:revision>
  <dcterms:created xsi:type="dcterms:W3CDTF">2023-03-10T13:16:00Z</dcterms:created>
  <dcterms:modified xsi:type="dcterms:W3CDTF">2025-03-17T07:44:00Z</dcterms:modified>
</cp:coreProperties>
</file>