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ABAB2" w14:textId="77777777" w:rsidR="002112B0" w:rsidRDefault="002112B0" w:rsidP="002112B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«Национальный государственный университет </w:t>
      </w:r>
    </w:p>
    <w:p w14:paraId="7CA946E1" w14:textId="77777777" w:rsidR="002112B0" w:rsidRDefault="002112B0" w:rsidP="002112B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физической культуры, спорта и здоровья им. П.Ф. Лесгафта, Санкт-Петербург»</w:t>
      </w:r>
    </w:p>
    <w:p w14:paraId="05112EA3" w14:textId="77777777" w:rsidR="002112B0" w:rsidRPr="00AA1C77" w:rsidRDefault="002112B0" w:rsidP="002112B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14:paraId="7F36D14B" w14:textId="77777777" w:rsidR="002112B0" w:rsidRPr="00AA1C77" w:rsidRDefault="002112B0" w:rsidP="002112B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5081F48" w14:textId="77777777" w:rsidR="002112B0" w:rsidRDefault="002112B0" w:rsidP="002112B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53A502DE" w14:textId="77777777" w:rsidR="002112B0" w:rsidRDefault="002112B0" w:rsidP="002112B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C6BE645" w14:textId="77777777" w:rsidR="002112B0" w:rsidRDefault="002112B0" w:rsidP="002112B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526DED49" w14:textId="77777777" w:rsidR="002112B0" w:rsidRDefault="002112B0" w:rsidP="002112B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5E34EC0C" w14:textId="77777777" w:rsidR="002112B0" w:rsidRDefault="002112B0" w:rsidP="002112B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F508318" w14:textId="77777777" w:rsidR="002112B0" w:rsidRDefault="002112B0" w:rsidP="002112B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3EC1F76D" w14:textId="77777777" w:rsidR="002112B0" w:rsidRDefault="002112B0" w:rsidP="002112B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323DE3EB" w14:textId="77777777" w:rsidR="002112B0" w:rsidRPr="00AA1C77" w:rsidRDefault="002112B0" w:rsidP="002112B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0B5D879D" w14:textId="77777777" w:rsidR="002112B0" w:rsidRPr="00AA1C77" w:rsidRDefault="002112B0" w:rsidP="002112B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E285253" w14:textId="43C14FE2" w:rsidR="002112B0" w:rsidRDefault="002112B0" w:rsidP="002112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10"/>
          <w:rFonts w:eastAsia="Calibri"/>
        </w:rPr>
        <w:t>ДНЕВНИК</w:t>
      </w:r>
      <w:r w:rsidRPr="00AA1C7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10"/>
          <w:rFonts w:eastAsia="Calibri"/>
        </w:rPr>
        <w:t>ПРАКТИКИ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BEB0E27" w14:textId="77777777" w:rsidR="002112B0" w:rsidRDefault="002112B0" w:rsidP="002112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Профессионально-ориентированная практика</w:t>
      </w:r>
    </w:p>
    <w:p w14:paraId="538A9308" w14:textId="77777777" w:rsidR="002112B0" w:rsidRDefault="002112B0" w:rsidP="002112B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063781D6" w14:textId="77777777" w:rsidR="002112B0" w:rsidRDefault="002112B0" w:rsidP="002112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7C9FBF" w14:textId="77777777" w:rsidR="002112B0" w:rsidRDefault="002112B0" w:rsidP="002112B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Направление подготовки высшего образования</w:t>
      </w:r>
    </w:p>
    <w:p w14:paraId="3A093449" w14:textId="77777777" w:rsidR="002112B0" w:rsidRDefault="002112B0" w:rsidP="002112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49. 04.03 – Спорт</w:t>
      </w:r>
    </w:p>
    <w:p w14:paraId="0E279C74" w14:textId="77777777" w:rsidR="002112B0" w:rsidRDefault="002112B0" w:rsidP="002112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A9D001" w14:textId="77777777" w:rsidR="002112B0" w:rsidRDefault="002112B0" w:rsidP="002112B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Квалификация </w:t>
      </w:r>
    </w:p>
    <w:p w14:paraId="2D9D833E" w14:textId="77777777" w:rsidR="002112B0" w:rsidRDefault="002112B0" w:rsidP="002112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Магистр</w:t>
      </w:r>
    </w:p>
    <w:p w14:paraId="0EC0A2F0" w14:textId="77777777" w:rsidR="002112B0" w:rsidRDefault="002112B0" w:rsidP="002112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379A9F" w14:textId="77777777" w:rsidR="002112B0" w:rsidRDefault="002112B0" w:rsidP="002112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2112B0" w14:paraId="535E829A" w14:textId="77777777" w:rsidTr="0096549A">
        <w:trPr>
          <w:cantSplit/>
        </w:trPr>
        <w:tc>
          <w:tcPr>
            <w:tcW w:w="9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337989" w14:textId="77777777" w:rsidR="002112B0" w:rsidRDefault="002112B0" w:rsidP="0096549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(Фамилия, имя, отчество практиканта)</w:t>
            </w:r>
          </w:p>
          <w:p w14:paraId="48CA6A51" w14:textId="77777777" w:rsidR="002112B0" w:rsidRDefault="002112B0" w:rsidP="0096549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5D6E55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(факультет)</w:t>
            </w:r>
          </w:p>
        </w:tc>
      </w:tr>
    </w:tbl>
    <w:p w14:paraId="6BC531F9" w14:textId="525DEACE" w:rsidR="002112B0" w:rsidRDefault="002112B0" w:rsidP="002112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Профиль подготовки: </w:t>
      </w:r>
      <w:r w:rsidR="00C75256" w:rsidRPr="00C75256">
        <w:rPr>
          <w:rFonts w:ascii="Times New Roman" w:hAnsi="Times New Roman"/>
          <w:b/>
          <w:sz w:val="24"/>
          <w:szCs w:val="24"/>
        </w:rPr>
        <w:t>Научно-методическое обеспечение подготовки спортсменов</w:t>
      </w:r>
    </w:p>
    <w:p w14:paraId="071B0A1B" w14:textId="1C497617" w:rsidR="002A08D5" w:rsidRDefault="002A08D5" w:rsidP="002A08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Очная ф</w:t>
      </w:r>
      <w:r w:rsidR="002112B0">
        <w:rPr>
          <w:rFonts w:ascii="Times New Roman" w:hAnsi="Times New Roman"/>
          <w:sz w:val="24"/>
          <w:szCs w:val="24"/>
        </w:rPr>
        <w:t xml:space="preserve">орма обучения </w:t>
      </w:r>
    </w:p>
    <w:p w14:paraId="335F6FF9" w14:textId="3FE5DD9C" w:rsidR="002112B0" w:rsidRDefault="002112B0" w:rsidP="002112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5765D7" w14:textId="77777777" w:rsidR="002112B0" w:rsidRDefault="002112B0" w:rsidP="002112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7"/>
        <w:gridCol w:w="1806"/>
        <w:gridCol w:w="2173"/>
        <w:gridCol w:w="1990"/>
        <w:gridCol w:w="1751"/>
      </w:tblGrid>
      <w:tr w:rsidR="00A75B9F" w14:paraId="50097E5B" w14:textId="77777777" w:rsidTr="00A75B9F">
        <w:trPr>
          <w:trHeight w:val="1244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E6C4" w14:textId="77777777" w:rsidR="00A75B9F" w:rsidRDefault="00A75B9F" w:rsidP="00965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 за текущий контроль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91D7" w14:textId="77777777" w:rsidR="00A75B9F" w:rsidRDefault="00A75B9F" w:rsidP="00965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методиста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DE7E" w14:textId="77777777" w:rsidR="00A75B9F" w:rsidRDefault="00A75B9F" w:rsidP="00965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46DA" w14:textId="77777777" w:rsidR="00A75B9F" w:rsidRDefault="00A75B9F" w:rsidP="00965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курсового руководителя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EBD7" w14:textId="77777777" w:rsidR="00A75B9F" w:rsidRDefault="00A75B9F" w:rsidP="00965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сумма баллов за практику</w:t>
            </w:r>
          </w:p>
        </w:tc>
      </w:tr>
      <w:tr w:rsidR="00A75B9F" w14:paraId="565DAA6E" w14:textId="77777777" w:rsidTr="00A75B9F">
        <w:trPr>
          <w:trHeight w:val="621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4E70" w14:textId="77777777" w:rsidR="00A75B9F" w:rsidRDefault="00A75B9F" w:rsidP="009654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6AEF50" w14:textId="77777777" w:rsidR="00A75B9F" w:rsidRDefault="00A75B9F" w:rsidP="009654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94A0" w14:textId="77777777" w:rsidR="00A75B9F" w:rsidRDefault="00A75B9F" w:rsidP="009654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7952" w14:textId="77777777" w:rsidR="00A75B9F" w:rsidRDefault="00A75B9F" w:rsidP="009654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0B87" w14:textId="77777777" w:rsidR="00A75B9F" w:rsidRDefault="00A75B9F" w:rsidP="009654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087F" w14:textId="77777777" w:rsidR="00A75B9F" w:rsidRDefault="00A75B9F" w:rsidP="009654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6023F0" w14:textId="77777777" w:rsidR="002112B0" w:rsidRDefault="002112B0" w:rsidP="00211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D4F9032" w14:textId="77777777" w:rsidR="002112B0" w:rsidRDefault="002112B0" w:rsidP="002112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5B981F" w14:textId="77777777" w:rsidR="002112B0" w:rsidRDefault="002112B0" w:rsidP="002112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E79B74" w14:textId="77777777" w:rsidR="002112B0" w:rsidRDefault="002112B0" w:rsidP="002112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4381D6" w14:textId="77777777" w:rsidR="002112B0" w:rsidRDefault="002112B0" w:rsidP="002112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D8E0A3" w14:textId="77777777" w:rsidR="002112B0" w:rsidRDefault="002112B0" w:rsidP="002112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2E8449" w14:textId="77777777" w:rsidR="002112B0" w:rsidRDefault="002112B0" w:rsidP="002112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95D1C4" w14:textId="77777777" w:rsidR="002112B0" w:rsidRDefault="002112B0" w:rsidP="002112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9D1FBF" w14:textId="77777777" w:rsidR="002112B0" w:rsidRDefault="002112B0" w:rsidP="002112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D7D087" w14:textId="77777777" w:rsidR="002112B0" w:rsidRDefault="002112B0" w:rsidP="002112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67CBB2" w14:textId="77777777" w:rsidR="002112B0" w:rsidRDefault="002112B0" w:rsidP="002112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FE40DB" w14:textId="77777777" w:rsidR="002112B0" w:rsidRDefault="002112B0" w:rsidP="002112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Санкт-Петербург, 20     г.</w:t>
      </w:r>
    </w:p>
    <w:p w14:paraId="210AFF8E" w14:textId="77777777" w:rsidR="002112B0" w:rsidRDefault="002112B0" w:rsidP="002112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FAB6F0" w14:textId="77777777" w:rsidR="002112B0" w:rsidRDefault="002112B0" w:rsidP="002112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48F28C" w14:textId="77777777" w:rsidR="002112B0" w:rsidRDefault="002112B0" w:rsidP="002112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8DCB23" w14:textId="77777777" w:rsidR="002112B0" w:rsidRPr="002112B0" w:rsidRDefault="002112B0" w:rsidP="002112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B6D53C" w14:textId="77777777" w:rsidR="002112B0" w:rsidRPr="002112B0" w:rsidRDefault="002112B0" w:rsidP="002112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1F1844" w14:textId="77777777" w:rsidR="002112B0" w:rsidRPr="002112B0" w:rsidRDefault="002112B0" w:rsidP="002112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12B0">
        <w:rPr>
          <w:rFonts w:ascii="Times New Roman" w:hAnsi="Times New Roman"/>
          <w:sz w:val="24"/>
          <w:szCs w:val="24"/>
        </w:rPr>
        <w:t>Составитель д.б.н. Щедрина Ю.А.</w:t>
      </w:r>
    </w:p>
    <w:p w14:paraId="2DF2CEC2" w14:textId="77777777" w:rsidR="002112B0" w:rsidRDefault="002112B0" w:rsidP="002112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6F2AB3D" w14:textId="77777777" w:rsidR="002112B0" w:rsidRDefault="002112B0" w:rsidP="002112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6A016EE" w14:textId="77777777" w:rsidR="002112B0" w:rsidRDefault="002112B0" w:rsidP="002112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69C8526" w14:textId="77777777" w:rsidR="002112B0" w:rsidRDefault="002112B0" w:rsidP="002112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ACD0BB" w14:textId="77777777" w:rsidR="002112B0" w:rsidRDefault="002112B0" w:rsidP="002112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D06C2D" w14:textId="77777777" w:rsidR="002112B0" w:rsidRDefault="002112B0" w:rsidP="002112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D2D6D0" w14:textId="77777777" w:rsidR="002112B0" w:rsidRDefault="002112B0" w:rsidP="002112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87"/>
        <w:gridCol w:w="6499"/>
      </w:tblGrid>
      <w:tr w:rsidR="002112B0" w14:paraId="7E0FD7A2" w14:textId="77777777" w:rsidTr="0096549A">
        <w:tc>
          <w:tcPr>
            <w:tcW w:w="2787" w:type="dxa"/>
            <w:hideMark/>
          </w:tcPr>
          <w:p w14:paraId="5287A295" w14:textId="77777777" w:rsidR="002112B0" w:rsidRDefault="002112B0" w:rsidP="0096549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©</w:t>
            </w:r>
          </w:p>
        </w:tc>
        <w:tc>
          <w:tcPr>
            <w:tcW w:w="6499" w:type="dxa"/>
            <w:hideMark/>
          </w:tcPr>
          <w:p w14:paraId="387510BC" w14:textId="77777777" w:rsidR="002112B0" w:rsidRDefault="002112B0" w:rsidP="009654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Факультет учебно-профессиональных практик «НГУ им. П.Ф. Лесгафта», 2022</w:t>
            </w:r>
          </w:p>
        </w:tc>
      </w:tr>
    </w:tbl>
    <w:p w14:paraId="40D04BCD" w14:textId="77777777" w:rsidR="002112B0" w:rsidRDefault="002112B0" w:rsidP="002112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11F8CB52" w14:textId="77777777" w:rsidR="002112B0" w:rsidRDefault="002112B0" w:rsidP="002112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09CC615" w14:textId="77777777" w:rsidR="002112B0" w:rsidRDefault="002112B0" w:rsidP="002112B0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967DD6E" w14:textId="77777777" w:rsidR="002112B0" w:rsidRDefault="002112B0" w:rsidP="002112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Профильная организация </w:t>
      </w:r>
      <w:r>
        <w:rPr>
          <w:rFonts w:ascii="Times New Roman" w:hAnsi="Times New Roman"/>
          <w:sz w:val="24"/>
          <w:szCs w:val="24"/>
        </w:rPr>
        <w:t>(кафедра)_________________________________</w:t>
      </w:r>
    </w:p>
    <w:p w14:paraId="50A6C1F1" w14:textId="77777777" w:rsidR="002112B0" w:rsidRDefault="002112B0" w:rsidP="002112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14:paraId="286B137E" w14:textId="77777777" w:rsidR="002112B0" w:rsidRDefault="002112B0" w:rsidP="002112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D7938E" w14:textId="77777777" w:rsidR="002112B0" w:rsidRDefault="002112B0" w:rsidP="002112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Руководитель практики от кафедры</w:t>
      </w:r>
      <w:r>
        <w:rPr>
          <w:rFonts w:ascii="Times New Roman" w:hAnsi="Times New Roman"/>
          <w:sz w:val="24"/>
          <w:szCs w:val="24"/>
        </w:rPr>
        <w:t>_________________________________</w:t>
      </w:r>
    </w:p>
    <w:p w14:paraId="1F446CB4" w14:textId="77777777" w:rsidR="002112B0" w:rsidRDefault="002112B0" w:rsidP="002112B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(Ф.И.О., научая степень, звание, должность)</w:t>
      </w:r>
    </w:p>
    <w:p w14:paraId="1F0AFF1F" w14:textId="77777777" w:rsidR="002112B0" w:rsidRDefault="002112B0" w:rsidP="002112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3EA17EA" w14:textId="77777777" w:rsidR="002112B0" w:rsidRDefault="002112B0" w:rsidP="002112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6A422B5" w14:textId="77777777" w:rsidR="002112B0" w:rsidRDefault="002112B0" w:rsidP="002112B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Курсовой (факультетский)</w:t>
      </w:r>
    </w:p>
    <w:p w14:paraId="21D44429" w14:textId="77777777" w:rsidR="002112B0" w:rsidRDefault="002112B0" w:rsidP="002112B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руководитель от образовательной </w:t>
      </w:r>
    </w:p>
    <w:p w14:paraId="67479A88" w14:textId="77777777" w:rsidR="002112B0" w:rsidRDefault="002112B0" w:rsidP="002112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организации (Университета)</w:t>
      </w:r>
      <w:r>
        <w:rPr>
          <w:rFonts w:ascii="Times New Roman" w:hAnsi="Times New Roman"/>
          <w:sz w:val="24"/>
          <w:szCs w:val="24"/>
        </w:rPr>
        <w:t xml:space="preserve"> ____________________________________</w:t>
      </w:r>
    </w:p>
    <w:p w14:paraId="410031BE" w14:textId="77777777" w:rsidR="002112B0" w:rsidRDefault="002112B0" w:rsidP="002112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>(Ф.И.О.)</w:t>
      </w:r>
    </w:p>
    <w:p w14:paraId="3F8113CD" w14:textId="77777777" w:rsidR="002112B0" w:rsidRDefault="002112B0" w:rsidP="002112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__________________________________________</w:t>
      </w:r>
    </w:p>
    <w:p w14:paraId="55E167C7" w14:textId="77777777" w:rsidR="002112B0" w:rsidRDefault="002112B0" w:rsidP="002112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(должность)</w:t>
      </w:r>
    </w:p>
    <w:p w14:paraId="435721FF" w14:textId="77777777" w:rsidR="002112B0" w:rsidRDefault="002112B0" w:rsidP="002112B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0C01246" w14:textId="77777777" w:rsidR="002112B0" w:rsidRDefault="002112B0" w:rsidP="002112B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389CAB7" w14:textId="77777777" w:rsidR="002112B0" w:rsidRDefault="002112B0" w:rsidP="002112B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832ACAB" w14:textId="77777777" w:rsidR="002112B0" w:rsidRDefault="002112B0" w:rsidP="002112B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прохождения практики</w:t>
      </w:r>
    </w:p>
    <w:p w14:paraId="0B16E76D" w14:textId="77777777" w:rsidR="002112B0" w:rsidRDefault="002112B0" w:rsidP="002112B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112B0" w14:paraId="3FB57212" w14:textId="77777777" w:rsidTr="0096549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0922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0A3C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</w:tr>
      <w:tr w:rsidR="002112B0" w14:paraId="43F39DE6" w14:textId="77777777" w:rsidTr="0096549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E0F3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</w:tr>
      <w:tr w:rsidR="002112B0" w14:paraId="5DE5494E" w14:textId="77777777" w:rsidTr="0096549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4F4D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D83981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DF82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5D93F3" w14:textId="77777777" w:rsidR="002112B0" w:rsidRDefault="002112B0" w:rsidP="002112B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B01A8F1" w14:textId="77777777" w:rsidR="002112B0" w:rsidRDefault="002112B0" w:rsidP="002112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BB1352" w14:textId="77777777" w:rsidR="002112B0" w:rsidRDefault="002112B0" w:rsidP="002112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E10EAC" w14:textId="77777777" w:rsidR="002112B0" w:rsidRDefault="002112B0" w:rsidP="002112B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CFCCD2D" w14:textId="77777777" w:rsidR="002112B0" w:rsidRDefault="002112B0" w:rsidP="002112B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9581862" w14:textId="77777777" w:rsidR="002112B0" w:rsidRDefault="002112B0" w:rsidP="002112B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3AC23B1" w14:textId="77777777" w:rsidR="002112B0" w:rsidRDefault="002112B0" w:rsidP="002112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2112B0" w14:paraId="28ABE390" w14:textId="77777777" w:rsidTr="0096549A">
        <w:tc>
          <w:tcPr>
            <w:tcW w:w="4786" w:type="dxa"/>
          </w:tcPr>
          <w:p w14:paraId="5DE23110" w14:textId="77777777" w:rsidR="002112B0" w:rsidRDefault="002112B0" w:rsidP="0096549A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Согласовано</w:t>
            </w:r>
          </w:p>
          <w:p w14:paraId="49812501" w14:textId="77777777" w:rsidR="002112B0" w:rsidRDefault="002112B0" w:rsidP="0096549A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  <w:p w14:paraId="7A756A4E" w14:textId="77777777" w:rsidR="002112B0" w:rsidRDefault="002112B0" w:rsidP="0096549A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 </w:t>
            </w:r>
          </w:p>
          <w:p w14:paraId="057C3577" w14:textId="77777777" w:rsidR="002112B0" w:rsidRDefault="002112B0" w:rsidP="0096549A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руководителя практики от профильной организации (зав. кафедрой)</w:t>
            </w:r>
          </w:p>
          <w:p w14:paraId="091BC4EA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678" w:type="dxa"/>
          </w:tcPr>
          <w:p w14:paraId="095DFEB5" w14:textId="77777777" w:rsidR="002112B0" w:rsidRDefault="002112B0" w:rsidP="0096549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760113FB" w14:textId="77777777" w:rsidR="002112B0" w:rsidRDefault="002112B0" w:rsidP="0096549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 </w:t>
            </w:r>
          </w:p>
          <w:p w14:paraId="22688729" w14:textId="77777777" w:rsidR="002112B0" w:rsidRDefault="002112B0" w:rsidP="0096549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руководителя практики магистранта)</w:t>
            </w:r>
          </w:p>
          <w:p w14:paraId="1F15F6DB" w14:textId="77777777" w:rsidR="002112B0" w:rsidRDefault="002112B0" w:rsidP="0096549A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6545C109" w14:textId="77777777" w:rsidR="002112B0" w:rsidRDefault="002112B0" w:rsidP="002112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СТРУКТУРА И СОДЕРЖАНИЕ ПРАКТИКИ</w:t>
      </w:r>
    </w:p>
    <w:p w14:paraId="400B592D" w14:textId="77777777" w:rsidR="002112B0" w:rsidRDefault="002112B0" w:rsidP="002112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Очная и заочная формы обучения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1588"/>
        <w:gridCol w:w="3374"/>
      </w:tblGrid>
      <w:tr w:rsidR="002112B0" w14:paraId="3E074E9B" w14:textId="77777777" w:rsidTr="009F1069">
        <w:trPr>
          <w:trHeight w:val="40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E433" w14:textId="77777777" w:rsidR="002112B0" w:rsidRDefault="002112B0" w:rsidP="00357A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-2"/>
                <w:sz w:val="24"/>
                <w:szCs w:val="24"/>
              </w:rPr>
              <w:t>Виды учебной работы на практике, включая самостоятельную работу обучающихся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2BA0" w14:textId="77777777" w:rsidR="002112B0" w:rsidRDefault="002112B0" w:rsidP="00357A16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  <w:t>Трудоемкость практики</w:t>
            </w:r>
          </w:p>
          <w:p w14:paraId="532194AE" w14:textId="77777777" w:rsidR="002112B0" w:rsidRDefault="002112B0" w:rsidP="00357A16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  <w:t>(в часах)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C535" w14:textId="77777777" w:rsidR="002112B0" w:rsidRDefault="002112B0" w:rsidP="00357A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-3"/>
                <w:sz w:val="24"/>
                <w:szCs w:val="24"/>
              </w:rPr>
              <w:t>Формы текущего контроля</w:t>
            </w:r>
          </w:p>
        </w:tc>
      </w:tr>
      <w:tr w:rsidR="002112B0" w14:paraId="604CB7DF" w14:textId="77777777" w:rsidTr="009F1069">
        <w:trPr>
          <w:trHeight w:val="40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6DAC" w14:textId="77777777" w:rsidR="002112B0" w:rsidRPr="00103CDE" w:rsidRDefault="002112B0" w:rsidP="0096549A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sz w:val="24"/>
                <w:szCs w:val="24"/>
              </w:rPr>
              <w:t>Участие в беседах с администрацией и персоналом организации, осуществляющих учебно-тренировочную работу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1F67" w14:textId="77777777" w:rsidR="002112B0" w:rsidRPr="00103CDE" w:rsidRDefault="002112B0" w:rsidP="009654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6393" w14:textId="77777777" w:rsidR="002112B0" w:rsidRPr="00103CDE" w:rsidRDefault="002112B0" w:rsidP="0096549A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Письменный </w:t>
            </w:r>
            <w:proofErr w:type="gramStart"/>
            <w:r w:rsidRPr="00103CD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анализ  в</w:t>
            </w:r>
            <w:proofErr w:type="gramEnd"/>
            <w:r w:rsidRPr="00103CD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дневнике практики</w:t>
            </w:r>
          </w:p>
        </w:tc>
      </w:tr>
      <w:tr w:rsidR="002112B0" w14:paraId="2FD75858" w14:textId="77777777" w:rsidTr="009F1069">
        <w:trPr>
          <w:trHeight w:val="40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CC10" w14:textId="77777777" w:rsidR="002112B0" w:rsidRPr="00103CDE" w:rsidRDefault="002112B0" w:rsidP="0096549A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sz w:val="24"/>
                <w:szCs w:val="24"/>
              </w:rPr>
              <w:t>Разработка индивидуального рабочего плана на период практики.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81CB" w14:textId="77777777" w:rsidR="002112B0" w:rsidRPr="00103CDE" w:rsidRDefault="002112B0" w:rsidP="009654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0583" w14:textId="77777777" w:rsidR="002112B0" w:rsidRPr="00103CDE" w:rsidRDefault="002112B0" w:rsidP="0096549A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Индивидуальный план практиканта.</w:t>
            </w:r>
          </w:p>
        </w:tc>
      </w:tr>
      <w:tr w:rsidR="002112B0" w14:paraId="017FBA2E" w14:textId="77777777" w:rsidTr="009F1069">
        <w:trPr>
          <w:trHeight w:val="40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F511" w14:textId="77777777" w:rsidR="002112B0" w:rsidRPr="00103CDE" w:rsidRDefault="002112B0" w:rsidP="002112B0">
            <w:pPr>
              <w:shd w:val="clear" w:color="auto" w:fill="FFFFFF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pacing w:val="7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sz w:val="24"/>
                <w:szCs w:val="24"/>
              </w:rPr>
              <w:t xml:space="preserve">Ознакомление с опытом, регламентом и материально-технической базой </w:t>
            </w:r>
            <w:r w:rsidRPr="00103CDE">
              <w:rPr>
                <w:rFonts w:ascii="Times New Roman" w:hAnsi="Times New Roman"/>
                <w:spacing w:val="7"/>
                <w:sz w:val="24"/>
                <w:szCs w:val="24"/>
              </w:rPr>
              <w:t xml:space="preserve">организации.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89DC" w14:textId="77777777" w:rsidR="002112B0" w:rsidRPr="00103CDE" w:rsidRDefault="002112B0" w:rsidP="009654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79FD" w14:textId="77777777" w:rsidR="002112B0" w:rsidRPr="00103CDE" w:rsidRDefault="002112B0" w:rsidP="0096549A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Письменный </w:t>
            </w:r>
            <w:proofErr w:type="gramStart"/>
            <w:r w:rsidRPr="00103CD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анализ  в</w:t>
            </w:r>
            <w:proofErr w:type="gramEnd"/>
            <w:r w:rsidRPr="00103CD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дневнике практики</w:t>
            </w:r>
          </w:p>
        </w:tc>
      </w:tr>
      <w:tr w:rsidR="002112B0" w14:paraId="291CC9DC" w14:textId="77777777" w:rsidTr="009F1069">
        <w:trPr>
          <w:trHeight w:val="40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23F8" w14:textId="77777777" w:rsidR="002112B0" w:rsidRPr="00103CDE" w:rsidRDefault="002112B0" w:rsidP="0096549A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sz w:val="24"/>
                <w:szCs w:val="24"/>
              </w:rPr>
              <w:t>Посещение и наблюдение учебно-тренировочных занятий.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AFD9" w14:textId="77777777" w:rsidR="002112B0" w:rsidRPr="00103CDE" w:rsidRDefault="002112B0" w:rsidP="009654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D323" w14:textId="77777777" w:rsidR="002112B0" w:rsidRPr="00103CDE" w:rsidRDefault="002112B0" w:rsidP="0096549A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Письменный </w:t>
            </w:r>
            <w:proofErr w:type="gramStart"/>
            <w:r w:rsidRPr="00103CD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анализ  в</w:t>
            </w:r>
            <w:proofErr w:type="gramEnd"/>
            <w:r w:rsidRPr="00103CD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дневнике практики</w:t>
            </w:r>
          </w:p>
        </w:tc>
      </w:tr>
      <w:tr w:rsidR="002112B0" w14:paraId="1BA8A8F8" w14:textId="77777777" w:rsidTr="009F1069">
        <w:trPr>
          <w:trHeight w:val="40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BA83" w14:textId="77777777" w:rsidR="002112B0" w:rsidRPr="00103CDE" w:rsidRDefault="0096549A" w:rsidP="0096549A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Ознакомление с информационными источниками - а</w:t>
            </w:r>
            <w:r w:rsidR="002112B0" w:rsidRPr="00103CDE">
              <w:rPr>
                <w:rFonts w:ascii="Times New Roman" w:hAnsi="Times New Roman"/>
              </w:rPr>
              <w:t>нализ научной и научно-методической литературы для выявления модельных характеристик атлета в избранном виде спорта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1945" w14:textId="77777777" w:rsidR="002112B0" w:rsidRPr="00103CDE" w:rsidRDefault="00357A16" w:rsidP="009654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40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3233" w14:textId="77777777" w:rsidR="002112B0" w:rsidRPr="00103CDE" w:rsidRDefault="002112B0" w:rsidP="0096549A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sz w:val="24"/>
                <w:szCs w:val="24"/>
              </w:rPr>
              <w:t>Информационно-аналитический материал</w:t>
            </w:r>
            <w:r w:rsidRPr="00103CD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03CDE">
              <w:rPr>
                <w:rFonts w:ascii="Times New Roman" w:hAnsi="Times New Roman"/>
                <w:sz w:val="24"/>
                <w:szCs w:val="24"/>
              </w:rPr>
              <w:t>«Модельные характеристики спортсмена» (ТК-1)</w:t>
            </w:r>
          </w:p>
        </w:tc>
      </w:tr>
      <w:tr w:rsidR="002112B0" w14:paraId="508A5064" w14:textId="77777777" w:rsidTr="009F1069">
        <w:trPr>
          <w:trHeight w:val="40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EEC9" w14:textId="77777777" w:rsidR="002112B0" w:rsidRPr="00103CDE" w:rsidRDefault="0096549A" w:rsidP="0096549A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Освоение технологий поиска информации в различных источниках (библиотеках, ЭБС, архивах, сети «Интернет») - с</w:t>
            </w:r>
            <w:r w:rsidR="002112B0" w:rsidRPr="00103CDE">
              <w:rPr>
                <w:rFonts w:ascii="Times New Roman" w:hAnsi="Times New Roman"/>
                <w:sz w:val="24"/>
                <w:szCs w:val="24"/>
              </w:rPr>
              <w:t>оставление списка методик оценки функционального состояния различных систем организма спортсмена с учетом модельных характеристик вида спорта и требований Федерального стандарта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73CD" w14:textId="77777777" w:rsidR="002112B0" w:rsidRPr="00103CDE" w:rsidRDefault="00357A16" w:rsidP="009654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60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770E" w14:textId="77777777" w:rsidR="002112B0" w:rsidRPr="00103CDE" w:rsidRDefault="0096549A" w:rsidP="0096549A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Диагностический пакет - с</w:t>
            </w:r>
            <w:r w:rsidRPr="00103CDE">
              <w:rPr>
                <w:rFonts w:ascii="Times New Roman" w:hAnsi="Times New Roman"/>
                <w:sz w:val="24"/>
                <w:szCs w:val="24"/>
              </w:rPr>
              <w:t xml:space="preserve">писок методик оценки функционального состояния различных систем организма спортсмена с описанием хода обследования, </w:t>
            </w:r>
            <w:r w:rsidRPr="00103C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способов обработки результатов и вариантов оценки результатов (ТК-2)</w:t>
            </w:r>
          </w:p>
        </w:tc>
      </w:tr>
      <w:tr w:rsidR="002112B0" w14:paraId="520D7620" w14:textId="77777777" w:rsidTr="009F1069">
        <w:trPr>
          <w:trHeight w:val="40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F35A" w14:textId="77777777" w:rsidR="002112B0" w:rsidRPr="00103CDE" w:rsidRDefault="00031046" w:rsidP="002112B0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Освоение технологий выбора</w:t>
            </w:r>
            <w:r w:rsidR="002112B0" w:rsidRPr="00103CDE">
              <w:rPr>
                <w:rFonts w:ascii="Times New Roman" w:hAnsi="Times New Roman"/>
                <w:sz w:val="24"/>
                <w:szCs w:val="24"/>
              </w:rPr>
              <w:t xml:space="preserve"> методик оценки работоспособности спортсмена с учетом модельных характеристик вида спорта и требований Федерального стандарта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BA89" w14:textId="77777777" w:rsidR="002112B0" w:rsidRPr="00103CDE" w:rsidRDefault="00357A16" w:rsidP="002112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40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D065" w14:textId="77777777" w:rsidR="002112B0" w:rsidRPr="00103CDE" w:rsidRDefault="0096549A" w:rsidP="002112B0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Диагностический пакет</w:t>
            </w:r>
            <w:r w:rsidRPr="00103CDE">
              <w:rPr>
                <w:rFonts w:ascii="Times New Roman" w:hAnsi="Times New Roman"/>
                <w:sz w:val="24"/>
                <w:szCs w:val="24"/>
              </w:rPr>
              <w:t xml:space="preserve"> - список методик оценки работоспособности (общей, специальной) спортсмена с описанием хода обследования, </w:t>
            </w:r>
            <w:r w:rsidRPr="00103C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способов обработки результатов и вариантов оценки результатов (ТК-2)</w:t>
            </w:r>
          </w:p>
        </w:tc>
      </w:tr>
      <w:tr w:rsidR="004662EE" w14:paraId="68133679" w14:textId="77777777" w:rsidTr="009F1069">
        <w:trPr>
          <w:trHeight w:val="40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95BF" w14:textId="77777777" w:rsidR="004662EE" w:rsidRPr="00103CDE" w:rsidRDefault="004662EE" w:rsidP="004662EE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sz w:val="24"/>
                <w:szCs w:val="24"/>
              </w:rPr>
              <w:t>Планирование исследовательских мероприятий, определение базы и контингента исследования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9E58" w14:textId="77777777" w:rsidR="004662EE" w:rsidRPr="00103CDE" w:rsidRDefault="00357A16" w:rsidP="004662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40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8DA1" w14:textId="77777777" w:rsidR="004662EE" w:rsidRPr="00103CDE" w:rsidRDefault="004662EE" w:rsidP="004662E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Письменный </w:t>
            </w:r>
            <w:proofErr w:type="gramStart"/>
            <w:r w:rsidRPr="00103CD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анализ  в</w:t>
            </w:r>
            <w:proofErr w:type="gramEnd"/>
            <w:r w:rsidRPr="00103CD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дневнике практики</w:t>
            </w:r>
          </w:p>
        </w:tc>
      </w:tr>
      <w:tr w:rsidR="004662EE" w14:paraId="5C8B57C6" w14:textId="77777777" w:rsidTr="009F1069">
        <w:trPr>
          <w:trHeight w:val="40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A9C1" w14:textId="77777777" w:rsidR="004662EE" w:rsidRPr="00103CDE" w:rsidRDefault="004662EE" w:rsidP="004662EE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Освоение технологий проведения опросов</w:t>
            </w:r>
            <w:r w:rsidRPr="00103CDE">
              <w:rPr>
                <w:rFonts w:ascii="Times New Roman" w:hAnsi="Times New Roman"/>
                <w:sz w:val="24"/>
                <w:szCs w:val="24"/>
              </w:rPr>
              <w:t xml:space="preserve"> / контрольных испытаний / обследований спортсменов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3D3C" w14:textId="77777777" w:rsidR="004662EE" w:rsidRPr="00103CDE" w:rsidRDefault="00103CDE" w:rsidP="004662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8</w:t>
            </w:r>
            <w:r w:rsidR="00357A16" w:rsidRPr="00103CD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04C2" w14:textId="77777777" w:rsidR="004662EE" w:rsidRPr="00103CDE" w:rsidRDefault="004662EE" w:rsidP="004662E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Протоколы </w:t>
            </w:r>
            <w:r w:rsidRPr="00103CDE">
              <w:rPr>
                <w:rFonts w:ascii="Times New Roman" w:hAnsi="Times New Roman"/>
                <w:sz w:val="24"/>
                <w:szCs w:val="24"/>
              </w:rPr>
              <w:t xml:space="preserve">обследований спортсменов </w:t>
            </w:r>
            <w:r w:rsidRPr="00103CD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Письменный </w:t>
            </w:r>
            <w:proofErr w:type="gramStart"/>
            <w:r w:rsidRPr="00103CD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анализ  в</w:t>
            </w:r>
            <w:proofErr w:type="gramEnd"/>
            <w:r w:rsidRPr="00103CD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дневнике практики</w:t>
            </w:r>
          </w:p>
        </w:tc>
      </w:tr>
      <w:tr w:rsidR="004662EE" w14:paraId="2FA3D0A9" w14:textId="77777777" w:rsidTr="009F1069">
        <w:trPr>
          <w:trHeight w:val="199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23D7" w14:textId="77777777" w:rsidR="004662EE" w:rsidRPr="00103CDE" w:rsidRDefault="004662EE" w:rsidP="004662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Освоение методов математико-статистической обработки экспериментальных данных</w:t>
            </w:r>
            <w:r w:rsidR="00A62895" w:rsidRPr="00103CD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- о</w:t>
            </w:r>
            <w:r w:rsidR="00A62895" w:rsidRPr="00103CDE">
              <w:rPr>
                <w:rFonts w:ascii="Times New Roman" w:hAnsi="Times New Roman"/>
                <w:sz w:val="24"/>
                <w:szCs w:val="24"/>
              </w:rPr>
              <w:t xml:space="preserve">формление учетной документации по оценке функционального состояния и работоспособности спортсменов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D1F0" w14:textId="77777777" w:rsidR="004662EE" w:rsidRPr="00103CDE" w:rsidRDefault="00103CDE" w:rsidP="004662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5</w:t>
            </w:r>
            <w:r w:rsidR="00357A16" w:rsidRPr="00103CD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AE11" w14:textId="77777777" w:rsidR="004662EE" w:rsidRPr="00103CDE" w:rsidRDefault="004662EE" w:rsidP="00466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sz w:val="24"/>
                <w:szCs w:val="24"/>
              </w:rPr>
              <w:t>Сводные таблицы с результатами обследования функционального состояния и работоспособности спортсменов</w:t>
            </w:r>
            <w:r w:rsidR="00A62895" w:rsidRPr="00103CDE">
              <w:rPr>
                <w:rFonts w:ascii="Times New Roman" w:hAnsi="Times New Roman"/>
                <w:sz w:val="24"/>
                <w:szCs w:val="24"/>
              </w:rPr>
              <w:t xml:space="preserve"> (ТК-3)</w:t>
            </w:r>
          </w:p>
          <w:p w14:paraId="18DE9FC4" w14:textId="77777777" w:rsidR="00357A16" w:rsidRPr="00103CDE" w:rsidRDefault="00357A16" w:rsidP="004662E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Письменный </w:t>
            </w:r>
            <w:proofErr w:type="gramStart"/>
            <w:r w:rsidRPr="00103CD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анализ  в</w:t>
            </w:r>
            <w:proofErr w:type="gramEnd"/>
            <w:r w:rsidRPr="00103CD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дневнике практики</w:t>
            </w:r>
          </w:p>
        </w:tc>
      </w:tr>
      <w:tr w:rsidR="004662EE" w14:paraId="40750C5C" w14:textId="77777777" w:rsidTr="009F1069">
        <w:trPr>
          <w:trHeight w:val="40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AE8C" w14:textId="77777777" w:rsidR="004662EE" w:rsidRPr="00103CDE" w:rsidRDefault="00A62895" w:rsidP="004662EE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sz w:val="24"/>
                <w:szCs w:val="24"/>
              </w:rPr>
              <w:t>Оценка эффективности мероприятий спортивной подготовки спортсменов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11D1" w14:textId="77777777" w:rsidR="004662EE" w:rsidRPr="00103CDE" w:rsidRDefault="00357A16" w:rsidP="004662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40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5A6A" w14:textId="77777777" w:rsidR="004662EE" w:rsidRPr="00103CDE" w:rsidRDefault="00080691" w:rsidP="00466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sz w:val="24"/>
                <w:szCs w:val="24"/>
              </w:rPr>
              <w:t xml:space="preserve">Отчет по анализу данных </w:t>
            </w:r>
            <w:r w:rsidR="00357A16" w:rsidRPr="00103CDE">
              <w:rPr>
                <w:rFonts w:ascii="Times New Roman" w:hAnsi="Times New Roman"/>
                <w:sz w:val="24"/>
                <w:szCs w:val="24"/>
              </w:rPr>
              <w:t>функционального состояния и</w:t>
            </w:r>
            <w:r w:rsidRPr="00103CDE">
              <w:rPr>
                <w:rFonts w:ascii="Times New Roman" w:hAnsi="Times New Roman"/>
                <w:sz w:val="24"/>
                <w:szCs w:val="24"/>
              </w:rPr>
              <w:t xml:space="preserve"> работоспособности спортсменов</w:t>
            </w:r>
            <w:r w:rsidR="00357A16" w:rsidRPr="00103CDE">
              <w:rPr>
                <w:rFonts w:ascii="Times New Roman" w:hAnsi="Times New Roman"/>
                <w:sz w:val="24"/>
                <w:szCs w:val="24"/>
              </w:rPr>
              <w:t xml:space="preserve"> (ТК-3)</w:t>
            </w:r>
          </w:p>
          <w:p w14:paraId="10B66608" w14:textId="77777777" w:rsidR="00357A16" w:rsidRPr="00103CDE" w:rsidRDefault="00357A16" w:rsidP="004662E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Письменный </w:t>
            </w:r>
            <w:proofErr w:type="gramStart"/>
            <w:r w:rsidRPr="00103CD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анализ  в</w:t>
            </w:r>
            <w:proofErr w:type="gramEnd"/>
            <w:r w:rsidRPr="00103CD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дневнике практики</w:t>
            </w:r>
          </w:p>
        </w:tc>
      </w:tr>
      <w:tr w:rsidR="004662EE" w14:paraId="6989CDCA" w14:textId="77777777" w:rsidTr="009F1069">
        <w:trPr>
          <w:trHeight w:val="40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FBE3" w14:textId="77777777" w:rsidR="004662EE" w:rsidRPr="00103CDE" w:rsidRDefault="00357A16" w:rsidP="004662EE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Ознакомление с презентацией результатов медико-биологического, педагогического исследования - п</w:t>
            </w:r>
            <w:r w:rsidR="00A62895" w:rsidRPr="00103CDE">
              <w:rPr>
                <w:rFonts w:ascii="Times New Roman" w:hAnsi="Times New Roman"/>
                <w:sz w:val="24"/>
                <w:szCs w:val="24"/>
              </w:rPr>
              <w:t>одготовка информационно-аналитических материалов по результатам обследований спортсменов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24D4" w14:textId="77777777" w:rsidR="004662EE" w:rsidRPr="00103CDE" w:rsidRDefault="00103CDE" w:rsidP="004662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4</w:t>
            </w:r>
            <w:r w:rsidR="00357A16" w:rsidRPr="00103CD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D267" w14:textId="77777777" w:rsidR="004662EE" w:rsidRPr="00103CDE" w:rsidRDefault="00A62895" w:rsidP="00466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sz w:val="24"/>
                <w:szCs w:val="24"/>
              </w:rPr>
              <w:t>Предоставление презентации «Информационно-аналитические материалы по результатам обследований спортсменов»</w:t>
            </w:r>
            <w:r w:rsidR="00357A16" w:rsidRPr="00103CDE">
              <w:rPr>
                <w:rFonts w:ascii="Times New Roman" w:hAnsi="Times New Roman"/>
                <w:sz w:val="24"/>
                <w:szCs w:val="24"/>
              </w:rPr>
              <w:t xml:space="preserve"> (ТК-4)</w:t>
            </w:r>
          </w:p>
          <w:p w14:paraId="047076CA" w14:textId="77777777" w:rsidR="00357A16" w:rsidRPr="00103CDE" w:rsidRDefault="00357A16" w:rsidP="004662E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Письменный </w:t>
            </w:r>
            <w:proofErr w:type="gramStart"/>
            <w:r w:rsidRPr="00103CD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анализ  в</w:t>
            </w:r>
            <w:proofErr w:type="gramEnd"/>
            <w:r w:rsidRPr="00103CD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дневнике практики</w:t>
            </w:r>
          </w:p>
        </w:tc>
      </w:tr>
      <w:tr w:rsidR="004662EE" w14:paraId="06C970BD" w14:textId="77777777" w:rsidTr="009F1069">
        <w:trPr>
          <w:trHeight w:val="40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B73D" w14:textId="77777777" w:rsidR="004662EE" w:rsidRPr="00103CDE" w:rsidRDefault="004662EE" w:rsidP="004662EE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Ознакомление с презентацией результатов </w:t>
            </w:r>
            <w:r w:rsidR="00357A16" w:rsidRPr="00103CD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собственной </w:t>
            </w:r>
            <w:r w:rsidRPr="00103CD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A9ED6" w14:textId="77777777" w:rsidR="004662EE" w:rsidRPr="00103CDE" w:rsidRDefault="00357A16" w:rsidP="004662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655C" w14:textId="77777777" w:rsidR="004662EE" w:rsidRPr="00103CDE" w:rsidRDefault="004662EE" w:rsidP="004662E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103CD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Отчет по практике </w:t>
            </w:r>
          </w:p>
        </w:tc>
      </w:tr>
      <w:tr w:rsidR="004662EE" w14:paraId="2CB6B001" w14:textId="77777777" w:rsidTr="009F10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AEF1" w14:textId="77777777" w:rsidR="004662EE" w:rsidRDefault="004662EE" w:rsidP="004662EE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3ACE" w14:textId="77777777" w:rsidR="004662EE" w:rsidRDefault="00357A16" w:rsidP="004662EE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432</w:t>
            </w:r>
          </w:p>
        </w:tc>
      </w:tr>
    </w:tbl>
    <w:p w14:paraId="778ACE8E" w14:textId="77777777" w:rsidR="002112B0" w:rsidRDefault="002112B0" w:rsidP="002112B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32326A2" w14:textId="77777777" w:rsidR="002112B0" w:rsidRDefault="002112B0" w:rsidP="002112B0">
      <w:pPr>
        <w:pStyle w:val="FirstParagraph"/>
        <w:spacing w:before="0" w:after="0"/>
        <w:jc w:val="center"/>
        <w:rPr>
          <w:rFonts w:ascii="Times New Roman" w:eastAsia="Calibri" w:hAnsi="Times New Roman"/>
          <w:b/>
          <w:bCs/>
          <w:i/>
          <w:lang w:val="ru-RU"/>
        </w:rPr>
      </w:pPr>
      <w:r>
        <w:rPr>
          <w:rFonts w:ascii="Times New Roman" w:hAnsi="Times New Roman"/>
          <w:b/>
          <w:bCs/>
          <w:lang w:val="ru-RU"/>
        </w:rPr>
        <w:t>ПРОХОЖДЕНИЕ ПРАКТИКИ НАПРАВЛЕНО НА ФОРМИРОВАНИЕ СЛЕДУЮЩИХ КОМПЕТЕНЦИЙ:</w:t>
      </w:r>
    </w:p>
    <w:tbl>
      <w:tblPr>
        <w:tblStyle w:val="a9"/>
        <w:tblW w:w="9776" w:type="dxa"/>
        <w:tblInd w:w="0" w:type="dxa"/>
        <w:tblLook w:val="04A0" w:firstRow="1" w:lastRow="0" w:firstColumn="1" w:lastColumn="0" w:noHBand="0" w:noVBand="1"/>
      </w:tblPr>
      <w:tblGrid>
        <w:gridCol w:w="9776"/>
      </w:tblGrid>
      <w:tr w:rsidR="009F1069" w14:paraId="5992C171" w14:textId="77777777" w:rsidTr="009F1069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D0DF" w14:textId="77777777" w:rsidR="009F1069" w:rsidRDefault="009F106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Код и наименование индикатора достижения универсальной компетенции</w:t>
            </w:r>
          </w:p>
        </w:tc>
      </w:tr>
      <w:tr w:rsidR="009F1069" w14:paraId="10AB7C5C" w14:textId="77777777" w:rsidTr="009F1069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025C" w14:textId="77777777" w:rsidR="009F1069" w:rsidRDefault="009F1069">
            <w:pPr>
              <w:pStyle w:val="a3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9F1069" w14:paraId="1863A5D9" w14:textId="77777777" w:rsidTr="009F1069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8F7E" w14:textId="77777777" w:rsidR="009F1069" w:rsidRDefault="009F1069">
            <w:pPr>
              <w:pStyle w:val="a3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УК-6.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9F1069" w14:paraId="05F729F1" w14:textId="77777777" w:rsidTr="009F1069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3DD7" w14:textId="77777777" w:rsidR="009F1069" w:rsidRDefault="009F10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Код и наименование индикатора достижения общепрофессиональной компетенции</w:t>
            </w:r>
          </w:p>
        </w:tc>
      </w:tr>
      <w:tr w:rsidR="009F1069" w14:paraId="779499B3" w14:textId="77777777" w:rsidTr="009F1069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A4F1" w14:textId="77777777" w:rsidR="009F1069" w:rsidRDefault="009F1069">
            <w:pPr>
              <w:pStyle w:val="a3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ОПК-1. Способен планировать деятельность по подготовке спортивного резерва и спортивных сборных команд в избранном виде спорта</w:t>
            </w:r>
          </w:p>
        </w:tc>
      </w:tr>
      <w:tr w:rsidR="009F1069" w14:paraId="1E899353" w14:textId="77777777" w:rsidTr="009F1069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95474" w14:textId="77777777" w:rsidR="009F1069" w:rsidRDefault="009F1069">
            <w:pPr>
              <w:pStyle w:val="a3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ОПК-2. Способен осуществлять отбор в спортивную сборную команду и в резерв</w:t>
            </w:r>
          </w:p>
        </w:tc>
      </w:tr>
      <w:tr w:rsidR="009F1069" w14:paraId="6A0F111C" w14:textId="77777777" w:rsidTr="009F1069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9EF0" w14:textId="77777777" w:rsidR="009F1069" w:rsidRDefault="009F1069">
            <w:pPr>
              <w:pStyle w:val="a3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ОПК-3. Способен проводить групповые и индивидуальные тренировки с высококвалифицированными спортсменами, соответствующие специфике соревновательной деятельности</w:t>
            </w:r>
          </w:p>
        </w:tc>
      </w:tr>
      <w:tr w:rsidR="009F1069" w14:paraId="11729FB3" w14:textId="77777777" w:rsidTr="009F1069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5AA7" w14:textId="77777777" w:rsidR="009F1069" w:rsidRDefault="009F1069">
            <w:pPr>
              <w:pStyle w:val="a3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ОПК-7. Способен управлять взаимодействием заинтересованных сторон и обменом информацией в процессе подготовки спортивного резерва и спортивных сборных команд</w:t>
            </w:r>
          </w:p>
        </w:tc>
      </w:tr>
      <w:tr w:rsidR="009F1069" w14:paraId="485A5BB3" w14:textId="77777777" w:rsidTr="009F1069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4022" w14:textId="77777777" w:rsidR="009F1069" w:rsidRDefault="009F10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ОПК-10. Способен осуществлять организационное и психолого-педагогическое сопровождение соревновательной деятельности высококвалифицированных спортсменов</w:t>
            </w:r>
          </w:p>
        </w:tc>
      </w:tr>
      <w:tr w:rsidR="009F1069" w14:paraId="47A729A5" w14:textId="77777777" w:rsidTr="009F1069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CBE7" w14:textId="77777777" w:rsidR="009F1069" w:rsidRDefault="009F1069">
            <w:pPr>
              <w:pStyle w:val="a3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ОПК-11. Способен осуществлять методическое сопровождение спорта высших достижений</w:t>
            </w:r>
          </w:p>
        </w:tc>
      </w:tr>
      <w:tr w:rsidR="009F1069" w14:paraId="4E276254" w14:textId="77777777" w:rsidTr="009F1069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78C7" w14:textId="77777777" w:rsidR="009F1069" w:rsidRDefault="009F1069">
            <w:pPr>
              <w:pStyle w:val="a3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Профессиональные компетенции</w:t>
            </w:r>
          </w:p>
        </w:tc>
      </w:tr>
      <w:tr w:rsidR="009F1069" w14:paraId="75D84690" w14:textId="77777777" w:rsidTr="009F1069">
        <w:trPr>
          <w:trHeight w:val="914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0A0E" w14:textId="77777777" w:rsidR="009F1069" w:rsidRDefault="009F1069">
            <w:pPr>
              <w:pStyle w:val="a3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ПК-1. Способен оценивать уровень функциональной подготовленности и спортивный потенциал спортсменов сборных команд и спортивного резерва с учетом модельных характеристик вида спорта и нормативов Федерального стандарта</w:t>
            </w:r>
          </w:p>
          <w:p w14:paraId="4832973F" w14:textId="77777777" w:rsidR="009F1069" w:rsidRDefault="009F1069">
            <w:pPr>
              <w:pStyle w:val="a3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ПК-2. Способен персонализировать физические нагрузки и восстановительные мероприятия, ориентируясь на данные мониторинга функционального состояния спортсмена</w:t>
            </w:r>
          </w:p>
          <w:p w14:paraId="57E135C2" w14:textId="77777777" w:rsidR="009F1069" w:rsidRPr="009F1069" w:rsidRDefault="009F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ПК-3. Способен оценивать с физиологических позиций эффективность учебно-тренировочных мероприятий и степень реализации задач, поставленных тренерским советом</w:t>
            </w:r>
          </w:p>
        </w:tc>
      </w:tr>
    </w:tbl>
    <w:p w14:paraId="05180285" w14:textId="77777777" w:rsidR="002112B0" w:rsidRDefault="002112B0" w:rsidP="002112B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ТРЕБОВАНИЯ К ПРАКТИКЕ</w:t>
      </w:r>
    </w:p>
    <w:p w14:paraId="052553B4" w14:textId="77777777" w:rsidR="002112B0" w:rsidRDefault="002112B0" w:rsidP="002112B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прохождении практики магистранты должны:</w:t>
      </w:r>
    </w:p>
    <w:p w14:paraId="0408DA64" w14:textId="77777777" w:rsidR="002112B0" w:rsidRDefault="002112B0" w:rsidP="006D1C93">
      <w:pPr>
        <w:numPr>
          <w:ilvl w:val="0"/>
          <w:numId w:val="1"/>
        </w:numPr>
        <w:tabs>
          <w:tab w:val="left" w:pos="284"/>
          <w:tab w:val="left" w:pos="37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Вместе с руководителем практики от кафедры (научным руководителем) </w:t>
      </w:r>
      <w:r w:rsidR="006D1C93">
        <w:rPr>
          <w:rFonts w:ascii="Times New Roman" w:hAnsi="Times New Roman"/>
          <w:sz w:val="24"/>
          <w:szCs w:val="24"/>
        </w:rPr>
        <w:t>принять участие в беседах с администрацией и персоналом организации, осуществляющих учебно-тренировочную деятельность по месту практики.</w:t>
      </w:r>
      <w:r>
        <w:rPr>
          <w:rFonts w:ascii="Times New Roman" w:hAnsi="Times New Roman"/>
          <w:sz w:val="24"/>
          <w:szCs w:val="24"/>
        </w:rPr>
        <w:t xml:space="preserve"> Оформить письменный </w:t>
      </w:r>
      <w:proofErr w:type="gramStart"/>
      <w:r>
        <w:rPr>
          <w:rFonts w:ascii="Times New Roman" w:hAnsi="Times New Roman"/>
          <w:sz w:val="24"/>
          <w:szCs w:val="24"/>
        </w:rPr>
        <w:t>анализ  в</w:t>
      </w:r>
      <w:proofErr w:type="gramEnd"/>
      <w:r>
        <w:rPr>
          <w:rFonts w:ascii="Times New Roman" w:hAnsi="Times New Roman"/>
          <w:sz w:val="24"/>
          <w:szCs w:val="24"/>
        </w:rPr>
        <w:t xml:space="preserve"> дневнике практики.</w:t>
      </w:r>
    </w:p>
    <w:p w14:paraId="62AED211" w14:textId="77777777" w:rsidR="002112B0" w:rsidRDefault="002112B0" w:rsidP="002112B0">
      <w:pPr>
        <w:numPr>
          <w:ilvl w:val="0"/>
          <w:numId w:val="1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</w:t>
      </w:r>
      <w:r w:rsidR="006D1C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ознакомиться с должностными обязанностями </w:t>
      </w:r>
      <w:r w:rsidR="006D1C93">
        <w:rPr>
          <w:rFonts w:ascii="Times New Roman" w:hAnsi="Times New Roman"/>
          <w:sz w:val="24"/>
          <w:szCs w:val="24"/>
        </w:rPr>
        <w:t>администрации и персонала организации на месте практики</w:t>
      </w:r>
      <w:r>
        <w:rPr>
          <w:rFonts w:ascii="Times New Roman" w:hAnsi="Times New Roman"/>
          <w:sz w:val="24"/>
          <w:szCs w:val="24"/>
        </w:rPr>
        <w:t>, локальны</w:t>
      </w:r>
      <w:r w:rsidR="006D1C93">
        <w:rPr>
          <w:rFonts w:ascii="Times New Roman" w:hAnsi="Times New Roman"/>
          <w:sz w:val="24"/>
          <w:szCs w:val="24"/>
        </w:rPr>
        <w:t>ми</w:t>
      </w:r>
      <w:r>
        <w:rPr>
          <w:rFonts w:ascii="Times New Roman" w:hAnsi="Times New Roman"/>
          <w:sz w:val="24"/>
          <w:szCs w:val="24"/>
        </w:rPr>
        <w:t xml:space="preserve"> актами и нормативны</w:t>
      </w:r>
      <w:r w:rsidR="006D1C93">
        <w:rPr>
          <w:rFonts w:ascii="Times New Roman" w:hAnsi="Times New Roman"/>
          <w:sz w:val="24"/>
          <w:szCs w:val="24"/>
        </w:rPr>
        <w:t>ми</w:t>
      </w:r>
      <w:r>
        <w:rPr>
          <w:rFonts w:ascii="Times New Roman" w:hAnsi="Times New Roman"/>
          <w:sz w:val="24"/>
          <w:szCs w:val="24"/>
        </w:rPr>
        <w:t xml:space="preserve"> документ</w:t>
      </w:r>
      <w:r w:rsidR="006D1C93">
        <w:rPr>
          <w:rFonts w:ascii="Times New Roman" w:hAnsi="Times New Roman"/>
          <w:sz w:val="24"/>
          <w:szCs w:val="24"/>
        </w:rPr>
        <w:t>ами</w:t>
      </w:r>
      <w:r>
        <w:rPr>
          <w:rFonts w:ascii="Times New Roman" w:hAnsi="Times New Roman"/>
          <w:sz w:val="24"/>
          <w:szCs w:val="24"/>
        </w:rPr>
        <w:t>, регламентирующи</w:t>
      </w:r>
      <w:r w:rsidR="006D1C93">
        <w:rPr>
          <w:rFonts w:ascii="Times New Roman" w:hAnsi="Times New Roman"/>
          <w:sz w:val="24"/>
          <w:szCs w:val="24"/>
        </w:rPr>
        <w:t>ми деятельность</w:t>
      </w:r>
      <w:r>
        <w:rPr>
          <w:rFonts w:ascii="Times New Roman" w:hAnsi="Times New Roman"/>
          <w:sz w:val="24"/>
          <w:szCs w:val="24"/>
        </w:rPr>
        <w:t xml:space="preserve"> организаци</w:t>
      </w:r>
      <w:r w:rsidR="00651BC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ознакомится с правовыми и нормативными документами по </w:t>
      </w:r>
      <w:r w:rsidR="00651BCE">
        <w:rPr>
          <w:rFonts w:ascii="Times New Roman" w:hAnsi="Times New Roman"/>
          <w:sz w:val="24"/>
          <w:szCs w:val="24"/>
        </w:rPr>
        <w:t>осуществлению учебно-тренировочной деятельности</w:t>
      </w:r>
      <w:r>
        <w:rPr>
          <w:rFonts w:ascii="Times New Roman" w:hAnsi="Times New Roman"/>
          <w:sz w:val="24"/>
          <w:szCs w:val="24"/>
        </w:rPr>
        <w:t xml:space="preserve">. Оформить письменный </w:t>
      </w:r>
      <w:proofErr w:type="gramStart"/>
      <w:r>
        <w:rPr>
          <w:rFonts w:ascii="Times New Roman" w:hAnsi="Times New Roman"/>
          <w:sz w:val="24"/>
          <w:szCs w:val="24"/>
        </w:rPr>
        <w:t>анализ  в</w:t>
      </w:r>
      <w:proofErr w:type="gramEnd"/>
      <w:r>
        <w:rPr>
          <w:rFonts w:ascii="Times New Roman" w:hAnsi="Times New Roman"/>
          <w:sz w:val="24"/>
          <w:szCs w:val="24"/>
        </w:rPr>
        <w:t xml:space="preserve"> дневнике практики.</w:t>
      </w:r>
    </w:p>
    <w:p w14:paraId="67BDC8AA" w14:textId="77777777" w:rsidR="002112B0" w:rsidRPr="00651BCE" w:rsidRDefault="002112B0" w:rsidP="00F23644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651BCE">
        <w:rPr>
          <w:rFonts w:ascii="Times New Roman" w:hAnsi="Times New Roman"/>
          <w:bCs/>
          <w:sz w:val="24"/>
          <w:szCs w:val="24"/>
        </w:rPr>
        <w:t>Составить совместно с руководителем индивидуальный план прохождения практики, включающий в себя: цель, задачи, содержание: перечень заданий, сроки их выполнения, форма отчетности.</w:t>
      </w:r>
      <w:r w:rsidR="00651BCE">
        <w:rPr>
          <w:rFonts w:ascii="Times New Roman" w:hAnsi="Times New Roman"/>
          <w:bCs/>
          <w:sz w:val="24"/>
          <w:szCs w:val="24"/>
        </w:rPr>
        <w:t xml:space="preserve"> </w:t>
      </w:r>
      <w:r w:rsidRPr="00651BCE">
        <w:rPr>
          <w:rFonts w:ascii="Times New Roman" w:hAnsi="Times New Roman"/>
          <w:bCs/>
          <w:sz w:val="24"/>
          <w:szCs w:val="24"/>
        </w:rPr>
        <w:t>Оформить в дневнике практики индивидуальный план работы.</w:t>
      </w:r>
    </w:p>
    <w:p w14:paraId="76C81093" w14:textId="77777777" w:rsidR="002112B0" w:rsidRDefault="002112B0" w:rsidP="002112B0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Определить </w:t>
      </w:r>
      <w:r w:rsidR="00651BCE">
        <w:rPr>
          <w:rFonts w:ascii="Times New Roman" w:hAnsi="Times New Roman"/>
          <w:sz w:val="24"/>
          <w:szCs w:val="24"/>
        </w:rPr>
        <w:t>план исследовательских мероприятий для избранного контингента</w:t>
      </w:r>
      <w:r>
        <w:rPr>
          <w:rFonts w:ascii="Times New Roman" w:hAnsi="Times New Roman"/>
          <w:spacing w:val="-1"/>
          <w:sz w:val="24"/>
          <w:szCs w:val="24"/>
        </w:rPr>
        <w:t>.</w:t>
      </w:r>
      <w:r w:rsidR="00651BC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51BCE">
        <w:rPr>
          <w:rFonts w:ascii="Times New Roman" w:hAnsi="Times New Roman"/>
          <w:sz w:val="24"/>
          <w:szCs w:val="24"/>
        </w:rPr>
        <w:t xml:space="preserve">Оформить письменный </w:t>
      </w:r>
      <w:proofErr w:type="gramStart"/>
      <w:r w:rsidR="00651BCE">
        <w:rPr>
          <w:rFonts w:ascii="Times New Roman" w:hAnsi="Times New Roman"/>
          <w:sz w:val="24"/>
          <w:szCs w:val="24"/>
        </w:rPr>
        <w:t>анализ  в</w:t>
      </w:r>
      <w:proofErr w:type="gramEnd"/>
      <w:r w:rsidR="00651BCE">
        <w:rPr>
          <w:rFonts w:ascii="Times New Roman" w:hAnsi="Times New Roman"/>
          <w:sz w:val="24"/>
          <w:szCs w:val="24"/>
        </w:rPr>
        <w:t xml:space="preserve"> дневнике практики.</w:t>
      </w:r>
    </w:p>
    <w:p w14:paraId="7430CA0A" w14:textId="77777777" w:rsidR="002112B0" w:rsidRDefault="002112B0" w:rsidP="002112B0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Ежедневно в соответствии с графиком прохождения практики фиксировать содержание и результаты собственной деятельности по выполнению программы практики с указанием возникших трудностей, замечаний, рекомендаций и заданий руководителя. Оформить в дневнике практики.</w:t>
      </w:r>
    </w:p>
    <w:p w14:paraId="0EC3DE8B" w14:textId="77777777" w:rsidR="002112B0" w:rsidRDefault="002112B0" w:rsidP="002112B0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Составить список литературы</w:t>
      </w:r>
      <w:r w:rsidR="00651BCE">
        <w:rPr>
          <w:rFonts w:ascii="Times New Roman" w:hAnsi="Times New Roman"/>
          <w:color w:val="000000"/>
          <w:spacing w:val="-1"/>
          <w:sz w:val="24"/>
          <w:szCs w:val="24"/>
        </w:rPr>
        <w:t xml:space="preserve">, провести </w:t>
      </w:r>
      <w:r w:rsidR="00651BCE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="00651BCE">
        <w:rPr>
          <w:rFonts w:ascii="Times New Roman" w:hAnsi="Times New Roman"/>
        </w:rPr>
        <w:t>нализ научной и научно-методической литературы для выявления модельных характеристик атлета в избранном виде спорта</w:t>
      </w:r>
      <w:r w:rsidR="00651BCE">
        <w:rPr>
          <w:rFonts w:ascii="Times New Roman" w:hAnsi="Times New Roman"/>
          <w:bCs/>
          <w:sz w:val="24"/>
          <w:szCs w:val="24"/>
        </w:rPr>
        <w:t xml:space="preserve"> и подготовить и</w:t>
      </w:r>
      <w:r w:rsidR="00651BCE">
        <w:rPr>
          <w:rFonts w:ascii="Times New Roman" w:hAnsi="Times New Roman"/>
          <w:sz w:val="24"/>
          <w:szCs w:val="24"/>
        </w:rPr>
        <w:t>нформационно-аналитический материал:</w:t>
      </w:r>
      <w:r w:rsidR="00651BC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51BCE">
        <w:rPr>
          <w:rFonts w:ascii="Times New Roman" w:hAnsi="Times New Roman"/>
          <w:sz w:val="24"/>
          <w:szCs w:val="24"/>
        </w:rPr>
        <w:t xml:space="preserve">«Модельные характеристики спортсмена» </w:t>
      </w:r>
      <w:r w:rsidR="00935571">
        <w:rPr>
          <w:rFonts w:ascii="Times New Roman" w:hAnsi="Times New Roman"/>
          <w:sz w:val="24"/>
          <w:szCs w:val="24"/>
        </w:rPr>
        <w:t>и</w:t>
      </w:r>
      <w:r w:rsidR="00935571">
        <w:rPr>
          <w:rFonts w:ascii="Times New Roman" w:hAnsi="Times New Roman"/>
          <w:bCs/>
          <w:sz w:val="24"/>
          <w:szCs w:val="24"/>
        </w:rPr>
        <w:t xml:space="preserve"> представить в приложении к дневнику практики </w:t>
      </w:r>
      <w:r w:rsidR="00651BCE">
        <w:rPr>
          <w:rFonts w:ascii="Times New Roman" w:hAnsi="Times New Roman"/>
          <w:sz w:val="24"/>
          <w:szCs w:val="24"/>
        </w:rPr>
        <w:t>(ТК-1).</w:t>
      </w:r>
    </w:p>
    <w:p w14:paraId="0B3D262F" w14:textId="77777777" w:rsidR="00651BCE" w:rsidRDefault="00651BCE" w:rsidP="00651BCE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Изучить методики оценки функционального состояния спортсменов с учетом вида спорта, периода и этапа подготовки. </w:t>
      </w:r>
      <w:r>
        <w:rPr>
          <w:rFonts w:ascii="Times New Roman" w:hAnsi="Times New Roman"/>
          <w:sz w:val="24"/>
          <w:szCs w:val="24"/>
        </w:rPr>
        <w:t xml:space="preserve">Оформить перечень методик (диагностический пакет) оценки работоспособности (общей, специальной) спортсмена с описанием хода обследования,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способов обработки результатов и вариантов оценки результатов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 представить в приложении к дневнику практики </w:t>
      </w:r>
      <w:r>
        <w:rPr>
          <w:rFonts w:ascii="Times New Roman" w:hAnsi="Times New Roman"/>
          <w:sz w:val="24"/>
          <w:szCs w:val="24"/>
          <w:shd w:val="clear" w:color="auto" w:fill="FFFFFF"/>
        </w:rPr>
        <w:t>(ТК-2)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3EE8894" w14:textId="77777777" w:rsidR="002112B0" w:rsidRPr="00935571" w:rsidRDefault="002112B0" w:rsidP="00FB58F0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35571">
        <w:rPr>
          <w:rFonts w:ascii="Times New Roman" w:hAnsi="Times New Roman"/>
          <w:bCs/>
          <w:sz w:val="24"/>
          <w:szCs w:val="24"/>
        </w:rPr>
        <w:t xml:space="preserve">Провести </w:t>
      </w:r>
      <w:r w:rsidR="00935571" w:rsidRPr="00935571">
        <w:rPr>
          <w:rFonts w:ascii="Times New Roman" w:hAnsi="Times New Roman"/>
          <w:color w:val="000000"/>
          <w:spacing w:val="-2"/>
          <w:sz w:val="24"/>
          <w:szCs w:val="24"/>
        </w:rPr>
        <w:t>опросы</w:t>
      </w:r>
      <w:r w:rsidR="00935571" w:rsidRPr="00935571">
        <w:rPr>
          <w:rFonts w:ascii="Times New Roman" w:hAnsi="Times New Roman"/>
          <w:sz w:val="24"/>
          <w:szCs w:val="24"/>
        </w:rPr>
        <w:t xml:space="preserve"> / контрольные испытания / обследования спортсменов</w:t>
      </w:r>
      <w:r w:rsidRPr="00935571">
        <w:rPr>
          <w:rFonts w:ascii="Times New Roman" w:hAnsi="Times New Roman"/>
          <w:bCs/>
          <w:sz w:val="24"/>
          <w:szCs w:val="24"/>
        </w:rPr>
        <w:t>. Оформить протоколы</w:t>
      </w:r>
      <w:r w:rsidR="00935571" w:rsidRPr="00935571">
        <w:rPr>
          <w:rFonts w:ascii="Times New Roman" w:hAnsi="Times New Roman"/>
          <w:bCs/>
          <w:sz w:val="24"/>
          <w:szCs w:val="24"/>
        </w:rPr>
        <w:t xml:space="preserve">, </w:t>
      </w:r>
      <w:r w:rsidR="00935571">
        <w:rPr>
          <w:rFonts w:ascii="Times New Roman" w:hAnsi="Times New Roman"/>
          <w:color w:val="000000"/>
          <w:spacing w:val="-2"/>
          <w:sz w:val="24"/>
          <w:szCs w:val="24"/>
        </w:rPr>
        <w:t xml:space="preserve">определить методы математико-статистической обработки результатов исследования, оформить </w:t>
      </w:r>
      <w:r w:rsidR="00935571" w:rsidRPr="00935571">
        <w:rPr>
          <w:rFonts w:ascii="Times New Roman" w:hAnsi="Times New Roman"/>
          <w:bCs/>
          <w:sz w:val="24"/>
          <w:szCs w:val="24"/>
        </w:rPr>
        <w:t>статистические таблицы</w:t>
      </w:r>
      <w:r w:rsidRPr="00935571">
        <w:rPr>
          <w:rFonts w:ascii="Times New Roman" w:hAnsi="Times New Roman"/>
          <w:bCs/>
          <w:sz w:val="24"/>
          <w:szCs w:val="24"/>
        </w:rPr>
        <w:t xml:space="preserve"> </w:t>
      </w:r>
      <w:r w:rsidR="00935571" w:rsidRPr="00935571">
        <w:rPr>
          <w:rFonts w:ascii="Times New Roman" w:hAnsi="Times New Roman"/>
          <w:sz w:val="24"/>
          <w:szCs w:val="24"/>
        </w:rPr>
        <w:t xml:space="preserve">по оценке функционального состояния и работоспособности спортсменов </w:t>
      </w:r>
      <w:r w:rsidRPr="00935571">
        <w:rPr>
          <w:rFonts w:ascii="Times New Roman" w:hAnsi="Times New Roman"/>
          <w:sz w:val="24"/>
          <w:szCs w:val="24"/>
        </w:rPr>
        <w:t>и</w:t>
      </w:r>
      <w:r w:rsidRPr="00935571">
        <w:rPr>
          <w:rFonts w:ascii="Times New Roman" w:hAnsi="Times New Roman"/>
          <w:bCs/>
          <w:sz w:val="24"/>
          <w:szCs w:val="24"/>
        </w:rPr>
        <w:t xml:space="preserve"> представить в приложении к дневнику практики</w:t>
      </w:r>
      <w:r w:rsidR="00935571">
        <w:rPr>
          <w:rFonts w:ascii="Times New Roman" w:hAnsi="Times New Roman"/>
          <w:bCs/>
          <w:sz w:val="24"/>
          <w:szCs w:val="24"/>
        </w:rPr>
        <w:t xml:space="preserve"> (ТК-3)</w:t>
      </w:r>
      <w:r w:rsidRPr="00935571">
        <w:rPr>
          <w:rFonts w:ascii="Times New Roman" w:hAnsi="Times New Roman"/>
          <w:bCs/>
          <w:sz w:val="24"/>
          <w:szCs w:val="24"/>
        </w:rPr>
        <w:t xml:space="preserve">. </w:t>
      </w:r>
    </w:p>
    <w:p w14:paraId="30FA75C0" w14:textId="77777777" w:rsidR="007E488A" w:rsidRDefault="007E488A" w:rsidP="007E488A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Ознакомиться с видами и технологией опубликованием результатов исследования.</w:t>
      </w:r>
      <w:r w:rsidRPr="007E48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Оформить письменный анализ в дневнике.</w:t>
      </w:r>
    </w:p>
    <w:p w14:paraId="13841461" w14:textId="77777777" w:rsidR="002112B0" w:rsidRPr="00935571" w:rsidRDefault="007E488A" w:rsidP="00587F25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2112B0" w:rsidRPr="00935571">
        <w:rPr>
          <w:rFonts w:ascii="Times New Roman" w:hAnsi="Times New Roman"/>
          <w:sz w:val="24"/>
          <w:szCs w:val="24"/>
        </w:rPr>
        <w:t xml:space="preserve">Оформить </w:t>
      </w:r>
      <w:r w:rsidR="00935571" w:rsidRPr="00935571">
        <w:rPr>
          <w:rFonts w:ascii="Times New Roman" w:hAnsi="Times New Roman"/>
          <w:sz w:val="24"/>
          <w:szCs w:val="24"/>
        </w:rPr>
        <w:t xml:space="preserve">информационно-аналитические материалы по результатам обследования спортсменов с использованием текстового, </w:t>
      </w:r>
      <w:r w:rsidR="002112B0" w:rsidRPr="00935571">
        <w:rPr>
          <w:rFonts w:ascii="Times New Roman" w:hAnsi="Times New Roman"/>
          <w:spacing w:val="-1"/>
          <w:sz w:val="24"/>
          <w:szCs w:val="24"/>
        </w:rPr>
        <w:t>иллюстративн</w:t>
      </w:r>
      <w:r w:rsidR="00935571">
        <w:rPr>
          <w:rFonts w:ascii="Times New Roman" w:hAnsi="Times New Roman"/>
          <w:spacing w:val="-1"/>
          <w:sz w:val="24"/>
          <w:szCs w:val="24"/>
        </w:rPr>
        <w:t>ого</w:t>
      </w:r>
      <w:r w:rsidR="002112B0" w:rsidRPr="00935571">
        <w:rPr>
          <w:rFonts w:ascii="Times New Roman" w:hAnsi="Times New Roman"/>
          <w:spacing w:val="-1"/>
          <w:sz w:val="24"/>
          <w:szCs w:val="24"/>
        </w:rPr>
        <w:t xml:space="preserve"> материал</w:t>
      </w:r>
      <w:r>
        <w:rPr>
          <w:rFonts w:ascii="Times New Roman" w:hAnsi="Times New Roman"/>
          <w:spacing w:val="-1"/>
          <w:sz w:val="24"/>
          <w:szCs w:val="24"/>
        </w:rPr>
        <w:t>а:</w:t>
      </w:r>
      <w:r w:rsidR="002112B0" w:rsidRPr="00935571">
        <w:rPr>
          <w:rFonts w:ascii="Times New Roman" w:hAnsi="Times New Roman"/>
          <w:spacing w:val="-1"/>
          <w:sz w:val="24"/>
          <w:szCs w:val="24"/>
        </w:rPr>
        <w:t xml:space="preserve"> таблиц</w:t>
      </w:r>
      <w:r>
        <w:rPr>
          <w:rFonts w:ascii="Times New Roman" w:hAnsi="Times New Roman"/>
          <w:spacing w:val="-1"/>
          <w:sz w:val="24"/>
          <w:szCs w:val="24"/>
        </w:rPr>
        <w:t>ы</w:t>
      </w:r>
      <w:r w:rsidR="002112B0" w:rsidRPr="00935571">
        <w:rPr>
          <w:rFonts w:ascii="Times New Roman" w:hAnsi="Times New Roman"/>
          <w:spacing w:val="-1"/>
          <w:sz w:val="24"/>
          <w:szCs w:val="24"/>
        </w:rPr>
        <w:t xml:space="preserve"> и рисунк</w:t>
      </w:r>
      <w:r>
        <w:rPr>
          <w:rFonts w:ascii="Times New Roman" w:hAnsi="Times New Roman"/>
          <w:spacing w:val="-1"/>
          <w:sz w:val="24"/>
          <w:szCs w:val="24"/>
        </w:rPr>
        <w:t>и</w:t>
      </w:r>
      <w:r w:rsidR="002112B0" w:rsidRPr="00935571">
        <w:rPr>
          <w:rFonts w:ascii="Times New Roman" w:hAnsi="Times New Roman"/>
          <w:spacing w:val="-1"/>
          <w:sz w:val="24"/>
          <w:szCs w:val="24"/>
        </w:rPr>
        <w:t>, отражающи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 w:rsidR="002112B0" w:rsidRPr="00935571">
        <w:rPr>
          <w:rFonts w:ascii="Times New Roman" w:hAnsi="Times New Roman"/>
          <w:spacing w:val="-1"/>
          <w:sz w:val="24"/>
          <w:szCs w:val="24"/>
        </w:rPr>
        <w:t xml:space="preserve"> анализ результатов </w:t>
      </w:r>
      <w:r>
        <w:rPr>
          <w:rFonts w:ascii="Times New Roman" w:hAnsi="Times New Roman"/>
          <w:spacing w:val="-1"/>
          <w:sz w:val="24"/>
          <w:szCs w:val="24"/>
        </w:rPr>
        <w:t>об</w:t>
      </w:r>
      <w:r w:rsidR="002112B0" w:rsidRPr="00935571">
        <w:rPr>
          <w:rFonts w:ascii="Times New Roman" w:hAnsi="Times New Roman"/>
          <w:spacing w:val="-1"/>
          <w:sz w:val="24"/>
          <w:szCs w:val="24"/>
        </w:rPr>
        <w:t>следований</w:t>
      </w:r>
      <w:r w:rsidR="002112B0" w:rsidRPr="00935571">
        <w:rPr>
          <w:rFonts w:ascii="Times New Roman" w:hAnsi="Times New Roman"/>
          <w:bCs/>
          <w:sz w:val="24"/>
          <w:szCs w:val="24"/>
        </w:rPr>
        <w:t>, представить в приложении к дневнику практики</w:t>
      </w:r>
      <w:r>
        <w:rPr>
          <w:rFonts w:ascii="Times New Roman" w:hAnsi="Times New Roman"/>
          <w:bCs/>
          <w:sz w:val="24"/>
          <w:szCs w:val="24"/>
        </w:rPr>
        <w:t xml:space="preserve"> (ТК-4)</w:t>
      </w:r>
      <w:r w:rsidR="002112B0" w:rsidRPr="00935571">
        <w:rPr>
          <w:rFonts w:ascii="Times New Roman" w:hAnsi="Times New Roman"/>
          <w:bCs/>
          <w:sz w:val="24"/>
          <w:szCs w:val="24"/>
        </w:rPr>
        <w:t>.</w:t>
      </w:r>
    </w:p>
    <w:p w14:paraId="4D0E879B" w14:textId="7D4D7DB3" w:rsidR="002112B0" w:rsidRDefault="002112B0" w:rsidP="002112B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Подготовить и оформить в дневнике практики отчет о прохождении практики, защитить его на заседании кафедры.</w:t>
      </w:r>
    </w:p>
    <w:p w14:paraId="41753241" w14:textId="77777777" w:rsidR="002112B0" w:rsidRDefault="002112B0" w:rsidP="002112B0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815C580" w14:textId="77777777" w:rsidR="002112B0" w:rsidRDefault="002112B0" w:rsidP="002112B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Аттестация по практике проводится в </w:t>
      </w:r>
      <w:r w:rsidR="007E488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семестре обучения на основе технологической карты, предусматривающей текущее оценивание результатов по определенным содержанием практики видам деятельности. </w:t>
      </w:r>
      <w:r>
        <w:rPr>
          <w:rFonts w:ascii="Times New Roman" w:hAnsi="Times New Roman"/>
          <w:b/>
          <w:i/>
          <w:sz w:val="24"/>
          <w:szCs w:val="24"/>
        </w:rPr>
        <w:t xml:space="preserve">Текущая аттестация производится руководителем магистранта. </w:t>
      </w:r>
    </w:p>
    <w:p w14:paraId="064689D5" w14:textId="77777777" w:rsidR="002112B0" w:rsidRDefault="002112B0" w:rsidP="002112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</w:t>
      </w:r>
      <w:r>
        <w:rPr>
          <w:rFonts w:ascii="Times New Roman" w:hAnsi="Times New Roman"/>
          <w:b/>
          <w:i/>
          <w:sz w:val="24"/>
          <w:szCs w:val="24"/>
        </w:rPr>
        <w:t>промежуточного контроля</w:t>
      </w:r>
      <w:r>
        <w:rPr>
          <w:rFonts w:ascii="Times New Roman" w:hAnsi="Times New Roman"/>
          <w:sz w:val="24"/>
          <w:szCs w:val="24"/>
        </w:rPr>
        <w:t xml:space="preserve"> определяются курсовым (факультетским) руководителем после проведения практики и предоставления отчетных документов, по итогам которых выставляется </w:t>
      </w:r>
      <w:r>
        <w:rPr>
          <w:rFonts w:ascii="Times New Roman" w:hAnsi="Times New Roman"/>
          <w:b/>
          <w:i/>
          <w:sz w:val="24"/>
          <w:szCs w:val="24"/>
        </w:rPr>
        <w:t>дифференцированный зачет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B226B0C" w14:textId="77777777" w:rsidR="002112B0" w:rsidRDefault="002112B0" w:rsidP="002112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 и критерии оценивания компетенций формируются на этапе прохождения практики в соответствии с Положением о текущем контроле и промежуточной аттестации НГУ им. </w:t>
      </w:r>
      <w:proofErr w:type="spellStart"/>
      <w:r>
        <w:rPr>
          <w:rFonts w:ascii="Times New Roman" w:hAnsi="Times New Roman"/>
          <w:sz w:val="24"/>
          <w:szCs w:val="24"/>
        </w:rPr>
        <w:t>П.Ф.Лесгафта</w:t>
      </w:r>
      <w:proofErr w:type="spellEnd"/>
      <w:r>
        <w:rPr>
          <w:rFonts w:ascii="Times New Roman" w:hAnsi="Times New Roman"/>
          <w:sz w:val="24"/>
          <w:szCs w:val="24"/>
        </w:rPr>
        <w:t xml:space="preserve">, Санкт-Петербург. </w:t>
      </w:r>
    </w:p>
    <w:p w14:paraId="52718DD0" w14:textId="77777777" w:rsidR="002112B0" w:rsidRDefault="002112B0" w:rsidP="002112B0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Документы, предоставляемые для аттестации по практике</w:t>
      </w:r>
    </w:p>
    <w:p w14:paraId="695A5853" w14:textId="77777777" w:rsidR="002112B0" w:rsidRDefault="002112B0" w:rsidP="002112B0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FB5A58" w14:textId="77777777" w:rsidR="002112B0" w:rsidRDefault="002112B0" w:rsidP="002112B0">
      <w:pPr>
        <w:numPr>
          <w:ilvl w:val="0"/>
          <w:numId w:val="2"/>
        </w:numPr>
        <w:tabs>
          <w:tab w:val="left" w:pos="37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Дневник практики, в котором оформляются: индивидуальный план и график прохождения практики, анализ выполнения программы практики, отчет и отзыв руководителя практики.</w:t>
      </w:r>
    </w:p>
    <w:p w14:paraId="4AC5B4EA" w14:textId="77777777" w:rsidR="002112B0" w:rsidRDefault="002112B0" w:rsidP="002112B0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 к дневнику</w:t>
      </w:r>
      <w:r w:rsidR="00D40BAD">
        <w:rPr>
          <w:rFonts w:ascii="Times New Roman" w:hAnsi="Times New Roman"/>
          <w:sz w:val="24"/>
          <w:szCs w:val="24"/>
        </w:rPr>
        <w:t xml:space="preserve"> (ТК)</w:t>
      </w:r>
      <w:r>
        <w:rPr>
          <w:rFonts w:ascii="Times New Roman" w:hAnsi="Times New Roman"/>
          <w:sz w:val="24"/>
          <w:szCs w:val="24"/>
        </w:rPr>
        <w:t>:</w:t>
      </w:r>
    </w:p>
    <w:p w14:paraId="1DBA51C5" w14:textId="77777777" w:rsidR="00D40BAD" w:rsidRDefault="00D40BAD" w:rsidP="002112B0">
      <w:pPr>
        <w:numPr>
          <w:ilvl w:val="0"/>
          <w:numId w:val="3"/>
        </w:numPr>
        <w:tabs>
          <w:tab w:val="left" w:pos="0"/>
          <w:tab w:val="left" w:pos="37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информационно-аналитический материал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«Модельные характеристики спортсмена»</w:t>
      </w:r>
    </w:p>
    <w:p w14:paraId="0FDFC777" w14:textId="77777777" w:rsidR="002112B0" w:rsidRDefault="00D40BAD" w:rsidP="002112B0">
      <w:pPr>
        <w:numPr>
          <w:ilvl w:val="0"/>
          <w:numId w:val="3"/>
        </w:numPr>
        <w:tabs>
          <w:tab w:val="left" w:pos="0"/>
          <w:tab w:val="left" w:pos="37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методик оценки функционального состояния различных систем организма спортсмена и его работоспособности с учетом модельных характеристик вида спорта и требований Федерального стандарта</w:t>
      </w:r>
      <w:r w:rsidR="002112B0">
        <w:rPr>
          <w:rFonts w:ascii="Times New Roman" w:hAnsi="Times New Roman"/>
          <w:sz w:val="24"/>
          <w:szCs w:val="24"/>
        </w:rPr>
        <w:t xml:space="preserve"> </w:t>
      </w:r>
    </w:p>
    <w:p w14:paraId="16F3CBFE" w14:textId="77777777" w:rsidR="00D40BAD" w:rsidRDefault="00D40BAD" w:rsidP="002112B0">
      <w:pPr>
        <w:numPr>
          <w:ilvl w:val="0"/>
          <w:numId w:val="3"/>
        </w:numPr>
        <w:tabs>
          <w:tab w:val="left" w:pos="0"/>
          <w:tab w:val="left" w:pos="37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сводные таблицы оценки функционального состояния и работоспособности высококвалифицированных спортсменов на различных этапах многолетней подготовки по запросу тренерского совета</w:t>
      </w:r>
    </w:p>
    <w:p w14:paraId="21E585C0" w14:textId="77777777" w:rsidR="00D40BAD" w:rsidRDefault="00D40BAD" w:rsidP="002112B0">
      <w:pPr>
        <w:numPr>
          <w:ilvl w:val="0"/>
          <w:numId w:val="3"/>
        </w:numPr>
        <w:tabs>
          <w:tab w:val="left" w:pos="0"/>
          <w:tab w:val="left" w:pos="37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информационно-аналитические материалы по результатам обследований спортсменов</w:t>
      </w:r>
    </w:p>
    <w:p w14:paraId="7D48CC3F" w14:textId="77777777" w:rsidR="002112B0" w:rsidRDefault="002112B0" w:rsidP="002112B0">
      <w:pPr>
        <w:spacing w:after="0" w:line="240" w:lineRule="auto"/>
        <w:ind w:firstLine="709"/>
        <w:jc w:val="right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Утверждаю______________ (подпись руководителя магистранта)</w:t>
      </w:r>
    </w:p>
    <w:p w14:paraId="6CD0813F" w14:textId="77777777" w:rsidR="002112B0" w:rsidRDefault="002112B0" w:rsidP="002112B0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Дата_____________</w:t>
      </w:r>
    </w:p>
    <w:p w14:paraId="15FB518A" w14:textId="77777777" w:rsidR="002112B0" w:rsidRDefault="002112B0" w:rsidP="002112B0">
      <w:pPr>
        <w:spacing w:after="0" w:line="240" w:lineRule="auto"/>
        <w:ind w:firstLine="709"/>
        <w:jc w:val="right"/>
        <w:rPr>
          <w:rFonts w:ascii="Times New Roman" w:hAnsi="Times New Roman"/>
          <w:caps/>
          <w:sz w:val="24"/>
          <w:szCs w:val="24"/>
        </w:rPr>
      </w:pPr>
    </w:p>
    <w:p w14:paraId="6573D427" w14:textId="77777777" w:rsidR="002112B0" w:rsidRDefault="002112B0" w:rsidP="002112B0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индивидуальный план работы</w:t>
      </w:r>
    </w:p>
    <w:p w14:paraId="279EBEC7" w14:textId="77777777" w:rsidR="002112B0" w:rsidRDefault="002112B0" w:rsidP="002112B0">
      <w:pPr>
        <w:pBdr>
          <w:bottom w:val="single" w:sz="12" w:space="0" w:color="00000A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7"/>
          <w:sz w:val="24"/>
          <w:szCs w:val="24"/>
        </w:rPr>
      </w:pPr>
    </w:p>
    <w:p w14:paraId="10098D45" w14:textId="77777777" w:rsidR="002112B0" w:rsidRDefault="002112B0" w:rsidP="002112B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7"/>
          <w:sz w:val="24"/>
          <w:szCs w:val="24"/>
        </w:rPr>
      </w:pPr>
      <w:r>
        <w:rPr>
          <w:rFonts w:ascii="Times New Roman" w:hAnsi="Times New Roman"/>
          <w:color w:val="000000"/>
          <w:spacing w:val="7"/>
          <w:sz w:val="24"/>
          <w:szCs w:val="24"/>
        </w:rPr>
        <w:t>Ф.И.О. практиканта</w:t>
      </w:r>
    </w:p>
    <w:p w14:paraId="597D53A7" w14:textId="77777777" w:rsidR="002112B0" w:rsidRDefault="002112B0" w:rsidP="002112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3"/>
        <w:gridCol w:w="1416"/>
        <w:gridCol w:w="1399"/>
        <w:gridCol w:w="1718"/>
      </w:tblGrid>
      <w:tr w:rsidR="002112B0" w14:paraId="6993F207" w14:textId="77777777" w:rsidTr="009654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F015D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2281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и содержание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80E8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работы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4083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выполнения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C193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отчетности</w:t>
            </w:r>
          </w:p>
        </w:tc>
      </w:tr>
      <w:tr w:rsidR="002112B0" w14:paraId="60718387" w14:textId="77777777" w:rsidTr="009654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8D746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8560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91E9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6FE9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1670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59B68A0F" w14:textId="77777777" w:rsidTr="009654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FBEC3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2E2F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97EB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D9DB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64F9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5E78F5FE" w14:textId="77777777" w:rsidTr="009654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B46FA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C361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42EB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13AD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B9AC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72CFD399" w14:textId="77777777" w:rsidTr="009654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1EA83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8A3E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4084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F98B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316B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55ADF82F" w14:textId="77777777" w:rsidTr="009654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58CFE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C237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9EEF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0055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779F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67ACDF48" w14:textId="77777777" w:rsidTr="009654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712B9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E90C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40C8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272D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C030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56C921B6" w14:textId="77777777" w:rsidTr="009654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EB215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C32B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260F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D454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9446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0EC25F37" w14:textId="77777777" w:rsidTr="009654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F2C9D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79A6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9D75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8EA3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C3E1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3D89AB64" w14:textId="77777777" w:rsidTr="009654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B779A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38BF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BD26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1266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CAB8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07F3DE97" w14:textId="77777777" w:rsidTr="009654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0FE28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34C7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6D84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35C6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B815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4FC5A161" w14:textId="77777777" w:rsidTr="009654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EFBFB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9DB5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F434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6BB9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635D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38F7D776" w14:textId="77777777" w:rsidTr="009654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CE1B9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6E18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5A2C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2073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CD26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3BAA063A" w14:textId="77777777" w:rsidTr="009654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1AD99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975B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508F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30E7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D52D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547ACCBD" w14:textId="77777777" w:rsidTr="009654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DA19C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9C89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1CD2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713D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1FE8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</w:tbl>
    <w:p w14:paraId="060D571D" w14:textId="77777777" w:rsidR="002112B0" w:rsidRDefault="002112B0" w:rsidP="002112B0">
      <w:pPr>
        <w:pBdr>
          <w:bottom w:val="single" w:sz="12" w:space="0" w:color="00000A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8D3AEF4" w14:textId="77777777" w:rsidR="002112B0" w:rsidRDefault="002112B0" w:rsidP="002112B0">
      <w:pPr>
        <w:pBdr>
          <w:bottom w:val="single" w:sz="12" w:space="0" w:color="00000A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EBA20D" w14:textId="77777777" w:rsidR="002112B0" w:rsidRDefault="002112B0" w:rsidP="002112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7"/>
          <w:sz w:val="24"/>
          <w:szCs w:val="24"/>
        </w:rPr>
      </w:pPr>
      <w:r>
        <w:rPr>
          <w:rFonts w:ascii="Times New Roman" w:hAnsi="Times New Roman"/>
          <w:b/>
          <w:color w:val="000000"/>
          <w:spacing w:val="7"/>
          <w:sz w:val="24"/>
          <w:szCs w:val="24"/>
        </w:rPr>
        <w:t xml:space="preserve">РАБОЧИЙ ГРАФИК ПРОВЕДЕНИЯ ПРАКТИКИ </w:t>
      </w:r>
    </w:p>
    <w:p w14:paraId="19B4BDA4" w14:textId="77777777" w:rsidR="002112B0" w:rsidRDefault="002112B0" w:rsidP="002112B0">
      <w:pPr>
        <w:tabs>
          <w:tab w:val="left" w:pos="40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794"/>
        <w:gridCol w:w="794"/>
        <w:gridCol w:w="794"/>
        <w:gridCol w:w="794"/>
        <w:gridCol w:w="794"/>
        <w:gridCol w:w="847"/>
      </w:tblGrid>
      <w:tr w:rsidR="002112B0" w14:paraId="5F381136" w14:textId="77777777" w:rsidTr="00280989"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0C3A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  <w:p w14:paraId="25CDEA22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  <w:p w14:paraId="679BE4C1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  <w:p w14:paraId="62A3A81D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  <w:p w14:paraId="3B753EDF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  <w:t>СОДЕРЖАНИЕ</w:t>
            </w:r>
          </w:p>
          <w:p w14:paraId="1BF9BECA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  <w:p w14:paraId="571913B0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4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2BA3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  <w:t>ДНИ НЕДЕЛИ</w:t>
            </w:r>
          </w:p>
        </w:tc>
      </w:tr>
      <w:tr w:rsidR="002112B0" w14:paraId="4340FBB4" w14:textId="77777777" w:rsidTr="00280989">
        <w:trPr>
          <w:cantSplit/>
          <w:trHeight w:val="1134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2E58" w14:textId="77777777" w:rsidR="002112B0" w:rsidRDefault="002112B0" w:rsidP="0096549A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73A4C2" w14:textId="77777777" w:rsidR="002112B0" w:rsidRPr="00AA0E75" w:rsidRDefault="002112B0" w:rsidP="009654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7"/>
              </w:rPr>
            </w:pPr>
            <w:r w:rsidRPr="00AA0E75">
              <w:rPr>
                <w:rFonts w:ascii="Times New Roman" w:hAnsi="Times New Roman"/>
                <w:bCs/>
                <w:color w:val="000000"/>
                <w:spacing w:val="7"/>
              </w:rPr>
              <w:t>Понедельник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84888E" w14:textId="77777777" w:rsidR="002112B0" w:rsidRPr="00AA0E75" w:rsidRDefault="002112B0" w:rsidP="009654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7"/>
              </w:rPr>
            </w:pPr>
            <w:r w:rsidRPr="00AA0E75">
              <w:rPr>
                <w:rFonts w:ascii="Times New Roman" w:hAnsi="Times New Roman"/>
                <w:bCs/>
                <w:color w:val="000000"/>
                <w:spacing w:val="7"/>
              </w:rPr>
              <w:t>Вторник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77A6DF" w14:textId="77777777" w:rsidR="002112B0" w:rsidRPr="00AA0E75" w:rsidRDefault="002112B0" w:rsidP="009654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7"/>
              </w:rPr>
            </w:pPr>
            <w:r w:rsidRPr="00AA0E75">
              <w:rPr>
                <w:rFonts w:ascii="Times New Roman" w:hAnsi="Times New Roman"/>
                <w:bCs/>
                <w:color w:val="000000"/>
                <w:spacing w:val="7"/>
              </w:rPr>
              <w:t>Среда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499971" w14:textId="77777777" w:rsidR="002112B0" w:rsidRPr="00AA0E75" w:rsidRDefault="002112B0" w:rsidP="009654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7"/>
              </w:rPr>
            </w:pPr>
            <w:r w:rsidRPr="00AA0E75">
              <w:rPr>
                <w:rFonts w:ascii="Times New Roman" w:hAnsi="Times New Roman"/>
                <w:bCs/>
                <w:color w:val="000000"/>
                <w:spacing w:val="7"/>
              </w:rPr>
              <w:t>Четверг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907B7D" w14:textId="77777777" w:rsidR="002112B0" w:rsidRPr="00AA0E75" w:rsidRDefault="002112B0" w:rsidP="009654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7"/>
              </w:rPr>
            </w:pPr>
            <w:r w:rsidRPr="00AA0E75">
              <w:rPr>
                <w:rFonts w:ascii="Times New Roman" w:hAnsi="Times New Roman"/>
                <w:bCs/>
                <w:color w:val="000000"/>
                <w:spacing w:val="7"/>
              </w:rPr>
              <w:t>Пятница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DE326B" w14:textId="77777777" w:rsidR="002112B0" w:rsidRPr="00AA0E75" w:rsidRDefault="002112B0" w:rsidP="009654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7"/>
              </w:rPr>
            </w:pPr>
            <w:r w:rsidRPr="00AA0E75">
              <w:rPr>
                <w:rFonts w:ascii="Times New Roman" w:hAnsi="Times New Roman"/>
                <w:bCs/>
                <w:color w:val="000000"/>
                <w:spacing w:val="7"/>
              </w:rPr>
              <w:t>Суббота</w:t>
            </w:r>
          </w:p>
        </w:tc>
      </w:tr>
      <w:tr w:rsidR="002112B0" w14:paraId="7E346625" w14:textId="77777777" w:rsidTr="0028098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F126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0097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8D21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F098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ED9C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2CDA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5CFE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</w:tr>
      <w:tr w:rsidR="002112B0" w14:paraId="465A7D66" w14:textId="77777777" w:rsidTr="0028098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8C88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1740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9D8F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5057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E7D6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A222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BE54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</w:tr>
      <w:tr w:rsidR="002112B0" w14:paraId="2ACD0B64" w14:textId="77777777" w:rsidTr="0028098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8694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8B0B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166F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A0D3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AC33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E96F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170C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</w:tr>
      <w:tr w:rsidR="002112B0" w14:paraId="5E5CF234" w14:textId="77777777" w:rsidTr="0028098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C19D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660C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B52B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3885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1092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8B1B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4B06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</w:tr>
      <w:tr w:rsidR="002112B0" w14:paraId="3ED55770" w14:textId="77777777" w:rsidTr="0028098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AA9B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BD7F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8C07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A8B0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07A2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A553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38F7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</w:tr>
      <w:tr w:rsidR="002112B0" w14:paraId="7431CE86" w14:textId="77777777" w:rsidTr="0028098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3955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3CF6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5CFE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5BE2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BE3F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6C39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B1ED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</w:tr>
      <w:tr w:rsidR="002112B0" w14:paraId="2C872134" w14:textId="77777777" w:rsidTr="0028098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ED95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2D32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9642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1335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98B1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A03B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E0DC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</w:tr>
      <w:tr w:rsidR="002112B0" w14:paraId="62A636BD" w14:textId="77777777" w:rsidTr="0028098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9417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2C24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4F99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775A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7836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7227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2766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</w:tr>
      <w:tr w:rsidR="002112B0" w14:paraId="31D699EA" w14:textId="77777777" w:rsidTr="0028098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E3D4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F677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DA6C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14A3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7BEC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C3E2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82F4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</w:tr>
      <w:tr w:rsidR="002112B0" w14:paraId="09686C4A" w14:textId="77777777" w:rsidTr="0028098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8698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2DDD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5D6B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7516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B511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327B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6257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</w:tr>
      <w:tr w:rsidR="002112B0" w14:paraId="2C2D621F" w14:textId="77777777" w:rsidTr="0028098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0DB5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7C6C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0064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EF46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F61E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C4C0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E127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</w:tr>
      <w:tr w:rsidR="002112B0" w14:paraId="0391BF68" w14:textId="77777777" w:rsidTr="0028098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07A4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0A40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13C4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09DE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3DF2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64DF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B7DF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</w:tr>
      <w:tr w:rsidR="002112B0" w14:paraId="2D30F9E4" w14:textId="77777777" w:rsidTr="0028098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A0A6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5B3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69A5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9975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1863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639B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22C0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</w:tr>
      <w:tr w:rsidR="002112B0" w14:paraId="78EE8F5C" w14:textId="77777777" w:rsidTr="0028098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6702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A6FE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545C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3173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F56C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18C2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B33A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</w:tr>
      <w:tr w:rsidR="002112B0" w14:paraId="193C4AED" w14:textId="77777777" w:rsidTr="00280989">
        <w:trPr>
          <w:trHeight w:val="3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DDA22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  <w:t>Итого, часов</w:t>
            </w:r>
          </w:p>
        </w:tc>
        <w:tc>
          <w:tcPr>
            <w:tcW w:w="4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61C66" w14:textId="1EDE4811" w:rsidR="002112B0" w:rsidRDefault="00280989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  <w:t>432</w:t>
            </w:r>
          </w:p>
        </w:tc>
      </w:tr>
    </w:tbl>
    <w:p w14:paraId="39131FB8" w14:textId="77777777" w:rsidR="002112B0" w:rsidRDefault="002112B0" w:rsidP="002112B0">
      <w:pPr>
        <w:pBdr>
          <w:bottom w:val="single" w:sz="12" w:space="1" w:color="00000A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DB4A379" w14:textId="77777777" w:rsidR="002112B0" w:rsidRDefault="002112B0" w:rsidP="002112B0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ПРОВЕДЕНИЕ ИНСТРУКТАЖЕЙ</w:t>
      </w:r>
    </w:p>
    <w:p w14:paraId="05F01354" w14:textId="77777777" w:rsidR="002112B0" w:rsidRDefault="002112B0" w:rsidP="002112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2774"/>
        <w:gridCol w:w="1547"/>
        <w:gridCol w:w="2224"/>
        <w:gridCol w:w="2320"/>
      </w:tblGrid>
      <w:tr w:rsidR="002112B0" w14:paraId="6F7E7D4B" w14:textId="77777777" w:rsidTr="0096549A">
        <w:trPr>
          <w:trHeight w:val="109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4419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</w:rPr>
              <w:t>№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50F8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</w:rPr>
              <w:t>Вид инструктажа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046D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</w:rPr>
              <w:t>Дата проведения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8445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</w:rPr>
              <w:t>Подпись инструктируемого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0729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</w:rPr>
              <w:t>Подпись ответственного за проведение инструктажа</w:t>
            </w:r>
          </w:p>
        </w:tc>
      </w:tr>
      <w:tr w:rsidR="002112B0" w14:paraId="59A85C97" w14:textId="77777777" w:rsidTr="0096549A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986F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</w:rPr>
              <w:t>1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D3A2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</w:rPr>
              <w:t>Охрана труда</w:t>
            </w:r>
          </w:p>
          <w:p w14:paraId="11B8CA9E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spacing w:val="7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DED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spacing w:val="7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2595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spacing w:val="7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A1F6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spacing w:val="7"/>
                <w:sz w:val="24"/>
                <w:szCs w:val="24"/>
              </w:rPr>
            </w:pPr>
          </w:p>
        </w:tc>
      </w:tr>
      <w:tr w:rsidR="002112B0" w14:paraId="28B14A7D" w14:textId="77777777" w:rsidTr="0096549A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015F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</w:rPr>
              <w:t>2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5E4D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59B5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spacing w:val="7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5544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spacing w:val="7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C361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spacing w:val="7"/>
                <w:sz w:val="24"/>
                <w:szCs w:val="24"/>
              </w:rPr>
            </w:pPr>
          </w:p>
        </w:tc>
      </w:tr>
      <w:tr w:rsidR="002112B0" w14:paraId="0B76561A" w14:textId="77777777" w:rsidTr="0096549A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669E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</w:rPr>
              <w:t>3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80A2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</w:rPr>
              <w:t>Инструктаж по пожарной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9A66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spacing w:val="7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02D5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spacing w:val="7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A608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spacing w:val="7"/>
                <w:sz w:val="24"/>
                <w:szCs w:val="24"/>
              </w:rPr>
            </w:pPr>
          </w:p>
        </w:tc>
      </w:tr>
      <w:tr w:rsidR="002112B0" w14:paraId="0E39B924" w14:textId="77777777" w:rsidTr="0096549A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EB13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</w:rPr>
              <w:t>4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2A9D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</w:rPr>
              <w:t>Правила внутреннего распорядка</w:t>
            </w:r>
          </w:p>
          <w:p w14:paraId="7953CCC2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spacing w:val="7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14E8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spacing w:val="7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C773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spacing w:val="7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3EF9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spacing w:val="7"/>
                <w:sz w:val="24"/>
                <w:szCs w:val="24"/>
              </w:rPr>
            </w:pPr>
          </w:p>
        </w:tc>
      </w:tr>
    </w:tbl>
    <w:p w14:paraId="57805605" w14:textId="77777777" w:rsidR="002112B0" w:rsidRDefault="002112B0" w:rsidP="002112B0">
      <w:pPr>
        <w:pBdr>
          <w:bottom w:val="single" w:sz="12" w:space="1" w:color="00000A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7170E3A4" w14:textId="77777777" w:rsidR="002112B0" w:rsidRDefault="002112B0" w:rsidP="002112B0">
      <w:pPr>
        <w:spacing w:after="0" w:line="240" w:lineRule="auto"/>
        <w:rPr>
          <w:rFonts w:ascii="Times New Roman" w:hAnsi="Times New Roman"/>
          <w:sz w:val="24"/>
          <w:szCs w:val="24"/>
        </w:rPr>
        <w:sectPr w:rsidR="002112B0" w:rsidSect="0096549A">
          <w:pgSz w:w="11906" w:h="16838"/>
          <w:pgMar w:top="1134" w:right="851" w:bottom="1134" w:left="1701" w:header="709" w:footer="709" w:gutter="0"/>
          <w:cols w:space="720"/>
        </w:sectPr>
      </w:pPr>
    </w:p>
    <w:p w14:paraId="12DA0504" w14:textId="77777777" w:rsidR="002112B0" w:rsidRDefault="002112B0" w:rsidP="002112B0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>АНАЛИЗ ВЫПОЛНЕНИЯ ПРОГРАММЫ ПРАКТИКИ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3657"/>
        <w:gridCol w:w="3657"/>
        <w:gridCol w:w="2764"/>
        <w:gridCol w:w="2765"/>
        <w:gridCol w:w="1559"/>
      </w:tblGrid>
      <w:tr w:rsidR="002112B0" w14:paraId="7D99450A" w14:textId="77777777" w:rsidTr="0096549A">
        <w:trPr>
          <w:trHeight w:val="784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166F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9210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65AD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 деятельности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6CF9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Возникшие затруднения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5F1A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Замечания и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рекомендации  и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задания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4FB3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Подпись руководителя</w:t>
            </w:r>
          </w:p>
        </w:tc>
      </w:tr>
      <w:tr w:rsidR="002112B0" w14:paraId="645C6572" w14:textId="77777777" w:rsidTr="0096549A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879E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A352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626B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96B6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970F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1D93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6362CB7C" w14:textId="77777777" w:rsidTr="0096549A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A679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448D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B1D6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25B3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1E63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BE6A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2DFBFE54" w14:textId="77777777" w:rsidTr="0096549A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5239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506B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C813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6B5F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FFD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E5C8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3FF70C21" w14:textId="77777777" w:rsidTr="0096549A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99BC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8422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E718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35EB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6D09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C4FE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304E7B3E" w14:textId="77777777" w:rsidTr="0096549A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F40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54E3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981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A6D1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684F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6403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2D400E9C" w14:textId="77777777" w:rsidTr="0096549A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BD2F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8EBC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BA43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4867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4366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91CC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</w:tbl>
    <w:p w14:paraId="0D7D45CD" w14:textId="77777777" w:rsidR="002112B0" w:rsidRDefault="002112B0" w:rsidP="002112B0">
      <w:pPr>
        <w:spacing w:after="0" w:line="240" w:lineRule="auto"/>
        <w:ind w:firstLine="709"/>
        <w:rPr>
          <w:rFonts w:ascii="Times New Roman" w:eastAsia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примечание</w:t>
      </w:r>
      <w:r>
        <w:rPr>
          <w:rFonts w:ascii="Times New Roman" w:hAnsi="Times New Roman"/>
          <w:sz w:val="24"/>
          <w:szCs w:val="24"/>
        </w:rPr>
        <w:t>: заполняется за каждый день практики</w:t>
      </w:r>
      <w:r>
        <w:rPr>
          <w:rFonts w:ascii="Times New Roman" w:hAnsi="Times New Roman"/>
          <w:caps/>
          <w:sz w:val="24"/>
          <w:szCs w:val="24"/>
        </w:rPr>
        <w:t>.</w:t>
      </w:r>
    </w:p>
    <w:p w14:paraId="19EB75C2" w14:textId="77777777" w:rsidR="002112B0" w:rsidRDefault="002112B0" w:rsidP="002112B0">
      <w:pPr>
        <w:spacing w:after="0" w:line="240" w:lineRule="auto"/>
        <w:rPr>
          <w:rFonts w:ascii="Times New Roman" w:hAnsi="Times New Roman"/>
          <w:caps/>
          <w:sz w:val="24"/>
          <w:szCs w:val="24"/>
        </w:rPr>
        <w:sectPr w:rsidR="002112B0">
          <w:pgSz w:w="16838" w:h="11906" w:orient="landscape"/>
          <w:pgMar w:top="1701" w:right="1134" w:bottom="851" w:left="1134" w:header="709" w:footer="709" w:gutter="0"/>
          <w:cols w:space="720"/>
        </w:sectPr>
      </w:pPr>
    </w:p>
    <w:p w14:paraId="7911545C" w14:textId="77777777" w:rsidR="002112B0" w:rsidRDefault="002112B0" w:rsidP="002112B0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ТЕХНОЛОГИЧЕСКАЯ КАРТА ПРАКТИКИ</w:t>
      </w:r>
    </w:p>
    <w:p w14:paraId="28DE592A" w14:textId="77777777" w:rsidR="002112B0" w:rsidRDefault="002112B0" w:rsidP="002112B0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750F70F4" w14:textId="77777777" w:rsidR="002112B0" w:rsidRDefault="002112B0" w:rsidP="002112B0">
      <w:pPr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Ф.И.О. магистранта____________________________________________________________</w:t>
      </w:r>
    </w:p>
    <w:p w14:paraId="6C6D3287" w14:textId="77777777" w:rsidR="002112B0" w:rsidRDefault="002112B0" w:rsidP="002112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Направление подготовки </w:t>
      </w:r>
      <w:r>
        <w:rPr>
          <w:rFonts w:ascii="Times New Roman" w:hAnsi="Times New Roman"/>
          <w:sz w:val="24"/>
          <w:szCs w:val="24"/>
        </w:rPr>
        <w:t>49. 04.03– Спорт</w:t>
      </w:r>
    </w:p>
    <w:p w14:paraId="343868D8" w14:textId="4EFC063E" w:rsidR="002112B0" w:rsidRDefault="002112B0" w:rsidP="002112B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Профиль подготовки</w:t>
      </w:r>
      <w:r w:rsidR="0028098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4264CF" w:rsidRPr="004264CF">
        <w:rPr>
          <w:rFonts w:ascii="Times New Roman" w:hAnsi="Times New Roman"/>
          <w:spacing w:val="-4"/>
        </w:rPr>
        <w:t>Научно-методическое обеспечение подготовки спортсменов</w:t>
      </w:r>
    </w:p>
    <w:p w14:paraId="7204CFED" w14:textId="4D9C3816" w:rsidR="00280989" w:rsidRDefault="00280989" w:rsidP="00280989">
      <w:pPr>
        <w:keepLines/>
        <w:shd w:val="clear" w:color="auto" w:fill="FFFFFF"/>
        <w:suppressAutoHyphens/>
        <w:spacing w:after="0" w:line="240" w:lineRule="auto"/>
        <w:outlineLvl w:val="0"/>
        <w:rPr>
          <w:rFonts w:ascii="Times New Roman" w:hAnsi="Times New Roman"/>
          <w:spacing w:val="-4"/>
        </w:rPr>
      </w:pPr>
      <w:r w:rsidRPr="0092384C">
        <w:rPr>
          <w:rFonts w:ascii="Times New Roman" w:eastAsia="Times New Roman" w:hAnsi="Times New Roman"/>
          <w:iCs/>
          <w:lang w:eastAsia="ru-RU"/>
        </w:rPr>
        <w:t xml:space="preserve">Профессионально-ориентированная практика                            </w:t>
      </w:r>
      <w:r w:rsidRPr="0092384C">
        <w:rPr>
          <w:rFonts w:ascii="Times New Roman" w:hAnsi="Times New Roman"/>
          <w:spacing w:val="-4"/>
        </w:rPr>
        <w:t xml:space="preserve">Кафедра: </w:t>
      </w:r>
    </w:p>
    <w:p w14:paraId="7D207968" w14:textId="77777777" w:rsidR="00280989" w:rsidRPr="0092384C" w:rsidRDefault="00280989" w:rsidP="00280989">
      <w:pPr>
        <w:keepLines/>
        <w:shd w:val="clear" w:color="auto" w:fill="FFFFFF"/>
        <w:suppressAutoHyphens/>
        <w:spacing w:after="0" w:line="240" w:lineRule="auto"/>
        <w:outlineLvl w:val="0"/>
        <w:rPr>
          <w:rFonts w:ascii="Times New Roman" w:hAnsi="Times New Roman"/>
          <w:b/>
          <w:spacing w:val="-4"/>
        </w:rPr>
      </w:pPr>
    </w:p>
    <w:tbl>
      <w:tblPr>
        <w:tblpPr w:leftFromText="180" w:rightFromText="180" w:vertAnchor="text" w:horzAnchor="margin" w:tblpX="-575" w:tblpY="442"/>
        <w:tblW w:w="1005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95"/>
        <w:gridCol w:w="1134"/>
        <w:gridCol w:w="1133"/>
        <w:gridCol w:w="1418"/>
        <w:gridCol w:w="1276"/>
      </w:tblGrid>
      <w:tr w:rsidR="00280989" w:rsidRPr="0092384C" w14:paraId="2EF515E2" w14:textId="77777777" w:rsidTr="00FC6CDF">
        <w:trPr>
          <w:trHeight w:hRule="exact" w:val="718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89E7E3" w14:textId="77777777" w:rsidR="00280989" w:rsidRPr="0092384C" w:rsidRDefault="00280989" w:rsidP="00FC6C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2384C">
              <w:rPr>
                <w:rFonts w:ascii="Times New Roman" w:eastAsia="Times New Roman" w:hAnsi="Times New Roman"/>
                <w:bCs/>
              </w:rPr>
              <w:t xml:space="preserve">Задание текущей аттестации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1C93B" w14:textId="77777777" w:rsidR="00280989" w:rsidRPr="0092384C" w:rsidRDefault="00280989" w:rsidP="00FC6CDF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92384C">
              <w:rPr>
                <w:rFonts w:ascii="Times New Roman" w:eastAsia="Times New Roman" w:hAnsi="Times New Roman"/>
                <w:bCs/>
                <w:spacing w:val="-7"/>
              </w:rPr>
              <w:t xml:space="preserve">Виды </w:t>
            </w:r>
            <w:r w:rsidRPr="0092384C">
              <w:rPr>
                <w:rFonts w:ascii="Times New Roman" w:eastAsia="Times New Roman" w:hAnsi="Times New Roman"/>
                <w:bCs/>
              </w:rPr>
              <w:t>аттестации</w:t>
            </w:r>
          </w:p>
          <w:p w14:paraId="35E1A723" w14:textId="77777777" w:rsidR="00280989" w:rsidRPr="0092384C" w:rsidRDefault="00280989" w:rsidP="00FC6CDF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D5C73A" w14:textId="77777777" w:rsidR="00280989" w:rsidRPr="0092384C" w:rsidRDefault="00280989" w:rsidP="00FC6CDF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  <w:bCs/>
                <w:spacing w:val="-7"/>
              </w:rPr>
            </w:pPr>
            <w:r w:rsidRPr="0092384C">
              <w:rPr>
                <w:rFonts w:ascii="Times New Roman" w:eastAsia="Times New Roman" w:hAnsi="Times New Roman"/>
                <w:bCs/>
                <w:spacing w:val="-7"/>
              </w:rPr>
              <w:t>Мин/ макс</w:t>
            </w:r>
          </w:p>
          <w:p w14:paraId="2048C9EC" w14:textId="77777777" w:rsidR="00280989" w:rsidRPr="0092384C" w:rsidRDefault="00280989" w:rsidP="00FC6CDF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92384C">
              <w:rPr>
                <w:rFonts w:ascii="Times New Roman" w:eastAsia="Times New Roman" w:hAnsi="Times New Roman"/>
                <w:bCs/>
                <w:spacing w:val="-6"/>
              </w:rPr>
              <w:t>количество</w:t>
            </w:r>
          </w:p>
          <w:p w14:paraId="23773203" w14:textId="77777777" w:rsidR="00280989" w:rsidRPr="0092384C" w:rsidRDefault="00280989" w:rsidP="00FC6CDF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92384C">
              <w:rPr>
                <w:rFonts w:ascii="Times New Roman" w:eastAsia="Times New Roman" w:hAnsi="Times New Roman"/>
                <w:bCs/>
              </w:rPr>
              <w:t>баллов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C6574F" w14:textId="77777777" w:rsidR="00280989" w:rsidRPr="0092384C" w:rsidRDefault="00280989" w:rsidP="00FC6CDF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92384C">
              <w:rPr>
                <w:rFonts w:ascii="Times New Roman" w:hAnsi="Times New Roman"/>
              </w:rPr>
              <w:t>Кол-во баллов за выполнение работы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050B6" w14:textId="77777777" w:rsidR="00280989" w:rsidRPr="0092384C" w:rsidRDefault="00280989" w:rsidP="00FC6CDF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  <w:bCs/>
                <w:spacing w:val="-8"/>
                <w:highlight w:val="yellow"/>
              </w:rPr>
            </w:pPr>
            <w:r w:rsidRPr="0092384C">
              <w:rPr>
                <w:rFonts w:ascii="Times New Roman" w:eastAsia="Times New Roman" w:hAnsi="Times New Roman"/>
                <w:bCs/>
                <w:spacing w:val="-8"/>
              </w:rPr>
              <w:t>Подпись научного руководителя</w:t>
            </w:r>
          </w:p>
        </w:tc>
      </w:tr>
      <w:tr w:rsidR="00280989" w:rsidRPr="0092384C" w14:paraId="4ECF916B" w14:textId="77777777" w:rsidTr="00AF046B">
        <w:trPr>
          <w:trHeight w:hRule="exact" w:val="1275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5548AF" w14:textId="77777777" w:rsidR="00280989" w:rsidRPr="0092384C" w:rsidRDefault="00280989" w:rsidP="00AF046B">
            <w:pPr>
              <w:keepLines/>
              <w:tabs>
                <w:tab w:val="left" w:pos="253"/>
              </w:tabs>
              <w:suppressAutoHyphens/>
              <w:spacing w:after="0" w:line="360" w:lineRule="auto"/>
              <w:jc w:val="both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</w:rPr>
              <w:t xml:space="preserve">Анализ </w:t>
            </w:r>
            <w:r w:rsidRPr="0092384C">
              <w:rPr>
                <w:rFonts w:ascii="Times New Roman" w:hAnsi="Times New Roman"/>
              </w:rPr>
              <w:t xml:space="preserve">научной и научно-методической литературы </w:t>
            </w:r>
            <w:r>
              <w:rPr>
                <w:rFonts w:ascii="Times New Roman" w:hAnsi="Times New Roman"/>
              </w:rPr>
              <w:t xml:space="preserve">для выявления </w:t>
            </w:r>
            <w:r w:rsidRPr="0092384C">
              <w:rPr>
                <w:rFonts w:ascii="Times New Roman" w:hAnsi="Times New Roman"/>
              </w:rPr>
              <w:t xml:space="preserve">модельных характеристик </w:t>
            </w:r>
            <w:r>
              <w:rPr>
                <w:rFonts w:ascii="Times New Roman" w:hAnsi="Times New Roman"/>
              </w:rPr>
              <w:t>атлета в избранном виде спорта</w:t>
            </w:r>
            <w:r w:rsidRPr="009238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D22349" w14:textId="77777777" w:rsidR="00280989" w:rsidRPr="0092384C" w:rsidRDefault="00280989" w:rsidP="00AF046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92384C">
              <w:rPr>
                <w:rFonts w:ascii="Times New Roman" w:hAnsi="Times New Roman"/>
              </w:rPr>
              <w:t>ТК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A08CD2" w14:textId="77777777" w:rsidR="00280989" w:rsidRPr="0092384C" w:rsidRDefault="00280989" w:rsidP="00AF046B">
            <w:pPr>
              <w:keepLines/>
              <w:shd w:val="clear" w:color="auto" w:fill="FFFFFF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7</w:t>
            </w:r>
            <w:r w:rsidRPr="0092384C">
              <w:rPr>
                <w:rFonts w:ascii="Times New Roman" w:eastAsia="Times New Roman" w:hAnsi="Times New Roman"/>
                <w:i/>
              </w:rPr>
              <w:t>/</w:t>
            </w:r>
            <w:r>
              <w:rPr>
                <w:rFonts w:ascii="Times New Roman" w:eastAsia="Times New Roman" w:hAnsi="Times New Roman"/>
                <w:i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47444F" w14:textId="77777777" w:rsidR="00280989" w:rsidRPr="0092384C" w:rsidRDefault="00280989" w:rsidP="00AF046B">
            <w:pPr>
              <w:keepLines/>
              <w:shd w:val="clear" w:color="auto" w:fill="FFFFFF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45361" w14:textId="77777777" w:rsidR="00280989" w:rsidRPr="0092384C" w:rsidRDefault="00280989" w:rsidP="00AF046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highlight w:val="yellow"/>
              </w:rPr>
            </w:pPr>
          </w:p>
        </w:tc>
      </w:tr>
      <w:tr w:rsidR="00280989" w:rsidRPr="0092384C" w14:paraId="489D5356" w14:textId="77777777" w:rsidTr="00AF046B">
        <w:trPr>
          <w:trHeight w:hRule="exact" w:val="1987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0AA644" w14:textId="77777777" w:rsidR="00280989" w:rsidRPr="0092384C" w:rsidRDefault="00280989" w:rsidP="00AF046B">
            <w:pPr>
              <w:keepLines/>
              <w:suppressAutoHyphens/>
              <w:spacing w:after="0" w:line="360" w:lineRule="auto"/>
              <w:ind w:firstLine="9"/>
              <w:jc w:val="both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Аргументация </w:t>
            </w:r>
            <w:r w:rsidRPr="0092384C">
              <w:rPr>
                <w:rFonts w:ascii="Times New Roman" w:hAnsi="Times New Roman"/>
              </w:rPr>
              <w:t>списка методик оценки функционального состояния различных систем организма спортсмена и его работоспособности с учетом модельных характеристик вида спорта и требований Федерального стандарта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9943DD" w14:textId="77777777" w:rsidR="00280989" w:rsidRPr="0092384C" w:rsidRDefault="00280989" w:rsidP="00AF046B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2384C">
              <w:rPr>
                <w:rFonts w:ascii="Times New Roman" w:hAnsi="Times New Roman"/>
              </w:rPr>
              <w:t>ТК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D41DE" w14:textId="77777777" w:rsidR="00280989" w:rsidRPr="0092384C" w:rsidRDefault="00280989" w:rsidP="00AF046B">
            <w:pPr>
              <w:keepLines/>
              <w:shd w:val="clear" w:color="auto" w:fill="FFFFFF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7</w:t>
            </w:r>
            <w:r w:rsidRPr="0092384C">
              <w:rPr>
                <w:rFonts w:ascii="Times New Roman" w:eastAsia="Times New Roman" w:hAnsi="Times New Roman"/>
                <w:i/>
              </w:rPr>
              <w:t>/</w:t>
            </w:r>
            <w:r>
              <w:rPr>
                <w:rFonts w:ascii="Times New Roman" w:eastAsia="Times New Roman" w:hAnsi="Times New Roman"/>
                <w:i/>
              </w:rPr>
              <w:t>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648730" w14:textId="77777777" w:rsidR="00280989" w:rsidRPr="0092384C" w:rsidRDefault="00280989" w:rsidP="00AF046B">
            <w:pPr>
              <w:keepLines/>
              <w:shd w:val="clear" w:color="auto" w:fill="FFFFFF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A3165A" w14:textId="77777777" w:rsidR="00280989" w:rsidRPr="0092384C" w:rsidRDefault="00280989" w:rsidP="00AF046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highlight w:val="yellow"/>
              </w:rPr>
            </w:pPr>
          </w:p>
        </w:tc>
      </w:tr>
      <w:tr w:rsidR="00280989" w:rsidRPr="0092384C" w14:paraId="7DC0974D" w14:textId="77777777" w:rsidTr="00AF046B">
        <w:trPr>
          <w:trHeight w:hRule="exact" w:val="1717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92DF82" w14:textId="77777777" w:rsidR="00280989" w:rsidRPr="0092384C" w:rsidRDefault="00280989" w:rsidP="00AF046B">
            <w:pPr>
              <w:pStyle w:val="a3"/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92384C">
              <w:rPr>
                <w:rFonts w:ascii="Times New Roman" w:hAnsi="Times New Roman"/>
              </w:rPr>
              <w:t>Обобщение и анализ данных мониторинга в контексте реализации потенциальных возможностей спортсменов и готовности к выполнению текущих тренировочных и соревновательных нагрузок.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957330" w14:textId="77777777" w:rsidR="00280989" w:rsidRPr="0092384C" w:rsidRDefault="00280989" w:rsidP="00AF046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92384C">
              <w:rPr>
                <w:rFonts w:ascii="Times New Roman" w:hAnsi="Times New Roman"/>
              </w:rPr>
              <w:t>ТК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70E709" w14:textId="77777777" w:rsidR="00280989" w:rsidRPr="0092384C" w:rsidRDefault="00280989" w:rsidP="00AF046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7</w:t>
            </w:r>
            <w:r w:rsidRPr="0092384C">
              <w:rPr>
                <w:rFonts w:ascii="Times New Roman" w:eastAsia="Times New Roman" w:hAnsi="Times New Roman"/>
                <w:i/>
              </w:rPr>
              <w:t>/2</w:t>
            </w:r>
            <w:r>
              <w:rPr>
                <w:rFonts w:ascii="Times New Roman" w:eastAsia="Times New Roman" w:hAnsi="Times New Roman"/>
                <w:i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BFBA3" w14:textId="77777777" w:rsidR="00280989" w:rsidRPr="0092384C" w:rsidRDefault="00280989" w:rsidP="00AF046B">
            <w:pPr>
              <w:keepLines/>
              <w:shd w:val="clear" w:color="auto" w:fill="FFFFFF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D1A555" w14:textId="77777777" w:rsidR="00280989" w:rsidRPr="0092384C" w:rsidRDefault="00280989" w:rsidP="00AF046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highlight w:val="yellow"/>
              </w:rPr>
            </w:pPr>
          </w:p>
        </w:tc>
      </w:tr>
      <w:tr w:rsidR="00280989" w:rsidRPr="0092384C" w14:paraId="129B9815" w14:textId="77777777" w:rsidTr="00AF046B">
        <w:trPr>
          <w:trHeight w:hRule="exact" w:val="1259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79549D" w14:textId="77777777" w:rsidR="00280989" w:rsidRPr="0092384C" w:rsidRDefault="00280989" w:rsidP="00AF046B">
            <w:pPr>
              <w:pStyle w:val="a3"/>
              <w:spacing w:after="0" w:line="360" w:lineRule="auto"/>
              <w:ind w:right="-113"/>
              <w:contextualSpacing/>
              <w:rPr>
                <w:rFonts w:ascii="Times New Roman" w:eastAsia="Times New Roman" w:hAnsi="Times New Roman"/>
                <w:i/>
              </w:rPr>
            </w:pPr>
            <w:r w:rsidRPr="0092384C">
              <w:rPr>
                <w:rFonts w:ascii="Times New Roman" w:hAnsi="Times New Roman"/>
              </w:rPr>
              <w:t>Подготовка информационно-аналитических материалов по резул</w:t>
            </w:r>
            <w:r>
              <w:rPr>
                <w:rFonts w:ascii="Times New Roman" w:hAnsi="Times New Roman"/>
              </w:rPr>
              <w:t>ьтатам обследований спортсменов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AFFDC1" w14:textId="77777777" w:rsidR="00280989" w:rsidRPr="0092384C" w:rsidRDefault="00280989" w:rsidP="00AF046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92384C">
              <w:rPr>
                <w:rFonts w:ascii="Times New Roman" w:hAnsi="Times New Roman"/>
              </w:rPr>
              <w:t>ТК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68C1C" w14:textId="77777777" w:rsidR="00280989" w:rsidRPr="0092384C" w:rsidRDefault="00280989" w:rsidP="00AF046B">
            <w:pPr>
              <w:keepLines/>
              <w:shd w:val="clear" w:color="auto" w:fill="FFFFFF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7</w:t>
            </w:r>
            <w:r w:rsidRPr="0092384C">
              <w:rPr>
                <w:rFonts w:ascii="Times New Roman" w:eastAsia="Times New Roman" w:hAnsi="Times New Roman"/>
                <w:i/>
              </w:rPr>
              <w:t>/</w:t>
            </w:r>
            <w:r>
              <w:rPr>
                <w:rFonts w:ascii="Times New Roman" w:eastAsia="Times New Roman" w:hAnsi="Times New Roman"/>
                <w:i/>
              </w:rPr>
              <w:t>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9F474" w14:textId="77777777" w:rsidR="00280989" w:rsidRPr="0092384C" w:rsidRDefault="00280989" w:rsidP="00AF046B">
            <w:pPr>
              <w:keepLines/>
              <w:shd w:val="clear" w:color="auto" w:fill="FFFFFF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3B74A" w14:textId="77777777" w:rsidR="00280989" w:rsidRPr="0092384C" w:rsidRDefault="00280989" w:rsidP="00AF046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highlight w:val="yellow"/>
              </w:rPr>
            </w:pPr>
          </w:p>
        </w:tc>
      </w:tr>
      <w:tr w:rsidR="00280989" w:rsidRPr="0092384C" w14:paraId="3AC0EF0A" w14:textId="77777777" w:rsidTr="00AF046B">
        <w:trPr>
          <w:trHeight w:hRule="exact" w:val="427"/>
        </w:trPr>
        <w:tc>
          <w:tcPr>
            <w:tcW w:w="6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261D64" w14:textId="77777777" w:rsidR="00280989" w:rsidRPr="0092384C" w:rsidRDefault="00280989" w:rsidP="00AF046B">
            <w:pPr>
              <w:shd w:val="clear" w:color="auto" w:fill="FFFFFF"/>
              <w:spacing w:after="0" w:line="360" w:lineRule="auto"/>
              <w:jc w:val="right"/>
              <w:rPr>
                <w:rFonts w:ascii="Times New Roman" w:eastAsia="Times New Roman" w:hAnsi="Times New Roman"/>
              </w:rPr>
            </w:pPr>
            <w:r w:rsidRPr="0092384C">
              <w:rPr>
                <w:rFonts w:ascii="Times New Roman" w:eastAsia="Times New Roman" w:hAnsi="Times New Roman"/>
              </w:rPr>
              <w:t>Итого минимум/максимум: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427546" w14:textId="77777777" w:rsidR="00280989" w:rsidRPr="0092384C" w:rsidRDefault="00280989" w:rsidP="00AF046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92384C">
              <w:rPr>
                <w:rFonts w:ascii="Times New Roman" w:eastAsia="Times New Roman" w:hAnsi="Times New Roman"/>
                <w:b/>
              </w:rPr>
              <w:t>28/70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9C04B" w14:textId="77777777" w:rsidR="00280989" w:rsidRPr="0092384C" w:rsidRDefault="00280989" w:rsidP="00AF046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72CA1F" w14:textId="77777777" w:rsidR="00280989" w:rsidRPr="0092384C" w:rsidRDefault="00280989" w:rsidP="00AF046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highlight w:val="yellow"/>
              </w:rPr>
            </w:pPr>
          </w:p>
        </w:tc>
      </w:tr>
      <w:tr w:rsidR="00280989" w:rsidRPr="0092384C" w14:paraId="1B39CE6B" w14:textId="77777777" w:rsidTr="00AF046B">
        <w:trPr>
          <w:trHeight w:hRule="exact" w:val="575"/>
        </w:trPr>
        <w:tc>
          <w:tcPr>
            <w:tcW w:w="6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9F1C11" w14:textId="77777777" w:rsidR="00280989" w:rsidRPr="00AF58B3" w:rsidRDefault="00280989" w:rsidP="00AF046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i/>
              </w:rPr>
            </w:pPr>
            <w:r w:rsidRPr="00AF58B3">
              <w:rPr>
                <w:rFonts w:ascii="Times New Roman" w:hAnsi="Times New Roman"/>
                <w:bCs/>
                <w:i/>
                <w:iCs/>
              </w:rPr>
              <w:t>Промежуточное о</w:t>
            </w:r>
            <w:r w:rsidRPr="00AF58B3">
              <w:rPr>
                <w:rFonts w:ascii="Times New Roman" w:hAnsi="Times New Roman"/>
                <w:i/>
              </w:rPr>
              <w:t xml:space="preserve">ценивание руководителем практики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046BF3" w14:textId="77777777" w:rsidR="00280989" w:rsidRPr="0092384C" w:rsidRDefault="00280989" w:rsidP="00AF046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92384C">
              <w:rPr>
                <w:rFonts w:ascii="Times New Roman" w:eastAsia="Times New Roman" w:hAnsi="Times New Roman"/>
                <w:b/>
              </w:rPr>
              <w:t>22/30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E36D2" w14:textId="77777777" w:rsidR="00280989" w:rsidRPr="0092384C" w:rsidRDefault="00280989" w:rsidP="00AF046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7A05B6" w14:textId="77777777" w:rsidR="00280989" w:rsidRPr="0092384C" w:rsidRDefault="00280989" w:rsidP="00AF046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280989" w:rsidRPr="0092384C" w14:paraId="3A5657D3" w14:textId="77777777" w:rsidTr="00AF046B">
        <w:trPr>
          <w:trHeight w:hRule="exact" w:val="413"/>
        </w:trPr>
        <w:tc>
          <w:tcPr>
            <w:tcW w:w="6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B0944C" w14:textId="77777777" w:rsidR="00280989" w:rsidRPr="0092384C" w:rsidRDefault="00280989" w:rsidP="00AF046B">
            <w:pPr>
              <w:shd w:val="clear" w:color="auto" w:fill="FFFFFF"/>
              <w:spacing w:after="0" w:line="360" w:lineRule="auto"/>
              <w:jc w:val="right"/>
              <w:rPr>
                <w:rFonts w:ascii="Times New Roman" w:eastAsia="Times New Roman" w:hAnsi="Times New Roman"/>
                <w:i/>
              </w:rPr>
            </w:pPr>
            <w:r w:rsidRPr="0092384C">
              <w:rPr>
                <w:rFonts w:ascii="Times New Roman" w:eastAsia="Times New Roman" w:hAnsi="Times New Roman"/>
              </w:rPr>
              <w:t xml:space="preserve">                                                                                  Итого минимум: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35EEA3" w14:textId="77777777" w:rsidR="00280989" w:rsidRPr="0092384C" w:rsidRDefault="00280989" w:rsidP="00AF046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92384C">
              <w:rPr>
                <w:rFonts w:ascii="Times New Roman" w:eastAsia="Times New Roman" w:hAnsi="Times New Roman"/>
                <w:b/>
              </w:rPr>
              <w:t>50/100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10EAE9" w14:textId="77777777" w:rsidR="00280989" w:rsidRPr="0092384C" w:rsidRDefault="00280989" w:rsidP="00AF046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0C4AF" w14:textId="77777777" w:rsidR="00280989" w:rsidRPr="0092384C" w:rsidRDefault="00280989" w:rsidP="00AF046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</w:tbl>
    <w:p w14:paraId="731AED6C" w14:textId="77777777" w:rsidR="002112B0" w:rsidRDefault="002112B0" w:rsidP="002112B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988799" w14:textId="436DFB1F" w:rsidR="002112B0" w:rsidRDefault="00280989" w:rsidP="00280989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2</w:t>
      </w:r>
      <w:r w:rsidR="002112B0">
        <w:rPr>
          <w:rFonts w:ascii="Times New Roman" w:hAnsi="Times New Roman"/>
          <w:b/>
          <w:spacing w:val="-4"/>
          <w:sz w:val="24"/>
          <w:szCs w:val="24"/>
        </w:rPr>
        <w:t xml:space="preserve"> курс </w:t>
      </w:r>
      <w:r>
        <w:rPr>
          <w:rFonts w:ascii="Times New Roman" w:hAnsi="Times New Roman"/>
          <w:b/>
          <w:spacing w:val="-4"/>
          <w:sz w:val="24"/>
          <w:szCs w:val="24"/>
        </w:rPr>
        <w:t>3</w:t>
      </w:r>
      <w:r w:rsidR="002112B0">
        <w:rPr>
          <w:rFonts w:ascii="Times New Roman" w:hAnsi="Times New Roman"/>
          <w:b/>
          <w:spacing w:val="-4"/>
          <w:sz w:val="24"/>
          <w:szCs w:val="24"/>
        </w:rPr>
        <w:t xml:space="preserve"> семестр</w:t>
      </w:r>
      <w:r w:rsidR="002112B0">
        <w:rPr>
          <w:rFonts w:ascii="Times New Roman" w:hAnsi="Times New Roman"/>
          <w:spacing w:val="-4"/>
          <w:sz w:val="24"/>
          <w:szCs w:val="24"/>
        </w:rPr>
        <w:tab/>
      </w:r>
      <w:r w:rsidR="002112B0">
        <w:rPr>
          <w:rFonts w:ascii="Times New Roman" w:hAnsi="Times New Roman"/>
          <w:spacing w:val="-4"/>
          <w:sz w:val="24"/>
          <w:szCs w:val="24"/>
        </w:rPr>
        <w:tab/>
      </w:r>
      <w:r w:rsidR="002112B0">
        <w:rPr>
          <w:rFonts w:ascii="Times New Roman" w:hAnsi="Times New Roman"/>
          <w:spacing w:val="-4"/>
          <w:sz w:val="24"/>
          <w:szCs w:val="24"/>
        </w:rPr>
        <w:tab/>
      </w:r>
      <w:r w:rsidR="002112B0">
        <w:rPr>
          <w:rFonts w:ascii="Times New Roman" w:hAnsi="Times New Roman"/>
          <w:spacing w:val="-4"/>
          <w:sz w:val="24"/>
          <w:szCs w:val="24"/>
        </w:rPr>
        <w:tab/>
      </w:r>
      <w:r w:rsidR="002112B0">
        <w:rPr>
          <w:rFonts w:ascii="Times New Roman" w:hAnsi="Times New Roman"/>
          <w:spacing w:val="-4"/>
          <w:sz w:val="24"/>
          <w:szCs w:val="24"/>
        </w:rPr>
        <w:tab/>
      </w:r>
      <w:r w:rsidR="002112B0">
        <w:rPr>
          <w:rFonts w:ascii="Times New Roman" w:hAnsi="Times New Roman"/>
          <w:b/>
          <w:bCs/>
          <w:spacing w:val="-4"/>
          <w:sz w:val="24"/>
          <w:szCs w:val="24"/>
        </w:rPr>
        <w:t>Очная форм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а</w:t>
      </w:r>
      <w:r w:rsidR="002112B0">
        <w:rPr>
          <w:rFonts w:ascii="Times New Roman" w:hAnsi="Times New Roman"/>
          <w:b/>
          <w:bCs/>
          <w:spacing w:val="-4"/>
          <w:sz w:val="24"/>
          <w:szCs w:val="24"/>
        </w:rPr>
        <w:t xml:space="preserve"> обучения</w:t>
      </w:r>
    </w:p>
    <w:p w14:paraId="11DA617B" w14:textId="01DA5D97" w:rsidR="00280989" w:rsidRDefault="00280989" w:rsidP="00280989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14:paraId="31451C49" w14:textId="435AD95D" w:rsidR="00280989" w:rsidRDefault="00280989" w:rsidP="00280989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14:paraId="0F51A226" w14:textId="49C64BB8" w:rsidR="00280989" w:rsidRDefault="00280989" w:rsidP="00280989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14:paraId="5753A95C" w14:textId="3F950E41" w:rsidR="00280989" w:rsidRDefault="00280989" w:rsidP="00280989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14:paraId="5450B9AA" w14:textId="77777777" w:rsidR="00280989" w:rsidRDefault="00280989" w:rsidP="0028098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08BF78D8" w14:textId="77777777" w:rsidR="00280989" w:rsidRDefault="00280989">
      <w:pPr>
        <w:spacing w:after="160" w:line="259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br w:type="page"/>
      </w:r>
    </w:p>
    <w:p w14:paraId="5E96B9C5" w14:textId="1147C0E3" w:rsidR="002112B0" w:rsidRDefault="002112B0" w:rsidP="002112B0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>отчет практиканта</w:t>
      </w:r>
    </w:p>
    <w:tbl>
      <w:tblPr>
        <w:tblW w:w="0" w:type="auto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0"/>
      </w:tblGrid>
      <w:tr w:rsidR="002112B0" w14:paraId="55AF69A4" w14:textId="77777777" w:rsidTr="0096549A">
        <w:tc>
          <w:tcPr>
            <w:tcW w:w="9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19574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26EAC479" w14:textId="77777777" w:rsidTr="0096549A">
        <w:tc>
          <w:tcPr>
            <w:tcW w:w="9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74A500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27F661FA" w14:textId="77777777" w:rsidTr="0096549A">
        <w:tc>
          <w:tcPr>
            <w:tcW w:w="9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016C6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1898E6DD" w14:textId="77777777" w:rsidTr="0096549A">
        <w:tc>
          <w:tcPr>
            <w:tcW w:w="9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98891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155EBA1E" w14:textId="77777777" w:rsidTr="0096549A">
        <w:tc>
          <w:tcPr>
            <w:tcW w:w="9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DD6B00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79C070D2" w14:textId="77777777" w:rsidTr="0096549A">
        <w:tc>
          <w:tcPr>
            <w:tcW w:w="9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6BF94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4E1BC450" w14:textId="77777777" w:rsidTr="0096549A">
        <w:tc>
          <w:tcPr>
            <w:tcW w:w="9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52365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3534922A" w14:textId="77777777" w:rsidTr="0096549A">
        <w:tc>
          <w:tcPr>
            <w:tcW w:w="9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471D1D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4BEA0B62" w14:textId="77777777" w:rsidTr="0096549A">
        <w:tc>
          <w:tcPr>
            <w:tcW w:w="9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D82AAD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26363321" w14:textId="77777777" w:rsidTr="0096549A">
        <w:tc>
          <w:tcPr>
            <w:tcW w:w="9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C394F4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20855F8B" w14:textId="77777777" w:rsidTr="0096549A">
        <w:tc>
          <w:tcPr>
            <w:tcW w:w="9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542E6A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52643732" w14:textId="77777777" w:rsidTr="0096549A">
        <w:tc>
          <w:tcPr>
            <w:tcW w:w="9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F1277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2E354EBE" w14:textId="77777777" w:rsidTr="0096549A">
        <w:tc>
          <w:tcPr>
            <w:tcW w:w="9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A65C71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6CA81C2A" w14:textId="77777777" w:rsidTr="0096549A">
        <w:tc>
          <w:tcPr>
            <w:tcW w:w="9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1A93E2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1F4E7738" w14:textId="77777777" w:rsidTr="0096549A">
        <w:tc>
          <w:tcPr>
            <w:tcW w:w="9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D7A03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61AFD1B0" w14:textId="77777777" w:rsidTr="0096549A">
        <w:tc>
          <w:tcPr>
            <w:tcW w:w="9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4066AE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3D37EF6F" w14:textId="77777777" w:rsidTr="0096549A">
        <w:tc>
          <w:tcPr>
            <w:tcW w:w="9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0C3AC9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</w:tbl>
    <w:p w14:paraId="25E95AEE" w14:textId="77777777" w:rsidR="002112B0" w:rsidRDefault="002112B0" w:rsidP="002112B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3"/>
        <w:gridCol w:w="260"/>
        <w:gridCol w:w="4643"/>
      </w:tblGrid>
      <w:tr w:rsidR="002112B0" w14:paraId="6D8BEAEB" w14:textId="77777777" w:rsidTr="0096549A"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14:paraId="04521BA1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_______________20___г.</w:t>
            </w:r>
          </w:p>
          <w:p w14:paraId="5CFAA7AF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FFC742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2B0" w14:paraId="4D218EA6" w14:textId="77777777" w:rsidTr="0096549A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C01F33" w14:textId="77777777" w:rsidR="002112B0" w:rsidRPr="00AA0E75" w:rsidRDefault="002112B0" w:rsidP="0096549A">
            <w:pPr>
              <w:pStyle w:val="4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A0E7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Подпись практиканта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9BBAD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2B0" w14:paraId="5C803ED6" w14:textId="77777777" w:rsidTr="0096549A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A55FE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14:paraId="5971A306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Подпись руководителя практики</w:t>
            </w:r>
          </w:p>
          <w:p w14:paraId="77880E65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от кафедры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D2424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</w:tbl>
    <w:p w14:paraId="3EF775B4" w14:textId="77777777" w:rsidR="002112B0" w:rsidRDefault="002112B0" w:rsidP="002112B0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366B4BB0" w14:textId="77777777" w:rsidR="002112B0" w:rsidRDefault="002112B0" w:rsidP="002112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Примечание. </w:t>
      </w:r>
      <w:r>
        <w:rPr>
          <w:rFonts w:ascii="Times New Roman" w:hAnsi="Times New Roman"/>
          <w:sz w:val="24"/>
          <w:szCs w:val="24"/>
        </w:rPr>
        <w:t>В отчете следует отразить анализ выполнения индивидуального плана и программы практики и отразить весь объем проведенной студентом работы. Оценивая итоги практики, следует отметить, чему научился студент, какие компетенции, знания, умения и навыки приобрел, какие испытал трудности в работе и какие проблемы были обнаружены в теоретической и методической подготовленности.</w:t>
      </w:r>
    </w:p>
    <w:p w14:paraId="4D437BD9" w14:textId="77777777" w:rsidR="002112B0" w:rsidRDefault="002112B0" w:rsidP="002112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конце отчета практиканту рекомендуется вносить предложения по улучшению преподавания отдельных дисциплин в Университете, по совершенствованию содержания и организации практики и др. Итоговые материалы и отчет должны быть подписаны руководителем практики от кафедры.</w:t>
      </w:r>
    </w:p>
    <w:p w14:paraId="30F316AA" w14:textId="77777777" w:rsidR="002112B0" w:rsidRDefault="002112B0" w:rsidP="002112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8B941A2" w14:textId="77777777" w:rsidR="002112B0" w:rsidRDefault="002112B0" w:rsidP="002112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617E7CC" w14:textId="77777777" w:rsidR="002112B0" w:rsidRDefault="002112B0" w:rsidP="002112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E24785F" w14:textId="77777777" w:rsidR="002112B0" w:rsidRDefault="002112B0" w:rsidP="002112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2A8059" w14:textId="77777777" w:rsidR="002112B0" w:rsidRDefault="002112B0" w:rsidP="002112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8A93C7" w14:textId="77777777" w:rsidR="002112B0" w:rsidRDefault="002112B0" w:rsidP="002112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53EAAC" w14:textId="77777777" w:rsidR="002112B0" w:rsidRDefault="002112B0" w:rsidP="002112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5E96DB" w14:textId="77777777" w:rsidR="002112B0" w:rsidRDefault="002112B0" w:rsidP="002112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D29CC8" w14:textId="77777777" w:rsidR="00280989" w:rsidRDefault="00280989">
      <w:pPr>
        <w:spacing w:after="160" w:line="259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br w:type="page"/>
      </w:r>
    </w:p>
    <w:p w14:paraId="19CE5B14" w14:textId="348BA8AC" w:rsidR="002112B0" w:rsidRDefault="002112B0" w:rsidP="002112B0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 xml:space="preserve">отзыв </w:t>
      </w:r>
    </w:p>
    <w:p w14:paraId="1C88CA23" w14:textId="77777777" w:rsidR="002112B0" w:rsidRDefault="002112B0" w:rsidP="002112B0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рукодителя практики</w:t>
      </w:r>
    </w:p>
    <w:p w14:paraId="46BF5936" w14:textId="77777777" w:rsidR="002112B0" w:rsidRDefault="002112B0" w:rsidP="002112B0">
      <w:pPr>
        <w:spacing w:after="0" w:line="240" w:lineRule="auto"/>
        <w:ind w:hanging="142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___________________________________________________________________</w:t>
      </w:r>
    </w:p>
    <w:p w14:paraId="35CE44CF" w14:textId="77777777" w:rsidR="002112B0" w:rsidRDefault="002112B0" w:rsidP="002112B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  <w:vertAlign w:val="superscript"/>
        </w:rPr>
        <w:t>(</w:t>
      </w:r>
      <w:r>
        <w:rPr>
          <w:rFonts w:ascii="Times New Roman" w:hAnsi="Times New Roman"/>
          <w:sz w:val="24"/>
          <w:szCs w:val="24"/>
          <w:vertAlign w:val="superscript"/>
        </w:rPr>
        <w:t>Фамилия, имя, отчество</w:t>
      </w:r>
      <w:r>
        <w:rPr>
          <w:rFonts w:ascii="Times New Roman" w:hAnsi="Times New Roman"/>
          <w:b/>
          <w:sz w:val="24"/>
          <w:szCs w:val="24"/>
          <w:vertAlign w:val="superscript"/>
        </w:rPr>
        <w:t>)</w:t>
      </w:r>
    </w:p>
    <w:p w14:paraId="45328B05" w14:textId="77777777" w:rsidR="002112B0" w:rsidRDefault="002112B0" w:rsidP="002112B0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4491"/>
        <w:gridCol w:w="261"/>
        <w:gridCol w:w="4535"/>
        <w:gridCol w:w="35"/>
        <w:gridCol w:w="73"/>
      </w:tblGrid>
      <w:tr w:rsidR="002112B0" w14:paraId="7B626519" w14:textId="77777777" w:rsidTr="0096549A">
        <w:trPr>
          <w:gridBefore w:val="1"/>
          <w:gridAfter w:val="2"/>
          <w:wBefore w:w="34" w:type="dxa"/>
          <w:wAfter w:w="108" w:type="dxa"/>
        </w:trPr>
        <w:tc>
          <w:tcPr>
            <w:tcW w:w="92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0C2625" w14:textId="77777777" w:rsidR="002112B0" w:rsidRDefault="002112B0" w:rsidP="0096549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ученая степень, ученое звание, должность</w:t>
            </w:r>
            <w:r>
              <w:rPr>
                <w:rFonts w:ascii="Times New Roman" w:hAnsi="Times New Roman"/>
                <w:caps/>
                <w:sz w:val="24"/>
                <w:szCs w:val="24"/>
              </w:rPr>
              <w:t>)</w:t>
            </w:r>
          </w:p>
          <w:p w14:paraId="50201F6C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vertAlign w:val="superscript"/>
              </w:rPr>
            </w:pPr>
          </w:p>
        </w:tc>
      </w:tr>
      <w:tr w:rsidR="002112B0" w14:paraId="49377646" w14:textId="77777777" w:rsidTr="0096549A">
        <w:trPr>
          <w:gridBefore w:val="1"/>
          <w:gridAfter w:val="1"/>
          <w:wBefore w:w="34" w:type="dxa"/>
          <w:wAfter w:w="73" w:type="dxa"/>
        </w:trPr>
        <w:tc>
          <w:tcPr>
            <w:tcW w:w="932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8CD5B62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 (ка)______________________________________________________</w:t>
            </w:r>
          </w:p>
        </w:tc>
      </w:tr>
      <w:tr w:rsidR="002112B0" w14:paraId="27BF601C" w14:textId="77777777" w:rsidTr="0096549A">
        <w:trPr>
          <w:gridBefore w:val="1"/>
          <w:gridAfter w:val="1"/>
          <w:wBefore w:w="34" w:type="dxa"/>
          <w:wAfter w:w="73" w:type="dxa"/>
        </w:trPr>
        <w:tc>
          <w:tcPr>
            <w:tcW w:w="93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C133B1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Фамилия, имя, отчество</w:t>
            </w:r>
            <w:r>
              <w:rPr>
                <w:rFonts w:ascii="Times New Roman" w:hAnsi="Times New Roman"/>
                <w:caps/>
                <w:sz w:val="24"/>
                <w:szCs w:val="24"/>
                <w:vertAlign w:val="superscript"/>
              </w:rPr>
              <w:t>)</w:t>
            </w:r>
          </w:p>
          <w:p w14:paraId="61E90C74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аправление подготовки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49. 04.03 – Спорт</w:t>
            </w:r>
          </w:p>
          <w:p w14:paraId="448FA16C" w14:textId="46E58C23" w:rsidR="002112B0" w:rsidRDefault="002112B0" w:rsidP="0096549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 подготовки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92A7E" w:rsidRPr="00692A7E">
              <w:rPr>
                <w:rFonts w:ascii="Times New Roman" w:hAnsi="Times New Roman"/>
                <w:b/>
                <w:bCs/>
                <w:sz w:val="24"/>
                <w:szCs w:val="24"/>
              </w:rPr>
              <w:t>Научно-методическое обеспечение подготовки спортсменов</w:t>
            </w:r>
          </w:p>
          <w:p w14:paraId="5530798F" w14:textId="77777777" w:rsidR="002112B0" w:rsidRDefault="002112B0" w:rsidP="0096549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B44E2C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27C50E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="002112B0" w14:paraId="16F27A3A" w14:textId="77777777" w:rsidTr="0096549A">
        <w:trPr>
          <w:gridBefore w:val="1"/>
          <w:gridAfter w:val="2"/>
          <w:wBefore w:w="34" w:type="dxa"/>
          <w:wAfter w:w="108" w:type="dxa"/>
        </w:trPr>
        <w:tc>
          <w:tcPr>
            <w:tcW w:w="928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D6EA96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проходивший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практику_________________________________________ _________________________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Место проведение практики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</w:p>
        </w:tc>
      </w:tr>
      <w:tr w:rsidR="002112B0" w14:paraId="2C07F7FC" w14:textId="77777777" w:rsidTr="0096549A">
        <w:trPr>
          <w:gridBefore w:val="1"/>
          <w:gridAfter w:val="1"/>
          <w:wBefore w:w="34" w:type="dxa"/>
          <w:wAfter w:w="73" w:type="dxa"/>
        </w:trPr>
        <w:tc>
          <w:tcPr>
            <w:tcW w:w="93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47AEC0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vertAlign w:val="superscript"/>
              </w:rPr>
            </w:pPr>
          </w:p>
        </w:tc>
      </w:tr>
      <w:tr w:rsidR="002112B0" w14:paraId="379A56FD" w14:textId="77777777" w:rsidTr="0096549A">
        <w:trPr>
          <w:gridBefore w:val="1"/>
          <w:gridAfter w:val="2"/>
          <w:wBefore w:w="34" w:type="dxa"/>
          <w:wAfter w:w="108" w:type="dxa"/>
        </w:trPr>
        <w:tc>
          <w:tcPr>
            <w:tcW w:w="9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13851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490436C0" w14:textId="77777777" w:rsidTr="0096549A">
        <w:trPr>
          <w:gridBefore w:val="1"/>
          <w:gridAfter w:val="2"/>
          <w:wBefore w:w="34" w:type="dxa"/>
          <w:wAfter w:w="108" w:type="dxa"/>
        </w:trPr>
        <w:tc>
          <w:tcPr>
            <w:tcW w:w="9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080067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6095A0B3" w14:textId="77777777" w:rsidTr="0096549A">
        <w:trPr>
          <w:gridBefore w:val="1"/>
          <w:gridAfter w:val="2"/>
          <w:wBefore w:w="34" w:type="dxa"/>
          <w:wAfter w:w="108" w:type="dxa"/>
        </w:trPr>
        <w:tc>
          <w:tcPr>
            <w:tcW w:w="9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53A98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0A5DDF71" w14:textId="77777777" w:rsidTr="0096549A">
        <w:trPr>
          <w:gridBefore w:val="1"/>
          <w:gridAfter w:val="2"/>
          <w:wBefore w:w="34" w:type="dxa"/>
          <w:wAfter w:w="108" w:type="dxa"/>
        </w:trPr>
        <w:tc>
          <w:tcPr>
            <w:tcW w:w="9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2D7CE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2F08698B" w14:textId="77777777" w:rsidTr="0096549A">
        <w:tc>
          <w:tcPr>
            <w:tcW w:w="94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51B137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6BDCCEDE" w14:textId="77777777" w:rsidTr="0096549A">
        <w:tc>
          <w:tcPr>
            <w:tcW w:w="94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C5B5D0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3B941C77" w14:textId="77777777" w:rsidTr="0096549A">
        <w:tc>
          <w:tcPr>
            <w:tcW w:w="94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9007B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112B0" w14:paraId="17E2C121" w14:textId="77777777" w:rsidTr="0096549A">
        <w:tc>
          <w:tcPr>
            <w:tcW w:w="4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14DA65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070B3461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Подпись </w:t>
            </w:r>
          </w:p>
        </w:tc>
        <w:tc>
          <w:tcPr>
            <w:tcW w:w="4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51EFD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112B0" w14:paraId="60381C76" w14:textId="77777777" w:rsidTr="0096549A">
        <w:trPr>
          <w:gridAfter w:val="4"/>
          <w:wAfter w:w="4904" w:type="dxa"/>
        </w:trPr>
        <w:tc>
          <w:tcPr>
            <w:tcW w:w="4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17D412" w14:textId="77777777" w:rsidR="002112B0" w:rsidRDefault="002112B0" w:rsidP="00965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2FA283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«_____» ___________20 ___г.</w:t>
            </w:r>
          </w:p>
          <w:p w14:paraId="507A4BB0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B67F71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441075" w14:textId="77777777" w:rsidR="002112B0" w:rsidRDefault="002112B0" w:rsidP="00965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CC5092" w14:textId="77777777" w:rsidR="00280989" w:rsidRDefault="00280989" w:rsidP="002112B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6856BC4" w14:textId="77777777" w:rsidR="00280989" w:rsidRDefault="00280989" w:rsidP="002112B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3A8D167" w14:textId="163B930F" w:rsidR="002112B0" w:rsidRDefault="002112B0" w:rsidP="002112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Примечание. </w:t>
      </w:r>
      <w:r>
        <w:rPr>
          <w:rFonts w:ascii="Times New Roman" w:hAnsi="Times New Roman"/>
          <w:sz w:val="24"/>
          <w:szCs w:val="24"/>
        </w:rPr>
        <w:t>В отзыве следует отразить сформированность компетенций, предусмотренных программой практики, степень достижения цели и решения задач практики, дисциплинированность, общительность, самостоятельность и творчество при выполнении программы практики. Отметить негативные стороны в работе.</w:t>
      </w:r>
    </w:p>
    <w:p w14:paraId="5E7643E4" w14:textId="77777777" w:rsidR="002112B0" w:rsidRDefault="002112B0" w:rsidP="002112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177C1C" w14:textId="77777777" w:rsidR="002112B0" w:rsidRPr="009A6CC4" w:rsidRDefault="002112B0" w:rsidP="002112B0">
      <w:pPr>
        <w:spacing w:after="0" w:line="240" w:lineRule="auto"/>
        <w:ind w:left="142" w:firstLine="448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86DFDE" wp14:editId="1E4725B0">
                <wp:simplePos x="0" y="0"/>
                <wp:positionH relativeFrom="column">
                  <wp:posOffset>9098280</wp:posOffset>
                </wp:positionH>
                <wp:positionV relativeFrom="paragraph">
                  <wp:posOffset>915035</wp:posOffset>
                </wp:positionV>
                <wp:extent cx="190500" cy="198120"/>
                <wp:effectExtent l="0" t="0" r="0" b="1143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9710B" w14:textId="77777777" w:rsidR="0096549A" w:rsidRDefault="0096549A" w:rsidP="002112B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86DFD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716.4pt;margin-top:72.05pt;width:15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" filled="f" stroked="f">
                <v:textbox inset="0,0,0,0">
                  <w:txbxContent>
                    <w:p w14:paraId="3319710B" w14:textId="77777777" w:rsidR="0096549A" w:rsidRDefault="0096549A" w:rsidP="002112B0"/>
                  </w:txbxContent>
                </v:textbox>
              </v:shape>
            </w:pict>
          </mc:Fallback>
        </mc:AlternateContent>
      </w:r>
    </w:p>
    <w:p w14:paraId="720128CB" w14:textId="77777777" w:rsidR="001F3CB8" w:rsidRDefault="001F3CB8"/>
    <w:sectPr w:rsidR="001F3CB8" w:rsidSect="0096549A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BB434" w14:textId="77777777" w:rsidR="00363450" w:rsidRDefault="00363450">
      <w:pPr>
        <w:spacing w:after="0" w:line="240" w:lineRule="auto"/>
      </w:pPr>
      <w:r>
        <w:separator/>
      </w:r>
    </w:p>
  </w:endnote>
  <w:endnote w:type="continuationSeparator" w:id="0">
    <w:p w14:paraId="0A027D3A" w14:textId="77777777" w:rsidR="00363450" w:rsidRDefault="00363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4F5B7" w14:textId="77777777" w:rsidR="00363450" w:rsidRDefault="00363450">
      <w:pPr>
        <w:spacing w:after="0" w:line="240" w:lineRule="auto"/>
      </w:pPr>
      <w:r>
        <w:separator/>
      </w:r>
    </w:p>
  </w:footnote>
  <w:footnote w:type="continuationSeparator" w:id="0">
    <w:p w14:paraId="63942286" w14:textId="77777777" w:rsidR="00363450" w:rsidRDefault="00363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904884"/>
      <w:docPartObj>
        <w:docPartGallery w:val="Page Numbers (Top of Page)"/>
        <w:docPartUnique/>
      </w:docPartObj>
    </w:sdtPr>
    <w:sdtEndPr/>
    <w:sdtContent>
      <w:p w14:paraId="5C360B39" w14:textId="77777777" w:rsidR="0096549A" w:rsidRDefault="0096549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61</w:t>
        </w:r>
        <w:r>
          <w:rPr>
            <w:noProof/>
          </w:rPr>
          <w:fldChar w:fldCharType="end"/>
        </w:r>
      </w:p>
    </w:sdtContent>
  </w:sdt>
  <w:p w14:paraId="205976A8" w14:textId="77777777" w:rsidR="0096549A" w:rsidRDefault="0096549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44CA"/>
    <w:multiLevelType w:val="hybridMultilevel"/>
    <w:tmpl w:val="90E4F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D32E9"/>
    <w:multiLevelType w:val="hybridMultilevel"/>
    <w:tmpl w:val="9BAC7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EE0820"/>
    <w:multiLevelType w:val="hybridMultilevel"/>
    <w:tmpl w:val="E490FF0C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B0"/>
    <w:rsid w:val="00031046"/>
    <w:rsid w:val="00080691"/>
    <w:rsid w:val="00103CDE"/>
    <w:rsid w:val="001F3CB8"/>
    <w:rsid w:val="002112B0"/>
    <w:rsid w:val="00243B6A"/>
    <w:rsid w:val="00280989"/>
    <w:rsid w:val="002A08D5"/>
    <w:rsid w:val="00357A16"/>
    <w:rsid w:val="00363450"/>
    <w:rsid w:val="004264CF"/>
    <w:rsid w:val="004662EE"/>
    <w:rsid w:val="00651BCE"/>
    <w:rsid w:val="00692A7E"/>
    <w:rsid w:val="006D1C93"/>
    <w:rsid w:val="007E488A"/>
    <w:rsid w:val="00935571"/>
    <w:rsid w:val="0096549A"/>
    <w:rsid w:val="009760FA"/>
    <w:rsid w:val="009F1069"/>
    <w:rsid w:val="00A62895"/>
    <w:rsid w:val="00A75B9F"/>
    <w:rsid w:val="00AF046B"/>
    <w:rsid w:val="00C75256"/>
    <w:rsid w:val="00D4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AB28"/>
  <w15:chartTrackingRefBased/>
  <w15:docId w15:val="{9E23AEB5-9E7D-4900-B1F0-BC35B55A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2B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2112B0"/>
    <w:pPr>
      <w:widowControl w:val="0"/>
      <w:autoSpaceDE w:val="0"/>
      <w:autoSpaceDN w:val="0"/>
      <w:spacing w:after="0" w:line="240" w:lineRule="auto"/>
      <w:ind w:left="1172"/>
      <w:outlineLvl w:val="0"/>
    </w:pPr>
    <w:rPr>
      <w:rFonts w:ascii="Times New Roman" w:eastAsia="Times New Roman" w:hAnsi="Times New Roman"/>
      <w:b/>
      <w:bCs/>
      <w:sz w:val="24"/>
      <w:szCs w:val="24"/>
      <w:lang w:eastAsia="ru-RU" w:bidi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2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112B0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40">
    <w:name w:val="Заголовок 4 Знак"/>
    <w:basedOn w:val="a0"/>
    <w:link w:val="4"/>
    <w:uiPriority w:val="9"/>
    <w:semiHidden/>
    <w:rsid w:val="002112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FirstParagraph">
    <w:name w:val="First Paragraph"/>
    <w:basedOn w:val="a3"/>
    <w:next w:val="a3"/>
    <w:qFormat/>
    <w:rsid w:val="002112B0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3">
    <w:name w:val="Body Text"/>
    <w:basedOn w:val="a"/>
    <w:link w:val="a4"/>
    <w:uiPriority w:val="99"/>
    <w:unhideWhenUsed/>
    <w:qFormat/>
    <w:rsid w:val="002112B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qFormat/>
    <w:rsid w:val="002112B0"/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34"/>
    <w:qFormat/>
    <w:rsid w:val="002112B0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2112B0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211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12B0"/>
    <w:rPr>
      <w:rFonts w:ascii="Calibri" w:eastAsia="Calibri" w:hAnsi="Calibri" w:cs="Times New Roman"/>
    </w:rPr>
  </w:style>
  <w:style w:type="character" w:customStyle="1" w:styleId="FontStyle15">
    <w:name w:val="Font Style15"/>
    <w:rsid w:val="002112B0"/>
    <w:rPr>
      <w:rFonts w:ascii="Times New Roman" w:hAnsi="Times New Roman" w:cs="Times New Roman" w:hint="default"/>
      <w:sz w:val="14"/>
      <w:szCs w:val="14"/>
    </w:rPr>
  </w:style>
  <w:style w:type="table" w:styleId="a9">
    <w:name w:val="Table Grid"/>
    <w:basedOn w:val="a1"/>
    <w:uiPriority w:val="39"/>
    <w:rsid w:val="009F10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13</Pages>
  <Words>2246</Words>
  <Characters>12807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Щ</dc:creator>
  <cp:keywords/>
  <dc:description/>
  <cp:lastModifiedBy>syhareva2020@mail.ru</cp:lastModifiedBy>
  <cp:revision>15</cp:revision>
  <dcterms:created xsi:type="dcterms:W3CDTF">2023-09-09T17:10:00Z</dcterms:created>
  <dcterms:modified xsi:type="dcterms:W3CDTF">2025-09-29T12:03:00Z</dcterms:modified>
</cp:coreProperties>
</file>