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53" w:rsidRDefault="00D75653" w:rsidP="00D7565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26A83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D75653" w:rsidRPr="00626A83" w:rsidRDefault="00D75653" w:rsidP="00D7565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75653" w:rsidRPr="00626A83" w:rsidRDefault="00D75653" w:rsidP="00D756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A83">
        <w:rPr>
          <w:rFonts w:ascii="Times New Roman" w:hAnsi="Times New Roman"/>
          <w:sz w:val="24"/>
          <w:szCs w:val="24"/>
        </w:rPr>
        <w:t>Направление: 49.04.02 Физическая культура для лиц с отклонениями в состоянии здоровья (Адаптивная физическая культура)</w:t>
      </w:r>
    </w:p>
    <w:p w:rsidR="00D75653" w:rsidRPr="00626A83" w:rsidRDefault="00D75653" w:rsidP="00D756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A83">
        <w:rPr>
          <w:rFonts w:ascii="Times New Roman" w:hAnsi="Times New Roman"/>
          <w:sz w:val="24"/>
          <w:szCs w:val="24"/>
        </w:rPr>
        <w:t xml:space="preserve">Профиль подготовки: Адаптивное физическое воспитание в системе образования </w:t>
      </w:r>
      <w:proofErr w:type="gramStart"/>
      <w:r w:rsidRPr="00626A8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26A83"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</w:p>
    <w:p w:rsidR="00D75653" w:rsidRPr="00626A83" w:rsidRDefault="00D75653" w:rsidP="00D756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A83">
        <w:rPr>
          <w:rFonts w:ascii="Times New Roman" w:hAnsi="Times New Roman"/>
          <w:sz w:val="24"/>
          <w:szCs w:val="24"/>
        </w:rPr>
        <w:t xml:space="preserve">Дисциплина: </w:t>
      </w:r>
      <w:r w:rsidRPr="004173A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</w:t>
      </w:r>
      <w:r w:rsidRPr="004173A5">
        <w:rPr>
          <w:rFonts w:ascii="Times New Roman" w:hAnsi="Times New Roman"/>
          <w:sz w:val="24"/>
          <w:szCs w:val="24"/>
        </w:rPr>
        <w:t>Физическая культура по адаптированным программам в общеобразовательных организациях</w:t>
      </w:r>
      <w:r>
        <w:rPr>
          <w:rFonts w:ascii="Times New Roman" w:hAnsi="Times New Roman"/>
          <w:sz w:val="24"/>
          <w:szCs w:val="24"/>
        </w:rPr>
        <w:t>»</w:t>
      </w:r>
    </w:p>
    <w:p w:rsidR="00D75653" w:rsidRDefault="00D75653" w:rsidP="00D756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6A83">
        <w:rPr>
          <w:rFonts w:ascii="Times New Roman" w:hAnsi="Times New Roman"/>
          <w:sz w:val="24"/>
          <w:szCs w:val="24"/>
        </w:rPr>
        <w:t>Кафедра: Теории и методики адаптивной физической культуры</w:t>
      </w:r>
    </w:p>
    <w:p w:rsidR="00D75653" w:rsidRPr="00233F64" w:rsidRDefault="00D75653" w:rsidP="00D756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52B">
        <w:rPr>
          <w:rFonts w:ascii="Times New Roman" w:hAnsi="Times New Roman"/>
          <w:sz w:val="24"/>
          <w:szCs w:val="24"/>
        </w:rPr>
        <w:t>курс__</w:t>
      </w:r>
      <w:r>
        <w:rPr>
          <w:rFonts w:ascii="Times New Roman" w:hAnsi="Times New Roman"/>
          <w:sz w:val="24"/>
          <w:szCs w:val="24"/>
        </w:rPr>
        <w:t>2</w:t>
      </w:r>
      <w:r w:rsidRPr="002B552B">
        <w:rPr>
          <w:rFonts w:ascii="Times New Roman" w:hAnsi="Times New Roman"/>
          <w:sz w:val="24"/>
          <w:szCs w:val="24"/>
        </w:rPr>
        <w:t>__ семестр __</w:t>
      </w:r>
      <w:r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2B552B">
        <w:rPr>
          <w:rFonts w:ascii="Times New Roman" w:hAnsi="Times New Roman"/>
          <w:sz w:val="24"/>
          <w:szCs w:val="24"/>
        </w:rPr>
        <w:t xml:space="preserve">__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52B">
        <w:rPr>
          <w:rFonts w:ascii="Times New Roman" w:hAnsi="Times New Roman"/>
          <w:sz w:val="24"/>
          <w:szCs w:val="24"/>
        </w:rPr>
        <w:t>(на 20__/20__учебный год</w:t>
      </w:r>
      <w:proofErr w:type="gramEnd"/>
    </w:p>
    <w:tbl>
      <w:tblPr>
        <w:tblpPr w:leftFromText="180" w:rightFromText="180" w:vertAnchor="text" w:horzAnchor="margin" w:tblpY="442"/>
        <w:tblW w:w="99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84"/>
        <w:gridCol w:w="1701"/>
        <w:gridCol w:w="1701"/>
        <w:gridCol w:w="1559"/>
        <w:gridCol w:w="1418"/>
      </w:tblGrid>
      <w:tr w:rsidR="00D75653" w:rsidRPr="002B552B" w:rsidTr="00E1548B">
        <w:trPr>
          <w:trHeight w:val="348"/>
        </w:trPr>
        <w:tc>
          <w:tcPr>
            <w:tcW w:w="9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2B552B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  <w:r w:rsidRPr="002B552B"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</w:tr>
      <w:tr w:rsidR="00D75653" w:rsidRPr="002B552B" w:rsidTr="00E1548B">
        <w:trPr>
          <w:trHeight w:hRule="exact" w:val="927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653" w:rsidRPr="002B552B" w:rsidRDefault="00D75653" w:rsidP="00E1548B">
            <w:pPr>
              <w:shd w:val="clear" w:color="auto" w:fill="FFFFFF"/>
              <w:spacing w:after="0" w:line="240" w:lineRule="auto"/>
              <w:ind w:left="56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Содержание занятий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2B552B" w:rsidRDefault="00D75653" w:rsidP="00E1548B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</w:p>
          <w:p w:rsidR="00D75653" w:rsidRPr="002B552B" w:rsidRDefault="00D75653" w:rsidP="00E1548B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52B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 xml:space="preserve">Виды </w:t>
            </w:r>
            <w:r w:rsidRPr="002B552B">
              <w:rPr>
                <w:rFonts w:ascii="Times New Roman" w:eastAsia="Times New Roman" w:hAnsi="Times New Roman"/>
                <w:bCs/>
                <w:sz w:val="20"/>
                <w:szCs w:val="20"/>
              </w:rPr>
              <w:t>аттестации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653" w:rsidRPr="002B552B" w:rsidRDefault="00D75653" w:rsidP="00E1548B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pacing w:val="-5"/>
                <w:sz w:val="20"/>
                <w:szCs w:val="20"/>
              </w:rPr>
              <w:t>Контактная работа (а</w:t>
            </w:r>
            <w:r w:rsidRPr="002B552B">
              <w:rPr>
                <w:rFonts w:ascii="Times New Roman" w:eastAsia="Times New Roman" w:hAnsi="Times New Roman"/>
                <w:bCs/>
                <w:spacing w:val="-5"/>
                <w:sz w:val="20"/>
                <w:szCs w:val="20"/>
              </w:rPr>
              <w:t>удиторная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gramEnd"/>
          </w:p>
          <w:p w:rsidR="00D75653" w:rsidRPr="002B552B" w:rsidRDefault="00D75653" w:rsidP="00E1548B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>в</w:t>
            </w:r>
            <w:r w:rsidRPr="002B552B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>неаудиторная</w:t>
            </w:r>
            <w:r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>)</w:t>
            </w:r>
          </w:p>
          <w:p w:rsidR="00D75653" w:rsidRPr="002B552B" w:rsidRDefault="00D75653" w:rsidP="00E1548B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653" w:rsidRPr="002B552B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  <w:r w:rsidRPr="002B552B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>Минимальное</w:t>
            </w:r>
          </w:p>
          <w:p w:rsidR="00D75653" w:rsidRPr="002B552B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52B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</w:rPr>
              <w:t>количество</w:t>
            </w:r>
          </w:p>
          <w:p w:rsidR="00D75653" w:rsidRPr="002B552B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52B">
              <w:rPr>
                <w:rFonts w:ascii="Times New Roman" w:eastAsia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653" w:rsidRPr="002B552B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</w:pPr>
            <w:r w:rsidRPr="002B552B"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  <w:t>Максимальное</w:t>
            </w:r>
          </w:p>
          <w:p w:rsidR="00D75653" w:rsidRPr="002B552B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52B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</w:rPr>
              <w:t>количество</w:t>
            </w:r>
          </w:p>
          <w:p w:rsidR="00D75653" w:rsidRPr="002B552B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52B">
              <w:rPr>
                <w:rFonts w:ascii="Times New Roman" w:eastAsia="Times New Roman" w:hAnsi="Times New Roman"/>
                <w:bCs/>
                <w:sz w:val="20"/>
                <w:szCs w:val="20"/>
              </w:rPr>
              <w:t>баллов</w:t>
            </w:r>
          </w:p>
        </w:tc>
      </w:tr>
      <w:tr w:rsidR="00D75653" w:rsidRPr="002B552B" w:rsidTr="00E1548B">
        <w:trPr>
          <w:trHeight w:hRule="exact" w:val="1426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9B1D2F" w:rsidRDefault="00D75653" w:rsidP="00E154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B1D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Лекция № 1</w:t>
            </w:r>
          </w:p>
          <w:p w:rsidR="00D75653" w:rsidRPr="009B1D2F" w:rsidRDefault="00D75653" w:rsidP="00E15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D2F">
              <w:rPr>
                <w:rFonts w:ascii="Times New Roman" w:hAnsi="Times New Roman"/>
                <w:sz w:val="20"/>
                <w:szCs w:val="20"/>
              </w:rPr>
              <w:t>Требования федеральных государственных образовательных стандартов к реализации адаптированных основных общеобразовательных программ</w:t>
            </w:r>
          </w:p>
          <w:p w:rsidR="00D75653" w:rsidRPr="009B1D2F" w:rsidRDefault="00D75653" w:rsidP="00E154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9B1D2F" w:rsidRDefault="00D75653" w:rsidP="00E1548B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9B1D2F" w:rsidRDefault="00D75653" w:rsidP="00E154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D2F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2B552B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2B552B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</w:pPr>
          </w:p>
        </w:tc>
      </w:tr>
      <w:tr w:rsidR="00D75653" w:rsidRPr="002B552B" w:rsidTr="00E1548B">
        <w:trPr>
          <w:trHeight w:hRule="exact" w:val="1685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9B1D2F" w:rsidRDefault="00D75653" w:rsidP="00E154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B1D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Лекция № 2</w:t>
            </w:r>
          </w:p>
          <w:p w:rsidR="00D75653" w:rsidRPr="009B1D2F" w:rsidRDefault="00D75653" w:rsidP="00E15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D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Законы и иные нормативные правовые акты, регламентирующие образовательную деятельность </w:t>
            </w:r>
            <w:proofErr w:type="gramStart"/>
            <w:r w:rsidRPr="009B1D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B1D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ограниченными возможностями здоровья в Российской Федерации.</w:t>
            </w:r>
          </w:p>
          <w:p w:rsidR="00D75653" w:rsidRPr="009B1D2F" w:rsidRDefault="00D75653" w:rsidP="00E154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9B1D2F" w:rsidRDefault="00D75653" w:rsidP="00E1548B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9B1D2F" w:rsidRDefault="00D75653" w:rsidP="00E154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D2F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2B552B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2B552B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</w:pPr>
          </w:p>
        </w:tc>
      </w:tr>
      <w:tr w:rsidR="00D75653" w:rsidRPr="002B552B" w:rsidTr="00E1548B">
        <w:trPr>
          <w:trHeight w:hRule="exact" w:val="1702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9B1D2F" w:rsidRDefault="00D75653" w:rsidP="00E154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B1D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Лекция № 3</w:t>
            </w:r>
          </w:p>
          <w:p w:rsidR="00D75653" w:rsidRPr="009B1D2F" w:rsidRDefault="00D75653" w:rsidP="00E154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D2F">
              <w:rPr>
                <w:rFonts w:ascii="Times New Roman" w:hAnsi="Times New Roman"/>
                <w:sz w:val="20"/>
                <w:szCs w:val="20"/>
              </w:rPr>
              <w:t>Технологии физкультурно-спортивной деятельности, применяемые в общеобразовательных организациях для лиц с ограниченными возможностями здоровья, включая инвалидов с учетом нозологической группы.</w:t>
            </w:r>
          </w:p>
          <w:p w:rsidR="00D75653" w:rsidRPr="009B1D2F" w:rsidRDefault="00D75653" w:rsidP="00E154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9B1D2F" w:rsidRDefault="00D75653" w:rsidP="00E1548B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9B1D2F" w:rsidRDefault="00D75653" w:rsidP="00E154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D2F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2B552B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2B552B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</w:pPr>
          </w:p>
        </w:tc>
      </w:tr>
      <w:tr w:rsidR="00D75653" w:rsidRPr="002B552B" w:rsidTr="00E1548B">
        <w:trPr>
          <w:trHeight w:hRule="exact" w:val="1288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9B1D2F" w:rsidRDefault="00D75653" w:rsidP="00E15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B1D2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Лекция № 4</w:t>
            </w:r>
          </w:p>
          <w:p w:rsidR="00D75653" w:rsidRPr="009B1D2F" w:rsidRDefault="00D75653" w:rsidP="00E154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1D2F">
              <w:rPr>
                <w:rFonts w:ascii="Times New Roman" w:hAnsi="Times New Roman"/>
                <w:sz w:val="20"/>
                <w:szCs w:val="20"/>
              </w:rPr>
              <w:t>Алгоритм разработки и наполнения рабочих программ по физической культуре для лиц с нарушением слуха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зрения.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9B1D2F" w:rsidRDefault="00D75653" w:rsidP="00E1548B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9B1D2F" w:rsidRDefault="00D75653" w:rsidP="00E154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D2F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2B552B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2B552B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</w:pPr>
          </w:p>
        </w:tc>
      </w:tr>
      <w:tr w:rsidR="00D75653" w:rsidRPr="002B552B" w:rsidTr="00E1548B">
        <w:trPr>
          <w:trHeight w:hRule="exact" w:val="1264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9B1D2F" w:rsidRDefault="00D75653" w:rsidP="00E15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Лекция № 5</w:t>
            </w:r>
          </w:p>
          <w:p w:rsidR="00D75653" w:rsidRPr="009B1D2F" w:rsidRDefault="00D75653" w:rsidP="00E154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D2F">
              <w:rPr>
                <w:rFonts w:ascii="Times New Roman" w:hAnsi="Times New Roman"/>
                <w:sz w:val="20"/>
                <w:szCs w:val="20"/>
              </w:rPr>
              <w:t>Алгоритм разработки и наполнения рабочих программ по физической культуре для детей с нарушениями опорно-двигательного аппарата.</w:t>
            </w:r>
          </w:p>
          <w:p w:rsidR="00D75653" w:rsidRPr="009B1D2F" w:rsidRDefault="00D75653" w:rsidP="00E1548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9B1D2F" w:rsidRDefault="00D75653" w:rsidP="00E1548B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9B1D2F" w:rsidRDefault="00D75653" w:rsidP="00E154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D2F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2B552B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2B552B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</w:pPr>
          </w:p>
        </w:tc>
      </w:tr>
      <w:tr w:rsidR="00D75653" w:rsidRPr="002B552B" w:rsidTr="00E1548B">
        <w:trPr>
          <w:trHeight w:hRule="exact" w:val="1704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9B1D2F" w:rsidRDefault="00D75653" w:rsidP="00E15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Лекция № 6</w:t>
            </w:r>
          </w:p>
          <w:p w:rsidR="00D75653" w:rsidRPr="009B1D2F" w:rsidRDefault="00D75653" w:rsidP="00E154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1D2F">
              <w:rPr>
                <w:rFonts w:ascii="Times New Roman" w:hAnsi="Times New Roman"/>
                <w:sz w:val="20"/>
                <w:szCs w:val="20"/>
              </w:rPr>
              <w:t>Алгоритм разработки и наполнения рабочих программ по физической культуре для детей с тяжелыми нарушениями речи, с задержкой психического развития, с умственной отсталостью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9B1D2F" w:rsidRDefault="00D75653" w:rsidP="00E1548B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9B1D2F" w:rsidRDefault="00D75653" w:rsidP="00E154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D2F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2B552B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2B552B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</w:pPr>
          </w:p>
        </w:tc>
      </w:tr>
      <w:tr w:rsidR="00D75653" w:rsidRPr="002B552B" w:rsidTr="00E1548B">
        <w:trPr>
          <w:trHeight w:hRule="exact" w:val="2401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9B1D2F" w:rsidRDefault="00D75653" w:rsidP="00E15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1D2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Практическое занятие № 1</w:t>
            </w:r>
          </w:p>
          <w:p w:rsidR="00D75653" w:rsidRPr="003056FF" w:rsidRDefault="00D75653" w:rsidP="00E154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056FF">
              <w:rPr>
                <w:rFonts w:ascii="Times New Roman" w:hAnsi="Times New Roman"/>
                <w:sz w:val="20"/>
                <w:szCs w:val="24"/>
              </w:rPr>
              <w:t>Требования федерального государственного образовательного стандарта начального общего образования обучающихся с ограниченными возможностями здоровья при реализации адаптированных основных общеобразовательных программ</w:t>
            </w:r>
            <w:r w:rsidRPr="003056FF">
              <w:rPr>
                <w:rFonts w:ascii="Times New Roman" w:hAnsi="Times New Roman"/>
                <w:color w:val="22272F"/>
                <w:sz w:val="18"/>
                <w:szCs w:val="20"/>
                <w:shd w:val="clear" w:color="auto" w:fill="FFFFFF"/>
              </w:rPr>
              <w:t xml:space="preserve"> для глухих и </w:t>
            </w:r>
            <w:r w:rsidRPr="003056FF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слабослышащих обучающихся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653" w:rsidRPr="009B1D2F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D75653" w:rsidRPr="009B1D2F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D75653" w:rsidRPr="009B1D2F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D75653" w:rsidRPr="009B1D2F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D75653" w:rsidRPr="009B1D2F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D75653" w:rsidRPr="009B1D2F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D75653" w:rsidRPr="009B1D2F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D75653" w:rsidRPr="009B1D2F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D75653" w:rsidRPr="009B1D2F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653" w:rsidRPr="009B1D2F" w:rsidRDefault="00D75653" w:rsidP="00E154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D2F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653" w:rsidRPr="004E79CE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653" w:rsidRPr="004E79CE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5653" w:rsidRPr="002B552B" w:rsidTr="00E1548B">
        <w:trPr>
          <w:trHeight w:hRule="exact" w:val="2421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9B1D2F" w:rsidRDefault="00D75653" w:rsidP="00E15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2</w:t>
            </w:r>
          </w:p>
          <w:p w:rsidR="00D75653" w:rsidRPr="003056FF" w:rsidRDefault="00D75653" w:rsidP="00E154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056FF">
              <w:rPr>
                <w:rFonts w:ascii="Times New Roman" w:hAnsi="Times New Roman"/>
                <w:sz w:val="20"/>
                <w:szCs w:val="24"/>
              </w:rPr>
              <w:t>Требования федерального государственного образовательного стандарта начального общего образования обучающихся с ограниченными возможностями здоровья при реализации адаптированных основных общеобразовательных программ</w:t>
            </w:r>
            <w:r w:rsidRPr="003056FF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 для </w:t>
            </w:r>
            <w:r>
              <w:rPr>
                <w:rFonts w:ascii="Times New Roman" w:hAnsi="Times New Roman"/>
                <w:color w:val="22272F"/>
                <w:sz w:val="18"/>
                <w:szCs w:val="20"/>
                <w:shd w:val="clear" w:color="auto" w:fill="FFFFFF"/>
              </w:rPr>
              <w:t>слепых</w:t>
            </w:r>
            <w:r w:rsidRPr="003056FF">
              <w:rPr>
                <w:rFonts w:ascii="Times New Roman" w:hAnsi="Times New Roman"/>
                <w:color w:val="22272F"/>
                <w:sz w:val="18"/>
                <w:szCs w:val="20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слабовидящих</w:t>
            </w:r>
            <w:r w:rsidRPr="003056FF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9B1D2F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9B1D2F" w:rsidRDefault="00D75653" w:rsidP="00E154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D2F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4E79CE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4E79CE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5653" w:rsidRPr="002B552B" w:rsidTr="00E1548B">
        <w:trPr>
          <w:trHeight w:hRule="exact" w:val="2682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9E283F" w:rsidRDefault="00D75653" w:rsidP="00E15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83F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3</w:t>
            </w:r>
          </w:p>
          <w:p w:rsidR="00D75653" w:rsidRPr="009E283F" w:rsidRDefault="00D75653" w:rsidP="00E15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E283F">
              <w:rPr>
                <w:rFonts w:ascii="Times New Roman" w:hAnsi="Times New Roman"/>
                <w:sz w:val="20"/>
                <w:szCs w:val="20"/>
              </w:rPr>
              <w:t>Требования федерального государственного образовательного стандарта начального общего образования обучающихся с ограниченными возможностями здоровья при реализации адаптированных основных общеобразовательных программ</w:t>
            </w:r>
            <w:r w:rsidRPr="009E283F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 для обучающихся с нарушениями</w:t>
            </w:r>
            <w:r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 опорно-двигательного аппарата</w:t>
            </w:r>
            <w:proofErr w:type="gramEnd"/>
          </w:p>
          <w:p w:rsidR="00D75653" w:rsidRPr="009E283F" w:rsidRDefault="00D75653" w:rsidP="00E1548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9B1D2F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9B1D2F" w:rsidRDefault="00D75653" w:rsidP="00E154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D2F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4E79CE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4E79CE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5653" w:rsidRPr="002B552B" w:rsidTr="00E1548B">
        <w:trPr>
          <w:trHeight w:hRule="exact" w:val="3117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Default="00D75653" w:rsidP="00E15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4</w:t>
            </w:r>
          </w:p>
          <w:p w:rsidR="00D75653" w:rsidRPr="009E283F" w:rsidRDefault="00D75653" w:rsidP="00E154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E283F">
              <w:rPr>
                <w:rFonts w:ascii="Times New Roman" w:hAnsi="Times New Roman"/>
                <w:sz w:val="20"/>
                <w:szCs w:val="20"/>
              </w:rPr>
              <w:t>Требования федерального государственного образовательного стандарта начального общего образования обучающихся с ограниченными возможностями здоровья при реализации адаптированных основных общеобразовательных программ</w:t>
            </w:r>
            <w:r w:rsidRPr="009E283F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 для обучающихся с тяжелыми нарушениями речи</w:t>
            </w:r>
            <w:r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,</w:t>
            </w:r>
            <w:r w:rsidRPr="009E283F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 с задержкой психического развития</w:t>
            </w:r>
            <w:r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,</w:t>
            </w:r>
            <w:r w:rsidRPr="009E283F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 с расстройствами аутистического спектра</w:t>
            </w:r>
            <w:proofErr w:type="gramEnd"/>
          </w:p>
          <w:p w:rsidR="00D75653" w:rsidRDefault="00D75653" w:rsidP="00E1548B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9B1D2F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9B1D2F" w:rsidRDefault="00D75653" w:rsidP="00E154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D2F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4E79CE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4E79CE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5653" w:rsidRPr="002B552B" w:rsidTr="00E1548B">
        <w:trPr>
          <w:trHeight w:hRule="exact" w:val="2146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ED1205" w:rsidRDefault="00D75653" w:rsidP="00E15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1205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5</w:t>
            </w:r>
          </w:p>
          <w:p w:rsidR="00D75653" w:rsidRDefault="00D75653" w:rsidP="00E15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9CE">
              <w:rPr>
                <w:rFonts w:ascii="Times New Roman" w:hAnsi="Times New Roman"/>
                <w:sz w:val="20"/>
                <w:szCs w:val="20"/>
              </w:rPr>
              <w:t>Требования федерального государственного образовательного стандарта образования обучающихся с умственной отсталостью (интеллектуальными нарушениями) при реализации адаптированных основных общеобразовательных программ.</w:t>
            </w:r>
          </w:p>
          <w:p w:rsidR="00D75653" w:rsidRPr="00E72A94" w:rsidRDefault="00D75653" w:rsidP="00E15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2A94">
              <w:rPr>
                <w:rFonts w:ascii="Times New Roman" w:hAnsi="Times New Roman"/>
                <w:b/>
                <w:sz w:val="20"/>
                <w:szCs w:val="20"/>
              </w:rPr>
              <w:t>1-й текущий контроль</w:t>
            </w:r>
          </w:p>
          <w:p w:rsidR="00D75653" w:rsidRPr="004E79CE" w:rsidRDefault="00D75653" w:rsidP="00E15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F1611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161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Устный опрос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9B1D2F" w:rsidRDefault="00D75653" w:rsidP="00E154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D2F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A7190B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4E79CE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75653" w:rsidRPr="002B552B" w:rsidTr="00E1548B">
        <w:trPr>
          <w:trHeight w:hRule="exact" w:val="1846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3F3D27" w:rsidRDefault="00D75653" w:rsidP="00E15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Практическое занятие № 6</w:t>
            </w:r>
          </w:p>
          <w:p w:rsidR="00D75653" w:rsidRDefault="00D75653" w:rsidP="00E15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9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Законы и иные нормативные правовые акты, регламентирующие образовательную деятельность </w:t>
            </w:r>
            <w:proofErr w:type="gramStart"/>
            <w:r w:rsidRPr="004E79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E79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ограниченными возможностями здоровья в Российской Федерации.</w:t>
            </w:r>
          </w:p>
          <w:p w:rsidR="00D75653" w:rsidRPr="00E72A94" w:rsidRDefault="00D75653" w:rsidP="00E15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72A94">
              <w:rPr>
                <w:rFonts w:ascii="Times New Roman" w:hAnsi="Times New Roman"/>
                <w:b/>
                <w:sz w:val="20"/>
                <w:szCs w:val="20"/>
              </w:rPr>
              <w:t>-й текущий контроль</w:t>
            </w:r>
          </w:p>
          <w:p w:rsidR="00D75653" w:rsidRPr="00626A83" w:rsidRDefault="00D75653" w:rsidP="00E15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F1611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161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Устный опрос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9B1D2F" w:rsidRDefault="00D75653" w:rsidP="00E1548B">
            <w:r w:rsidRPr="009B1D2F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A7190B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4E79CE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75653" w:rsidRPr="002B552B" w:rsidTr="00E1548B">
        <w:trPr>
          <w:trHeight w:hRule="exact" w:val="2845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7</w:t>
            </w:r>
          </w:p>
          <w:p w:rsidR="00D75653" w:rsidRDefault="00D75653" w:rsidP="00E154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F27A3D">
              <w:rPr>
                <w:rFonts w:ascii="Times New Roman" w:hAnsi="Times New Roman"/>
                <w:sz w:val="20"/>
                <w:szCs w:val="20"/>
              </w:rPr>
              <w:t>Технологии физкультурно-спортивной деятельности, применяемые в общеобразовательных организациях для лиц с ограниченными возможностями здоровья, включая инвалидов</w:t>
            </w:r>
            <w:r w:rsidRPr="00F27A3D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для глухих, слабослышащих и позднооглохших обучающихся; для слепых и слабовидящих обучающихся; для обучающихся с тяжелыми нарушениями речи</w:t>
            </w:r>
            <w:proofErr w:type="gramEnd"/>
          </w:p>
          <w:p w:rsidR="00D75653" w:rsidRPr="00E72A94" w:rsidRDefault="00D75653" w:rsidP="00E15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72A94">
              <w:rPr>
                <w:rFonts w:ascii="Times New Roman" w:hAnsi="Times New Roman"/>
                <w:b/>
                <w:sz w:val="20"/>
                <w:szCs w:val="20"/>
              </w:rPr>
              <w:t>-й текущий контроль</w:t>
            </w:r>
          </w:p>
          <w:p w:rsidR="00D75653" w:rsidRPr="00F27A3D" w:rsidRDefault="00D75653" w:rsidP="00E154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545300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Реферат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r w:rsidRPr="00F27A3D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75653" w:rsidRPr="002B552B" w:rsidTr="00E1548B">
        <w:trPr>
          <w:trHeight w:hRule="exact" w:val="2688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8</w:t>
            </w:r>
          </w:p>
          <w:p w:rsidR="00D75653" w:rsidRPr="00F27A3D" w:rsidRDefault="00D75653" w:rsidP="00E15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F27A3D">
              <w:rPr>
                <w:rFonts w:ascii="Times New Roman" w:hAnsi="Times New Roman"/>
                <w:sz w:val="20"/>
                <w:szCs w:val="20"/>
              </w:rPr>
              <w:t>Технологии физкультурно-спортивной деятельности, применяемые в общеобразовательных организациях для лиц с ограниченными возможностями здоровья, включая инвалидов</w:t>
            </w:r>
            <w:r w:rsidRPr="00F27A3D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для обучающихся с нарушениями опорно-двигательного аппарата;</w:t>
            </w:r>
            <w:proofErr w:type="gramEnd"/>
          </w:p>
          <w:p w:rsidR="00D75653" w:rsidRDefault="00D75653" w:rsidP="00E15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27A3D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 задержкой психического развития; с расстройствами аутистического спектра;  с интеллектуальными нарушениями</w:t>
            </w:r>
          </w:p>
          <w:p w:rsidR="00D75653" w:rsidRDefault="00D75653" w:rsidP="00E15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D75653" w:rsidRPr="00F27A3D" w:rsidRDefault="00D75653" w:rsidP="00E15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545300" w:rsidRDefault="00D75653" w:rsidP="00E154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r w:rsidRPr="00F27A3D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5653" w:rsidRPr="002B552B" w:rsidTr="00E1548B">
        <w:trPr>
          <w:trHeight w:hRule="exact" w:val="1000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9</w:t>
            </w:r>
          </w:p>
          <w:p w:rsidR="00D75653" w:rsidRPr="00626A83" w:rsidRDefault="00D75653" w:rsidP="00E154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A3D">
              <w:rPr>
                <w:rFonts w:ascii="Times New Roman" w:hAnsi="Times New Roman"/>
                <w:sz w:val="20"/>
                <w:szCs w:val="20"/>
              </w:rPr>
              <w:t>Разработка и наполнение рабочих программ по физической культуре для лиц с нарушением слуха.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r w:rsidRPr="00F27A3D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5653" w:rsidRPr="002B552B" w:rsidTr="00E1548B">
        <w:trPr>
          <w:trHeight w:hRule="exact" w:val="1297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10</w:t>
            </w:r>
          </w:p>
          <w:p w:rsidR="00D75653" w:rsidRPr="00626A83" w:rsidRDefault="00D75653" w:rsidP="00E154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A3D">
              <w:rPr>
                <w:rFonts w:ascii="Times New Roman" w:hAnsi="Times New Roman"/>
                <w:sz w:val="20"/>
                <w:szCs w:val="20"/>
              </w:rPr>
              <w:t>Разработка и наполнение рабочих программ по физической культуре для лиц с нарушением зрения.</w:t>
            </w:r>
          </w:p>
          <w:p w:rsidR="00D75653" w:rsidRPr="00F27A3D" w:rsidRDefault="00D75653" w:rsidP="00E154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r w:rsidRPr="00F27A3D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5653" w:rsidRPr="002B552B" w:rsidTr="00E1548B">
        <w:trPr>
          <w:trHeight w:hRule="exact" w:val="1288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11</w:t>
            </w:r>
          </w:p>
          <w:p w:rsidR="00D75653" w:rsidRPr="00F27A3D" w:rsidRDefault="00D75653" w:rsidP="00E154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A3D">
              <w:rPr>
                <w:rFonts w:ascii="Times New Roman" w:hAnsi="Times New Roman"/>
                <w:sz w:val="20"/>
                <w:szCs w:val="20"/>
              </w:rPr>
              <w:t>Разработка и наполнение рабочих программ по физической культуре для детей с нарушениями опорно-двигательного аппарата.</w:t>
            </w:r>
          </w:p>
          <w:p w:rsidR="00D75653" w:rsidRPr="00F27A3D" w:rsidRDefault="00D75653" w:rsidP="00E154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r w:rsidRPr="00F27A3D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5653" w:rsidRPr="002B552B" w:rsidTr="00E1548B">
        <w:trPr>
          <w:trHeight w:hRule="exact" w:val="1406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12</w:t>
            </w:r>
          </w:p>
          <w:p w:rsidR="00D75653" w:rsidRPr="00F27A3D" w:rsidRDefault="00D75653" w:rsidP="00E15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A3D">
              <w:rPr>
                <w:rFonts w:ascii="Times New Roman" w:hAnsi="Times New Roman"/>
                <w:sz w:val="20"/>
                <w:szCs w:val="20"/>
              </w:rPr>
              <w:t>Разработка и наполнение рабочих программ по физической культуре для детей с задержкой психического развития.</w:t>
            </w:r>
          </w:p>
          <w:p w:rsidR="00D75653" w:rsidRPr="00E72A94" w:rsidRDefault="00D75653" w:rsidP="00E15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2A94">
              <w:rPr>
                <w:rFonts w:ascii="Times New Roman" w:hAnsi="Times New Roman"/>
                <w:b/>
                <w:sz w:val="20"/>
                <w:szCs w:val="20"/>
              </w:rPr>
              <w:t>4-й текущий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06251C" w:rsidRDefault="00D75653" w:rsidP="00E1548B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</w:t>
            </w:r>
          </w:p>
          <w:p w:rsidR="00D75653" w:rsidRPr="00F27A3D" w:rsidRDefault="00D75653" w:rsidP="00E1548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r w:rsidRPr="00F27A3D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75653" w:rsidRPr="002B552B" w:rsidTr="00E1548B">
        <w:trPr>
          <w:trHeight w:hRule="exact" w:val="1399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13</w:t>
            </w:r>
          </w:p>
          <w:p w:rsidR="00D75653" w:rsidRPr="00F27A3D" w:rsidRDefault="00D75653" w:rsidP="00E154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7A3D">
              <w:rPr>
                <w:rFonts w:ascii="Times New Roman" w:hAnsi="Times New Roman"/>
                <w:sz w:val="20"/>
                <w:szCs w:val="20"/>
              </w:rPr>
              <w:t xml:space="preserve">Разработка и наполнение рабочих программ по физической культуре для </w:t>
            </w:r>
            <w:r>
              <w:rPr>
                <w:rFonts w:ascii="Times New Roman" w:hAnsi="Times New Roman"/>
                <w:sz w:val="20"/>
                <w:szCs w:val="20"/>
              </w:rPr>
              <w:t>детей с умственной отсталостью и расстройствами аутистического спектра (РАС).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E72A94" w:rsidRDefault="00D75653" w:rsidP="00E1548B">
            <w:pPr>
              <w:jc w:val="center"/>
              <w:rPr>
                <w:rFonts w:ascii="Times New Roman" w:hAnsi="Times New Roman"/>
              </w:rPr>
            </w:pPr>
            <w:r w:rsidRPr="00E72A94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r w:rsidRPr="00F27A3D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D75653" w:rsidRPr="002B552B" w:rsidTr="00E1548B">
        <w:trPr>
          <w:trHeight w:hRule="exact" w:val="851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Практическое занятие № 14</w:t>
            </w:r>
          </w:p>
          <w:p w:rsidR="00D75653" w:rsidRPr="00F27A3D" w:rsidRDefault="00D75653" w:rsidP="00E15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27A3D">
              <w:rPr>
                <w:rFonts w:ascii="Times New Roman" w:hAnsi="Times New Roman"/>
                <w:sz w:val="20"/>
                <w:szCs w:val="24"/>
              </w:rPr>
              <w:t>Инклюзивное образование в общеобразовательных организациях.</w:t>
            </w:r>
          </w:p>
          <w:p w:rsidR="00D75653" w:rsidRPr="00F27A3D" w:rsidRDefault="00D75653" w:rsidP="00E154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r w:rsidRPr="00F27A3D">
              <w:rPr>
                <w:rFonts w:ascii="Times New Roman" w:eastAsia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653" w:rsidRPr="00F27A3D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75653" w:rsidRPr="002B552B" w:rsidTr="00E1548B">
        <w:trPr>
          <w:trHeight w:hRule="exact" w:val="287"/>
        </w:trPr>
        <w:tc>
          <w:tcPr>
            <w:tcW w:w="6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653" w:rsidRPr="00F27A3D" w:rsidRDefault="00D75653" w:rsidP="00E1548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7A3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</w:t>
            </w:r>
            <w:r w:rsidRPr="00F27A3D"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653" w:rsidRPr="002B552B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552B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653" w:rsidRPr="002B552B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552B"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D75653" w:rsidRPr="002B552B" w:rsidTr="00E1548B">
        <w:trPr>
          <w:trHeight w:hRule="exact" w:val="281"/>
        </w:trPr>
        <w:tc>
          <w:tcPr>
            <w:tcW w:w="6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653" w:rsidRPr="002B552B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552B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</w:t>
            </w:r>
            <w:r w:rsidRPr="002B55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653" w:rsidRPr="002B552B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552B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653" w:rsidRPr="002B552B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552B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D75653" w:rsidRPr="002B552B" w:rsidTr="00E1548B">
        <w:trPr>
          <w:trHeight w:hRule="exact" w:val="281"/>
        </w:trPr>
        <w:tc>
          <w:tcPr>
            <w:tcW w:w="6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653" w:rsidRPr="002B552B" w:rsidRDefault="00D75653" w:rsidP="00E1548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552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653" w:rsidRPr="002B552B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552B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653" w:rsidRPr="002B552B" w:rsidRDefault="00D75653" w:rsidP="00E1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552B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63127" w:rsidRDefault="00763127"/>
    <w:sectPr w:rsidR="0076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53"/>
    <w:rsid w:val="00763127"/>
    <w:rsid w:val="00D7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565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756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565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756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4703</Characters>
  <Application>Microsoft Office Word</Application>
  <DocSecurity>0</DocSecurity>
  <Lines>39</Lines>
  <Paragraphs>11</Paragraphs>
  <ScaleCrop>false</ScaleCrop>
  <Company>Krokoz™ Inc.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2021-01-13T22:53:00Z</dcterms:created>
  <dcterms:modified xsi:type="dcterms:W3CDTF">2021-01-13T22:55:00Z</dcterms:modified>
</cp:coreProperties>
</file>