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72B93" w14:textId="7E61C7A5" w:rsidR="009262ED" w:rsidRPr="009262ED" w:rsidRDefault="009262ED" w:rsidP="0087135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2ED">
        <w:rPr>
          <w:rFonts w:ascii="Times New Roman" w:hAnsi="Times New Roman" w:cs="Times New Roman"/>
          <w:color w:val="FF0000"/>
          <w:sz w:val="28"/>
          <w:szCs w:val="28"/>
        </w:rPr>
        <w:t>Официальный бланк организации</w:t>
      </w:r>
    </w:p>
    <w:p w14:paraId="69631CB7" w14:textId="43319073" w:rsidR="007B17D2" w:rsidRPr="001C1FA0" w:rsidRDefault="00B51E84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7B17D2" w:rsidRPr="001C1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183EE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>НГУ им. П.Ф. Лесгафта, Санкт-Петербург</w:t>
      </w:r>
    </w:p>
    <w:p w14:paraId="443F0712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Гришкову</w:t>
      </w:r>
    </w:p>
    <w:p w14:paraId="1AB7555C" w14:textId="34301BCA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4891347" w14:textId="4B3587DF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AA4330" w14:textId="34A6EEF9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32A9117" w14:textId="7C14B7E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526DF0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50368E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499910" w14:textId="547B6370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14:paraId="3D81CC7C" w14:textId="77777777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B586" w14:textId="77777777" w:rsid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08842" w14:textId="6F41749B" w:rsidR="009535D1" w:rsidRP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D1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 «Развитие физической культуры и спорта» и в целях повышения профессионального уровня специалистов нашей организации, направляем Вам список сотрудников, рекомендуемых для прохождения программы повышения квалификации </w:t>
      </w:r>
      <w:r w:rsidR="00A35137" w:rsidRPr="00DC2709">
        <w:rPr>
          <w:rFonts w:ascii="Times New Roman" w:hAnsi="Times New Roman" w:cs="Times New Roman"/>
          <w:b/>
          <w:sz w:val="28"/>
          <w:szCs w:val="28"/>
        </w:rPr>
        <w:t>«</w:t>
      </w:r>
      <w:r w:rsidR="00711DBE" w:rsidRPr="00DC2709">
        <w:rPr>
          <w:rFonts w:ascii="Times New Roman" w:hAnsi="Times New Roman" w:cs="Times New Roman"/>
          <w:b/>
          <w:sz w:val="28"/>
          <w:szCs w:val="28"/>
        </w:rPr>
        <w:t>Подготовка спортивных судей мероприятий всероссийского физкультурно-спортивного комплекса «Готов к труду и обороне» (ГТО)</w:t>
      </w:r>
      <w:r w:rsidRPr="00DC2709">
        <w:rPr>
          <w:rFonts w:ascii="Times New Roman" w:hAnsi="Times New Roman" w:cs="Times New Roman"/>
          <w:b/>
          <w:sz w:val="28"/>
          <w:szCs w:val="28"/>
        </w:rPr>
        <w:t>»</w:t>
      </w:r>
      <w:r w:rsidRPr="009535D1">
        <w:rPr>
          <w:rFonts w:ascii="Times New Roman" w:hAnsi="Times New Roman" w:cs="Times New Roman"/>
          <w:sz w:val="28"/>
          <w:szCs w:val="28"/>
        </w:rPr>
        <w:t>.</w:t>
      </w:r>
    </w:p>
    <w:p w14:paraId="2D9CF146" w14:textId="77777777" w:rsidR="007B17D2" w:rsidRPr="009535D1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7A3E4" w14:textId="78E0E038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Должность, ФИО, Эл. Почта, Телефон.</w:t>
      </w:r>
    </w:p>
    <w:p w14:paraId="6606C3B8" w14:textId="77777777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AA223" w14:textId="47A470DA" w:rsidR="007B17D2" w:rsidRP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список слушателей.</w:t>
      </w:r>
    </w:p>
    <w:p w14:paraId="7261B8E9" w14:textId="77777777" w:rsidR="007B17D2" w:rsidRPr="003E0D56" w:rsidRDefault="007B17D2" w:rsidP="007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DAAE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C159C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068DB" w14:textId="30CA8F85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4EA3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ФИО</w:t>
      </w:r>
    </w:p>
    <w:p w14:paraId="2003854F" w14:textId="2825C41E" w:rsidR="007B17D2" w:rsidRPr="007B17D2" w:rsidRDefault="009262ED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Печать организации</w:t>
      </w:r>
    </w:p>
    <w:p w14:paraId="421DE2F8" w14:textId="77777777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094BEE9" w14:textId="00B1A3CF" w:rsidR="00F12C76" w:rsidRDefault="007B17D2" w:rsidP="007B17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B17D2">
        <w:rPr>
          <w:rFonts w:ascii="Times New Roman" w:hAnsi="Times New Roman" w:cs="Times New Roman"/>
          <w:color w:val="FF0000"/>
          <w:sz w:val="28"/>
          <w:szCs w:val="28"/>
        </w:rPr>
        <w:t>дд.мм.гг</w:t>
      </w:r>
      <w:proofErr w:type="spellEnd"/>
      <w:r w:rsidRPr="007B17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9E5F931" w14:textId="4695A119" w:rsidR="007B17D2" w:rsidRDefault="007B17D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5A2A466" w14:textId="77777777" w:rsidR="00424EA3" w:rsidRDefault="00424EA3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24EA3" w:rsidSect="00DE7720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14:paraId="00355C81" w14:textId="3CA5D992" w:rsidR="00424EA3" w:rsidRDefault="00424EA3" w:rsidP="00424E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к письму</w:t>
      </w:r>
    </w:p>
    <w:p w14:paraId="6C4B4675" w14:textId="1DA9CFCF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</w:t>
      </w:r>
      <w:r w:rsidR="006F4B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35D1">
        <w:rPr>
          <w:rFonts w:ascii="Times New Roman" w:hAnsi="Times New Roman" w:cs="Times New Roman"/>
          <w:sz w:val="28"/>
          <w:szCs w:val="28"/>
        </w:rPr>
        <w:t>6</w:t>
      </w:r>
      <w:r w:rsidR="006F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6DEAC72" w14:textId="378A7D03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EAAFA2" w14:textId="68E65026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слушателей программы повышения квалификации</w:t>
      </w:r>
    </w:p>
    <w:p w14:paraId="669DB411" w14:textId="3A547D72" w:rsidR="007B17D2" w:rsidRPr="00DC2709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программы: </w:t>
      </w:r>
      <w:r w:rsidRPr="00DC2709">
        <w:rPr>
          <w:rFonts w:ascii="Times New Roman" w:hAnsi="Times New Roman" w:cs="Times New Roman"/>
          <w:b/>
          <w:sz w:val="28"/>
          <w:szCs w:val="28"/>
        </w:rPr>
        <w:t>«</w:t>
      </w:r>
      <w:r w:rsidR="00711DBE" w:rsidRPr="00DC2709">
        <w:rPr>
          <w:rFonts w:ascii="Times New Roman" w:hAnsi="Times New Roman" w:cs="Times New Roman"/>
          <w:b/>
          <w:sz w:val="28"/>
          <w:szCs w:val="28"/>
        </w:rPr>
        <w:t>Подготовка спортивных судей мероприятий всероссийского физкультурно-спортивного комплекса «Готов к труду и обороне» (ГТО)</w:t>
      </w:r>
      <w:r w:rsidRPr="00DC2709">
        <w:rPr>
          <w:rFonts w:ascii="Times New Roman" w:hAnsi="Times New Roman" w:cs="Times New Roman"/>
          <w:b/>
          <w:sz w:val="28"/>
          <w:szCs w:val="28"/>
        </w:rPr>
        <w:t>»</w:t>
      </w:r>
    </w:p>
    <w:p w14:paraId="32026ADC" w14:textId="21CA3B30" w:rsidR="00424EA3" w:rsidRDefault="00424EA3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546"/>
        <w:gridCol w:w="2976"/>
        <w:gridCol w:w="2835"/>
        <w:gridCol w:w="2506"/>
        <w:gridCol w:w="2703"/>
      </w:tblGrid>
      <w:tr w:rsidR="00424EA3" w14:paraId="2967B068" w14:textId="77777777" w:rsidTr="00424EA3">
        <w:trPr>
          <w:jc w:val="center"/>
        </w:trPr>
        <w:tc>
          <w:tcPr>
            <w:tcW w:w="844" w:type="dxa"/>
            <w:vAlign w:val="center"/>
          </w:tcPr>
          <w:p w14:paraId="33405645" w14:textId="2832A6B9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vAlign w:val="center"/>
          </w:tcPr>
          <w:p w14:paraId="463A6CCF" w14:textId="38327047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6" w:type="dxa"/>
            <w:vAlign w:val="center"/>
          </w:tcPr>
          <w:p w14:paraId="4A6D0F93" w14:textId="63DFF5E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Align w:val="center"/>
          </w:tcPr>
          <w:p w14:paraId="54FB5417" w14:textId="7710E603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2506" w:type="dxa"/>
            <w:vAlign w:val="center"/>
          </w:tcPr>
          <w:p w14:paraId="48D5E074" w14:textId="5A64355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703" w:type="dxa"/>
            <w:vAlign w:val="center"/>
          </w:tcPr>
          <w:p w14:paraId="5010A3C6" w14:textId="3CADBC06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424EA3" w14:paraId="51190041" w14:textId="77777777" w:rsidTr="00424EA3">
        <w:trPr>
          <w:jc w:val="center"/>
        </w:trPr>
        <w:tc>
          <w:tcPr>
            <w:tcW w:w="844" w:type="dxa"/>
            <w:vAlign w:val="center"/>
          </w:tcPr>
          <w:p w14:paraId="09E75895" w14:textId="276D3A3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6" w:type="dxa"/>
            <w:vAlign w:val="center"/>
          </w:tcPr>
          <w:p w14:paraId="0B3DF49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DD21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DDEA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A0343D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A4DAE0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08EBBCEE" w14:textId="77777777" w:rsidTr="00424EA3">
        <w:trPr>
          <w:jc w:val="center"/>
        </w:trPr>
        <w:tc>
          <w:tcPr>
            <w:tcW w:w="844" w:type="dxa"/>
            <w:vAlign w:val="center"/>
          </w:tcPr>
          <w:p w14:paraId="472B97AD" w14:textId="777CEDC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6" w:type="dxa"/>
            <w:vAlign w:val="center"/>
          </w:tcPr>
          <w:p w14:paraId="6E66AE6C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3E589F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AC17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13D269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1FE03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44176501" w14:textId="77777777" w:rsidTr="00424EA3">
        <w:trPr>
          <w:jc w:val="center"/>
        </w:trPr>
        <w:tc>
          <w:tcPr>
            <w:tcW w:w="844" w:type="dxa"/>
            <w:vAlign w:val="center"/>
          </w:tcPr>
          <w:p w14:paraId="56BBBCE5" w14:textId="330902F9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6" w:type="dxa"/>
            <w:vAlign w:val="center"/>
          </w:tcPr>
          <w:p w14:paraId="7B4A8421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BBECEE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7D6BE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EA1907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72F7E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1ACE5FC5" w14:textId="77777777" w:rsidTr="00424EA3">
        <w:trPr>
          <w:jc w:val="center"/>
        </w:trPr>
        <w:tc>
          <w:tcPr>
            <w:tcW w:w="844" w:type="dxa"/>
            <w:vAlign w:val="center"/>
          </w:tcPr>
          <w:p w14:paraId="508AB985" w14:textId="2282072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6" w:type="dxa"/>
            <w:vAlign w:val="center"/>
          </w:tcPr>
          <w:p w14:paraId="74FBFB3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1E0FC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46182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F18481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51934BC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6DFE77B4" w14:textId="77777777" w:rsidTr="00424EA3">
        <w:trPr>
          <w:jc w:val="center"/>
        </w:trPr>
        <w:tc>
          <w:tcPr>
            <w:tcW w:w="844" w:type="dxa"/>
            <w:vAlign w:val="center"/>
          </w:tcPr>
          <w:p w14:paraId="58665502" w14:textId="69B30F12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6" w:type="dxa"/>
            <w:vAlign w:val="center"/>
          </w:tcPr>
          <w:p w14:paraId="68D8119B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428460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12F81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AC3A49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E8E8E8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D5BEE" w14:textId="0715F419" w:rsidR="00424EA3" w:rsidRDefault="00424EA3" w:rsidP="00A35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220BF" w14:textId="533D959B" w:rsidR="00BD0426" w:rsidRPr="00BD0426" w:rsidRDefault="00BD0426" w:rsidP="00A3513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D0426">
        <w:rPr>
          <w:rFonts w:ascii="Times New Roman" w:hAnsi="Times New Roman" w:cs="Times New Roman"/>
          <w:sz w:val="24"/>
          <w:szCs w:val="24"/>
        </w:rPr>
        <w:t xml:space="preserve">Заявки просим направлять на адрес электронной почты: </w:t>
      </w:r>
      <w:hyperlink r:id="rId4" w:history="1"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pk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lesgaft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@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yandex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proofErr w:type="spellStart"/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14:paraId="65B1BCB7" w14:textId="77777777" w:rsidR="00BD0426" w:rsidRPr="00BD0426" w:rsidRDefault="00BD0426" w:rsidP="00A351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D0426" w:rsidRPr="00BD0426" w:rsidSect="00424EA3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C"/>
    <w:rsid w:val="001021DE"/>
    <w:rsid w:val="00406C26"/>
    <w:rsid w:val="00424EA3"/>
    <w:rsid w:val="004255CF"/>
    <w:rsid w:val="004B5974"/>
    <w:rsid w:val="004D2DAB"/>
    <w:rsid w:val="005C7C75"/>
    <w:rsid w:val="00697A92"/>
    <w:rsid w:val="006B0A87"/>
    <w:rsid w:val="006C0B77"/>
    <w:rsid w:val="006C0CDC"/>
    <w:rsid w:val="006F4BB2"/>
    <w:rsid w:val="00711DBE"/>
    <w:rsid w:val="00726212"/>
    <w:rsid w:val="007633F3"/>
    <w:rsid w:val="007B17D2"/>
    <w:rsid w:val="008242FF"/>
    <w:rsid w:val="00870751"/>
    <w:rsid w:val="00871355"/>
    <w:rsid w:val="0092248B"/>
    <w:rsid w:val="00922C48"/>
    <w:rsid w:val="009262ED"/>
    <w:rsid w:val="009535D1"/>
    <w:rsid w:val="00A35137"/>
    <w:rsid w:val="00B51E84"/>
    <w:rsid w:val="00B71A10"/>
    <w:rsid w:val="00B915B7"/>
    <w:rsid w:val="00BA084F"/>
    <w:rsid w:val="00BD0426"/>
    <w:rsid w:val="00C17ADD"/>
    <w:rsid w:val="00C454C1"/>
    <w:rsid w:val="00CE142A"/>
    <w:rsid w:val="00DC2709"/>
    <w:rsid w:val="00E91117"/>
    <w:rsid w:val="00EA54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BFF"/>
  <w15:chartTrackingRefBased/>
  <w15:docId w15:val="{446671F0-02D4-4FEA-85A8-81826EA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E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4EA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0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.lesgaf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Анна Данковна Слатова</cp:lastModifiedBy>
  <cp:revision>24</cp:revision>
  <cp:lastPrinted>2026-01-28T07:20:00Z</cp:lastPrinted>
  <dcterms:created xsi:type="dcterms:W3CDTF">2025-02-14T14:39:00Z</dcterms:created>
  <dcterms:modified xsi:type="dcterms:W3CDTF">2026-01-29T10:54:00Z</dcterms:modified>
</cp:coreProperties>
</file>